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E3" w:rsidRPr="0002434E" w:rsidRDefault="00223FE3" w:rsidP="00801480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>
        <w:rPr>
          <w:rFonts w:ascii="GHEA Grapalat" w:hAnsi="GHEA Grapalat"/>
          <w:b/>
          <w:i/>
          <w:sz w:val="16"/>
          <w:szCs w:val="16"/>
          <w:lang w:val="af-ZA"/>
        </w:rPr>
        <w:softHyphen/>
      </w:r>
      <w:r>
        <w:rPr>
          <w:rFonts w:ascii="GHEA Grapalat" w:hAnsi="GHEA Grapalat"/>
          <w:b/>
          <w:i/>
          <w:sz w:val="16"/>
          <w:szCs w:val="16"/>
          <w:lang w:val="af-ZA"/>
        </w:rPr>
        <w:softHyphen/>
      </w:r>
    </w:p>
    <w:p w:rsidR="00223FE3" w:rsidRPr="0002434E" w:rsidRDefault="00223FE3" w:rsidP="00801480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>
        <w:rPr>
          <w:rFonts w:ascii="GHEA Grapalat" w:hAnsi="GHEA Grapalat" w:cs="Sylfaen"/>
          <w:b/>
          <w:i/>
          <w:sz w:val="16"/>
          <w:szCs w:val="16"/>
          <w:lang w:val="af-ZA"/>
        </w:rPr>
        <w:softHyphen/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Pr="0002434E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223FE3" w:rsidRPr="0002434E" w:rsidRDefault="00223FE3" w:rsidP="00801480">
      <w:pPr>
        <w:jc w:val="center"/>
        <w:rPr>
          <w:rFonts w:ascii="GHEA Grapalat" w:hAnsi="GHEA Grapalat"/>
          <w:sz w:val="16"/>
          <w:szCs w:val="16"/>
          <w:lang w:val="af-ZA"/>
        </w:rPr>
      </w:pP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ՇՐՋԱՆԱԿԱՅԻՆ ՀԱՄԱՁԱՅՆԱԳՐԵՐՈՎ 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Pr="0002434E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</w:p>
    <w:p w:rsidR="00223FE3" w:rsidRPr="001454D8" w:rsidRDefault="00223FE3" w:rsidP="00801480">
      <w:pPr>
        <w:pStyle w:val="Heading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02434E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ՀԱՄԱՁԱՅՆԱԳՐԵՐՈՎ</w:t>
      </w:r>
      <w:r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02434E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454D8">
        <w:rPr>
          <w:rFonts w:ascii="GHEA Grapalat" w:hAnsi="GHEA Grapalat" w:cs="Sylfaen"/>
          <w:sz w:val="16"/>
          <w:szCs w:val="16"/>
          <w:lang w:val="af-ZA"/>
        </w:rPr>
        <w:t>ՔԶԲԿ-14/2-ՇՀԱՊՁԲ-11/4</w:t>
      </w:r>
    </w:p>
    <w:p w:rsidR="00223FE3" w:rsidRPr="0002434E" w:rsidRDefault="00223FE3" w:rsidP="00B378A8">
      <w:pPr>
        <w:pStyle w:val="Heading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Պատվիրատուն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` </w:t>
      </w:r>
      <w:r w:rsidRPr="001F58A8">
        <w:rPr>
          <w:rFonts w:ascii="GHEA Grapalat" w:hAnsi="GHEA Grapalat" w:cs="Sylfaen"/>
          <w:b w:val="0"/>
          <w:sz w:val="16"/>
          <w:szCs w:val="16"/>
          <w:lang w:val="af-ZA"/>
        </w:rPr>
        <w:t>&lt;&lt;Քանաքեռ-Զեյթուն&gt;&gt; ԲԿ ՓԲԸ</w:t>
      </w:r>
      <w:r>
        <w:rPr>
          <w:rFonts w:ascii="GHEA Grapalat" w:hAnsi="GHEA Grapalat"/>
          <w:b w:val="0"/>
          <w:sz w:val="16"/>
          <w:szCs w:val="16"/>
          <w:lang w:val="af-ZA"/>
        </w:rPr>
        <w:t>-ն</w:t>
      </w:r>
      <w:r w:rsidRPr="00B04C67">
        <w:rPr>
          <w:rFonts w:ascii="GHEA Grapalat" w:hAnsi="GHEA Grapalat"/>
          <w:b w:val="0"/>
          <w:sz w:val="16"/>
          <w:szCs w:val="16"/>
          <w:lang w:val="af-ZA"/>
        </w:rPr>
        <w:t>,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որը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գտնվում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DB3D08">
        <w:rPr>
          <w:rFonts w:ascii="GHEA Grapalat" w:hAnsi="GHEA Grapalat" w:cs="Sylfaen"/>
          <w:b w:val="0"/>
          <w:sz w:val="16"/>
          <w:szCs w:val="16"/>
          <w:lang w:val="af-ZA"/>
        </w:rPr>
        <w:t xml:space="preserve">ք.Երևան, </w:t>
      </w:r>
      <w:r>
        <w:rPr>
          <w:rFonts w:ascii="GHEA Grapalat" w:hAnsi="GHEA Grapalat" w:cs="Sylfaen"/>
          <w:b w:val="0"/>
          <w:sz w:val="16"/>
          <w:szCs w:val="16"/>
          <w:lang w:val="af-ZA"/>
        </w:rPr>
        <w:t>Հ. Ներսիսյան 7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հասցեում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,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ստոր</w:t>
      </w:r>
      <w:r w:rsidRPr="0002434E">
        <w:rPr>
          <w:rFonts w:ascii="GHEA Grapalat" w:hAnsi="GHEA Grapalat" w:cs="Sylfaen"/>
          <w:b w:val="0"/>
          <w:sz w:val="16"/>
          <w:szCs w:val="16"/>
          <w:lang w:val="ru-RU"/>
        </w:rPr>
        <w:t>և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ներկայացնում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է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ՔԶԲԿ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>-14/2-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ՇՀԱՊՁԲ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-11/4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ծածկագրով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կազմակերպած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/>
          <w:b w:val="0"/>
          <w:sz w:val="16"/>
          <w:szCs w:val="16"/>
          <w:lang w:val="ru-RU"/>
        </w:rPr>
        <w:t>շրջանակային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/>
          <w:b w:val="0"/>
          <w:sz w:val="16"/>
          <w:szCs w:val="16"/>
          <w:lang w:val="ru-RU"/>
        </w:rPr>
        <w:t>համաձայնագրերով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b w:val="0"/>
          <w:sz w:val="16"/>
          <w:szCs w:val="16"/>
          <w:lang w:val="ru-RU"/>
        </w:rPr>
        <w:t>գնամն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ընթացակարգի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արդյունքում</w:t>
      </w:r>
      <w:r w:rsidRPr="00A50B40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944C9">
        <w:rPr>
          <w:rFonts w:ascii="GHEA Grapalat" w:hAnsi="GHEA Grapalat"/>
          <w:b w:val="0"/>
          <w:sz w:val="16"/>
          <w:szCs w:val="16"/>
          <w:lang w:val="ru-RU"/>
        </w:rPr>
        <w:t>կնքվ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ած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պայմանագրերի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02434E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2434E">
        <w:rPr>
          <w:rFonts w:ascii="GHEA Grapalat" w:hAnsi="GHEA Grapalat" w:cs="Sylfaen"/>
          <w:b w:val="0"/>
          <w:sz w:val="16"/>
          <w:szCs w:val="16"/>
          <w:lang w:val="af-ZA"/>
        </w:rPr>
        <w:t>տեղեկատվությունը</w:t>
      </w:r>
      <w:r w:rsidRPr="0002434E">
        <w:rPr>
          <w:rFonts w:ascii="GHEA Grapalat" w:hAnsi="GHEA Grapalat" w:cs="Arial Armenian"/>
          <w:b w:val="0"/>
          <w:sz w:val="16"/>
          <w:szCs w:val="16"/>
          <w:lang w:val="af-ZA"/>
        </w:rPr>
        <w:t>։</w:t>
      </w:r>
    </w:p>
    <w:tbl>
      <w:tblPr>
        <w:tblW w:w="15116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629"/>
        <w:gridCol w:w="88"/>
        <w:gridCol w:w="183"/>
        <w:gridCol w:w="393"/>
        <w:gridCol w:w="413"/>
        <w:gridCol w:w="681"/>
        <w:gridCol w:w="16"/>
        <w:gridCol w:w="144"/>
        <w:gridCol w:w="60"/>
        <w:gridCol w:w="493"/>
        <w:gridCol w:w="192"/>
        <w:gridCol w:w="305"/>
        <w:gridCol w:w="540"/>
        <w:gridCol w:w="92"/>
        <w:gridCol w:w="267"/>
        <w:gridCol w:w="59"/>
        <w:gridCol w:w="302"/>
        <w:gridCol w:w="65"/>
        <w:gridCol w:w="10"/>
        <w:gridCol w:w="107"/>
        <w:gridCol w:w="584"/>
        <w:gridCol w:w="385"/>
        <w:gridCol w:w="18"/>
        <w:gridCol w:w="339"/>
        <w:gridCol w:w="201"/>
        <w:gridCol w:w="7"/>
        <w:gridCol w:w="184"/>
        <w:gridCol w:w="178"/>
        <w:gridCol w:w="147"/>
        <w:gridCol w:w="266"/>
        <w:gridCol w:w="291"/>
        <w:gridCol w:w="24"/>
        <w:gridCol w:w="506"/>
        <w:gridCol w:w="397"/>
        <w:gridCol w:w="152"/>
        <w:gridCol w:w="24"/>
        <w:gridCol w:w="177"/>
        <w:gridCol w:w="42"/>
        <w:gridCol w:w="326"/>
        <w:gridCol w:w="612"/>
        <w:gridCol w:w="10"/>
        <w:gridCol w:w="81"/>
        <w:gridCol w:w="810"/>
        <w:gridCol w:w="1079"/>
        <w:gridCol w:w="1079"/>
        <w:gridCol w:w="1079"/>
        <w:gridCol w:w="1079"/>
      </w:tblGrid>
      <w:tr w:rsidR="00223FE3" w:rsidRPr="0002434E" w:rsidTr="00F26269">
        <w:trPr>
          <w:gridAfter w:val="4"/>
          <w:wAfter w:w="4316" w:type="dxa"/>
          <w:trHeight w:val="146"/>
        </w:trPr>
        <w:tc>
          <w:tcPr>
            <w:tcW w:w="10800" w:type="dxa"/>
            <w:gridSpan w:val="43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02434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223FE3" w:rsidRPr="0002434E" w:rsidTr="00F26269">
        <w:trPr>
          <w:gridAfter w:val="4"/>
          <w:wAfter w:w="4316" w:type="dxa"/>
          <w:trHeight w:val="110"/>
        </w:trPr>
        <w:tc>
          <w:tcPr>
            <w:tcW w:w="629" w:type="dxa"/>
            <w:vMerge w:val="restart"/>
            <w:vAlign w:val="center"/>
          </w:tcPr>
          <w:p w:rsidR="00223FE3" w:rsidRPr="0002434E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1978" w:type="dxa"/>
            <w:gridSpan w:val="8"/>
            <w:vMerge w:val="restart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:rsidR="00223FE3" w:rsidRPr="0002434E" w:rsidRDefault="00223FE3" w:rsidP="00C10FA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260" w:type="dxa"/>
            <w:gridSpan w:val="5"/>
            <w:vAlign w:val="center"/>
          </w:tcPr>
          <w:p w:rsidR="00223FE3" w:rsidRPr="0002434E" w:rsidRDefault="00223FE3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02434E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491" w:type="dxa"/>
            <w:gridSpan w:val="13"/>
            <w:vAlign w:val="center"/>
          </w:tcPr>
          <w:p w:rsidR="00223FE3" w:rsidRPr="00B66F0C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6F0C">
              <w:rPr>
                <w:rFonts w:ascii="GHEA Grapalat" w:hAnsi="GHEA Grapalat" w:cs="Sylfaen"/>
                <w:b/>
                <w:sz w:val="16"/>
                <w:szCs w:val="16"/>
              </w:rPr>
              <w:t>Նախահաշվային գինը մեկ միավորի համար</w:t>
            </w:r>
          </w:p>
        </w:tc>
        <w:tc>
          <w:tcPr>
            <w:tcW w:w="3452" w:type="dxa"/>
            <w:gridSpan w:val="13"/>
            <w:vMerge w:val="restart"/>
            <w:vAlign w:val="center"/>
          </w:tcPr>
          <w:p w:rsidR="00223FE3" w:rsidRPr="0002434E" w:rsidRDefault="00223FE3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Համառոտ նկարագրությունը </w:t>
            </w:r>
          </w:p>
          <w:p w:rsidR="00223FE3" w:rsidRPr="0002434E" w:rsidRDefault="00223FE3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(տեխնիկական բնութագիր)</w:t>
            </w:r>
          </w:p>
        </w:tc>
      </w:tr>
      <w:tr w:rsidR="00223FE3" w:rsidRPr="0002434E" w:rsidTr="00F26269">
        <w:trPr>
          <w:gridAfter w:val="4"/>
          <w:wAfter w:w="4316" w:type="dxa"/>
          <w:trHeight w:val="175"/>
        </w:trPr>
        <w:tc>
          <w:tcPr>
            <w:tcW w:w="629" w:type="dxa"/>
            <w:vMerge/>
            <w:vAlign w:val="center"/>
          </w:tcPr>
          <w:p w:rsidR="00223FE3" w:rsidRPr="0002434E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78" w:type="dxa"/>
            <w:gridSpan w:val="8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23FE3" w:rsidRPr="0002434E" w:rsidRDefault="00223FE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720" w:type="dxa"/>
            <w:gridSpan w:val="4"/>
            <w:vMerge w:val="restart"/>
            <w:vAlign w:val="center"/>
          </w:tcPr>
          <w:p w:rsidR="00223FE3" w:rsidRPr="0002434E" w:rsidRDefault="00223FE3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491" w:type="dxa"/>
            <w:gridSpan w:val="13"/>
            <w:vAlign w:val="center"/>
          </w:tcPr>
          <w:p w:rsidR="00223FE3" w:rsidRPr="00B66F0C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6F0C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3452" w:type="dxa"/>
            <w:gridSpan w:val="13"/>
            <w:vMerge/>
          </w:tcPr>
          <w:p w:rsidR="00223FE3" w:rsidRPr="0002434E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FE3" w:rsidRPr="0002434E" w:rsidTr="00F26269">
        <w:trPr>
          <w:gridAfter w:val="4"/>
          <w:wAfter w:w="4316" w:type="dxa"/>
          <w:trHeight w:val="275"/>
        </w:trPr>
        <w:tc>
          <w:tcPr>
            <w:tcW w:w="629" w:type="dxa"/>
            <w:vMerge/>
            <w:vAlign w:val="center"/>
          </w:tcPr>
          <w:p w:rsidR="00223FE3" w:rsidRPr="0002434E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978" w:type="dxa"/>
            <w:gridSpan w:val="8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5"/>
            <w:vAlign w:val="center"/>
          </w:tcPr>
          <w:p w:rsidR="00223FE3" w:rsidRPr="00B66F0C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6F0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B66F0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340" w:type="dxa"/>
            <w:gridSpan w:val="8"/>
            <w:vAlign w:val="center"/>
          </w:tcPr>
          <w:p w:rsidR="00223FE3" w:rsidRPr="00B66F0C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66F0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3452" w:type="dxa"/>
            <w:gridSpan w:val="13"/>
            <w:vMerge/>
          </w:tcPr>
          <w:p w:rsidR="00223FE3" w:rsidRPr="0002434E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FE3" w:rsidRPr="0002434E" w:rsidTr="00F26269">
        <w:trPr>
          <w:gridAfter w:val="4"/>
          <w:wAfter w:w="4316" w:type="dxa"/>
          <w:trHeight w:val="448"/>
        </w:trPr>
        <w:tc>
          <w:tcPr>
            <w:tcW w:w="10800" w:type="dxa"/>
            <w:gridSpan w:val="43"/>
            <w:vAlign w:val="center"/>
          </w:tcPr>
          <w:p w:rsidR="00223FE3" w:rsidRPr="007E544B" w:rsidRDefault="00223FE3" w:rsidP="007E544B">
            <w:pPr>
              <w:pStyle w:val="norm"/>
              <w:spacing w:line="240" w:lineRule="auto"/>
              <w:ind w:firstLine="0"/>
              <w:jc w:val="left"/>
              <w:rPr>
                <w:rFonts w:ascii="Arial LatArm" w:hAnsi="Arial LatArm" w:cs="TimesArmenianPSM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s-ES"/>
              </w:rPr>
              <w:t>Դեղորայք և պատվաստանյութեր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²ëÏáñµÇÝ³ÃÃáõ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15.5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0.25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ÙÇÝã¨ 25 ³ëïÇ×³Ý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²ëÏáñµÇÝ³ÃÃáõ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42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5% 5ÙÉ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ÙÇÝã¨ 25 ³ëïÇ×³Ý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²ï»ÝáÉáÉ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3.5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 30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¸»åñáï»ÇÝÇ½³óí³Í ³ñÛ³Ý Ñ»Ùá¹Ç³ÉÇ½³ï å³ï.ÑáñÃáõÏÝ»ñÇ ³ñÛáõÝÇó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430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85Ù· 2ÙÉ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 25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>,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կոտրվող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²ïñ³ÏáõñÇáõÙ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900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2,5ÙÉ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8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²ïñáåÇÝ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55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0.1% 1ÙÉ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²ó»ï³½áÉ³ÙÇ¹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65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N30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²ó»ïÇÉë³ÉÇóÇÉ³ÃÃáõ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5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²ÙµñáùëáÉ Ñ/ùÉ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18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N20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²ÙáùëÇóÇÉÇÝ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22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11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²ÙáùëÇóÇÉÇÝ500Ù·+ÏÉ³íáõÉ³Ý³ÃÃáõ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1200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1,2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մգ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²ÙÇÝ³Ï³åñáÝ³ÃÃáõ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350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5% 100ÙÉ,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13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²ÙÇÝáýÇÉÇÝ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4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0,15Ù·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N30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²ÙÇÝáýÇÉÇÝ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22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2,4%, 5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²ÙÉá¹ÇåÇÝ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14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 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N30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16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²Ýáõß³Ý¹ñÇ ëåÇñï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80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 ÙÉ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´Çë³Ïá¹ÇÉ ÙáÙ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40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մինչև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18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²ÙÇïñÇåïÇÉÇÝ 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480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7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25Ù·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N48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lastRenderedPageBreak/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lastRenderedPageBreak/>
              <w:t>19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Բարալգին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կամ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համարժեքը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սրվակ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110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C61B0B" w:rsidRPr="0002434E" w:rsidTr="00C61B0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C61B0B" w:rsidRPr="00527EFE" w:rsidRDefault="00C61B0B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20</w:t>
            </w:r>
          </w:p>
        </w:tc>
        <w:tc>
          <w:tcPr>
            <w:tcW w:w="1978" w:type="dxa"/>
            <w:gridSpan w:val="8"/>
            <w:vAlign w:val="center"/>
          </w:tcPr>
          <w:p w:rsidR="00C61B0B" w:rsidRPr="00255A6A" w:rsidRDefault="00C61B0B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´³ñÇáõÙÇ ëáõÉý³ï</w:t>
            </w:r>
          </w:p>
        </w:tc>
        <w:tc>
          <w:tcPr>
            <w:tcW w:w="990" w:type="dxa"/>
            <w:gridSpan w:val="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ïáõ÷</w:t>
            </w:r>
          </w:p>
        </w:tc>
        <w:tc>
          <w:tcPr>
            <w:tcW w:w="540" w:type="dxa"/>
          </w:tcPr>
          <w:p w:rsidR="00C61B0B" w:rsidRPr="00255A6A" w:rsidRDefault="00C61B0B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C61B0B" w:rsidRPr="00255A6A" w:rsidRDefault="00C61B0B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C61B0B" w:rsidRPr="00C61B0B" w:rsidRDefault="00C61B0B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C61B0B">
              <w:rPr>
                <w:rFonts w:ascii="Arial Armenian" w:hAnsi="Arial Armenian"/>
                <w:sz w:val="14"/>
                <w:szCs w:val="22"/>
              </w:rPr>
              <w:t>380</w:t>
            </w:r>
          </w:p>
        </w:tc>
        <w:tc>
          <w:tcPr>
            <w:tcW w:w="3452" w:type="dxa"/>
            <w:gridSpan w:val="13"/>
            <w:vAlign w:val="center"/>
          </w:tcPr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100·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C61B0B" w:rsidRPr="00255A6A" w:rsidRDefault="00C61B0B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223FE3" w:rsidRPr="0002434E" w:rsidTr="00F26269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223FE3" w:rsidRPr="00527EFE" w:rsidRDefault="00223FE3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21</w:t>
            </w:r>
          </w:p>
        </w:tc>
        <w:tc>
          <w:tcPr>
            <w:tcW w:w="1978" w:type="dxa"/>
            <w:gridSpan w:val="8"/>
            <w:vAlign w:val="center"/>
          </w:tcPr>
          <w:p w:rsidR="00223FE3" w:rsidRPr="00255A6A" w:rsidRDefault="00223FE3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´Çë³Ïá¹ÇÉ ÙáÙ</w:t>
            </w:r>
          </w:p>
        </w:tc>
        <w:tc>
          <w:tcPr>
            <w:tcW w:w="990" w:type="dxa"/>
            <w:gridSpan w:val="3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</w:tcPr>
          <w:p w:rsidR="00223FE3" w:rsidRPr="00255A6A" w:rsidRDefault="00223FE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223FE3" w:rsidRPr="00255A6A" w:rsidRDefault="00223FE3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</w:tcPr>
          <w:p w:rsidR="00223FE3" w:rsidRPr="00255A6A" w:rsidRDefault="00223FE3" w:rsidP="005925BA">
            <w:pPr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3452" w:type="dxa"/>
            <w:gridSpan w:val="13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0,01·</w:t>
            </w:r>
          </w:p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8-15³ëïÇ×³Ý ç»ñÙáõÃÛáõÝ</w:t>
            </w:r>
          </w:p>
        </w:tc>
      </w:tr>
      <w:tr w:rsidR="00223FE3" w:rsidRPr="0002434E" w:rsidTr="00F26269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223FE3" w:rsidRPr="00527EFE" w:rsidRDefault="00223FE3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22</w:t>
            </w:r>
          </w:p>
        </w:tc>
        <w:tc>
          <w:tcPr>
            <w:tcW w:w="1978" w:type="dxa"/>
            <w:gridSpan w:val="8"/>
            <w:vAlign w:val="center"/>
          </w:tcPr>
          <w:p w:rsidR="00223FE3" w:rsidRPr="00C61B0B" w:rsidRDefault="00223FE3" w:rsidP="00B16583">
            <w:pPr>
              <w:rPr>
                <w:rFonts w:ascii="Arial Armenian" w:hAnsi="Arial Armenian" w:cs="Arial"/>
                <w:sz w:val="14"/>
                <w:szCs w:val="16"/>
                <w:highlight w:val="yellow"/>
              </w:rPr>
            </w:pPr>
            <w:r w:rsidRPr="00C61B0B">
              <w:rPr>
                <w:rFonts w:ascii="Arial Armenian" w:hAnsi="Arial Armenian" w:cs="Arial"/>
                <w:sz w:val="14"/>
                <w:szCs w:val="16"/>
                <w:highlight w:val="yellow"/>
              </w:rPr>
              <w:t xml:space="preserve">¶³Ý·É»ñáÝ </w:t>
            </w:r>
          </w:p>
        </w:tc>
        <w:tc>
          <w:tcPr>
            <w:tcW w:w="990" w:type="dxa"/>
            <w:gridSpan w:val="3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223FE3" w:rsidRPr="00255A6A" w:rsidRDefault="00223FE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223FE3" w:rsidRPr="00255A6A" w:rsidRDefault="00223FE3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</w:tcPr>
          <w:p w:rsidR="00223FE3" w:rsidRPr="00255A6A" w:rsidRDefault="00223FE3" w:rsidP="005925BA">
            <w:pPr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3452" w:type="dxa"/>
            <w:gridSpan w:val="13"/>
            <w:vAlign w:val="center"/>
          </w:tcPr>
          <w:p w:rsidR="00223FE3" w:rsidRPr="00255A6A" w:rsidRDefault="00223FE3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2ÙÉ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C61B0B" w:rsidRDefault="00996CA5" w:rsidP="00B16583">
            <w:pPr>
              <w:rPr>
                <w:rFonts w:ascii="Arial Armenian" w:hAnsi="Arial Armenian" w:cs="Arial"/>
                <w:sz w:val="14"/>
                <w:szCs w:val="16"/>
                <w:highlight w:val="yellow"/>
              </w:rPr>
            </w:pPr>
            <w:r w:rsidRPr="00C61B0B">
              <w:rPr>
                <w:rFonts w:ascii="Arial Armenian" w:hAnsi="Arial Armenian" w:cs="Arial"/>
                <w:sz w:val="14"/>
                <w:szCs w:val="16"/>
              </w:rPr>
              <w:t xml:space="preserve">¶»Ýï³ÙÇóÇÝ ëáõÉý³ï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43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¶ÉÛáõÏá½³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¶ÉÛáõÏá½³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25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¶ÉÛáõÏá½³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5% 100ÙÉ,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¶ÉÛáõÏá½³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160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5% 250Ù,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¶ÉÛáõÏá½³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996CA5">
              <w:rPr>
                <w:rFonts w:ascii="Arial Armenian" w:hAnsi="Arial Armenian"/>
                <w:sz w:val="16"/>
                <w:szCs w:val="22"/>
              </w:rPr>
              <w:t>165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5% 500ÙÉ,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¸»ùë³Ù»ï³½áÝ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59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4Ù·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N25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¸áùëÇóÇÏÉÇÝ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¸Çµ³½áÉ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 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¸Ç³½»å³Ù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¸ÇÃÇÉÇÝ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¸ÇÏÉáý»Ý³Ï Ý³ïñÇ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75Ù· 3ÙÉ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¸ÇÏÉáý»Ý³Ï Ý³ïñÇ ÙáÙ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¸ÇÏÉáý»Ý³Ï-ûýï.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90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0.1 %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¸Çý»ÝÑÇ¹ñ³ÙÇÝ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¸ñáï³í»ñÇÝ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N25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39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¸áå³ÙÇÝ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40Ù·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¼ÙñáõËïÛ³ Ï³Ý³ã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15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¾åÇÝ»ýñÇÝ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91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0,18%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¾ëë»ÝóÇ³É» Ï³Ù Ñ³Ù³ñÅ»ùÁ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8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ջերմություն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¾åÇÏ³ÇÝ Ï³Ù Ñ³Ù³ñÍ»ùÁ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0,5% 20ÙÉ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8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ջերմություն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¾ï³Ù½ÇÉ³ï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¾Ý³É³åñÇÉ 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N20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¾Ýáùë³å³ñÇÝ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2000ØØ 0,2ÙÉ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ÂÇ³ÙÇÝ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14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lastRenderedPageBreak/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lastRenderedPageBreak/>
              <w:t>48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ÂÇáå»Ýï³É Ý³ïñÇ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1480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1.0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գ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49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ÂÃí³ÍÇÝ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բալոն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Թթվածնի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պարունակությունը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95%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ոչ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պակաս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Պայթյունավտանգ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Æ½áëáñµÇ¹ ¹ÇÝÇïñ³ï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Æ½áýÉáõñ³Ý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Sylfaen" w:hAnsi="Sylfaen"/>
                <w:sz w:val="14"/>
                <w:szCs w:val="22"/>
              </w:rPr>
            </w:pPr>
            <w:r w:rsidRPr="00996CA5">
              <w:rPr>
                <w:rFonts w:ascii="Sylfaen" w:hAnsi="Sylfaen"/>
                <w:sz w:val="14"/>
                <w:szCs w:val="22"/>
              </w:rPr>
              <w:t>12000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ÆÝëáõÉÇÝ ²Ïïñ³åÇ¹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10ÙÉ 100ÙÇ³í/ÙÉ HM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ÆÝëáõÉÇÝ ÆÝëáõÉ³ï³ñ¹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10ÙÉ100ÙÇ³í/ÙÉ HM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Իոնոտեկ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Sylfaen" w:hAnsi="Sylfaen"/>
                <w:sz w:val="14"/>
                <w:szCs w:val="22"/>
              </w:rPr>
            </w:pPr>
            <w:r w:rsidRPr="00996CA5">
              <w:rPr>
                <w:rFonts w:ascii="Sylfaen" w:hAnsi="Sylfaen"/>
                <w:sz w:val="14"/>
                <w:szCs w:val="22"/>
              </w:rPr>
              <w:t>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500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մլ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երկու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երկրորդային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փաթեթավորում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>: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ÈÇ¹áÏ³ÛÇÝ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ÈÇ¹áÏ³ÛÇÝ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20ÙÉ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 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ÈÇ¹áÏ³ÛÇÝ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530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20ÙÉ ¿åÇÝ»ýñÇÝáí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ÈÇ¹áÏ³ÛÇÝ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700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59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ÈÇ¹áÏ³ÛÇÝ Ñ/ùÉ óáÕ³óÇñ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2600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38·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È¨áÙ»ÏáÉ Ï³Ù Ñ³Ù³ñÅ»ùÁ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å³ñÏáõ×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ä³å³í»ñÇÝ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ä³Ý³Ý·ÇÝ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ä³ñ³ó»ï³ÙáÉ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ÙáÙ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60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8-15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äáíÇ¹áÝ Ûá¹ ùëáõÏ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å³ñÏáõ×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äáíÇ¹áÝ Ûá¹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É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äÇå»ÏáõñÇáÝ µñáÙÇ¹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äÇÉáÏ³ñåÇÝ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äÇñ³ó»ï³Ù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69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äÇñÇ¹áùëÇÝ Ñ/ùÉ 5% 1ÙÉ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14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500Ù·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Î»ï³ÙÇÝ Ñ/ùÉ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1100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մգ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10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Î»ïáåñáý»Ý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700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110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Î³ÉóÇáõÙÇ ·ÉÛáõÏáÝ³ï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Î³ÉóÇáõÙÇ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24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ÎáÝïñáÉáÏ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Î³ñµ³Ù³½»åÇÝ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lastRenderedPageBreak/>
              <w:t>76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Î³Ùýáñ³ÛÇ ëåÇñï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Îáñí³ÉáÉ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ÎÇñáÏ³ÛÇÝ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1800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0,5%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79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Î³ÉÇáõÙÇ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160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310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4%100ÙÉ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Îáñ¹Ç³ÙÇÝ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90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Ð»å³ñÇÝ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ÐÇ¹ñáùëÇ¿ÃÇÉÏñ³ËÙ³É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6% 500ÙÉ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Ø³·Ý»½ÇáõÙÇ ëáõÉý³ï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Ø»ï³ÙÇ½áÉ Ý³ïñÇáõÙ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24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Ø»ïáÏÉáåñ³ÙÇ¹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38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10Ù·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Ø»ïñáÝÇ¹³½áÉ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0.5% 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Ø»ùëÇ¹áÉ Ï³Ù Ñ³Ù³ñÅ»ùÁ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50Ù·/ÙÉ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ØáùëÇýÉáùë³óÇÝ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1100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0,16% 250ÙÉ,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պլաստիկ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երկու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երկրորդային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փաթեթավորում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տեղակայված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ոչ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լուսաթափանց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փայլաթիթեղային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փաթեթի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մեջ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>: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89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ØÇ¹³½áÉ³Ù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15Ù·/3ÙÉ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ØÇ¹áåïÇÏ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1900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2.5%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Ü³¹ñáå³ñÇÝ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900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2850ØØ 0,3ÙÉ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Ü»áëïÇ·ÙÇÝ Ù¿ÃÇÉëáõÉý³ï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0,05%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ÃÇáëáõÉý³ï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>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Ï·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ùÇÙ.Ù³ùáõñ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ç»ñÙáõÃÛáõÝ,ãáñ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0.9% 100ÙÉ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N1,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ֆոլգայապատված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</w:tcPr>
          <w:p w:rsidR="00996CA5" w:rsidRPr="00255A6A" w:rsidRDefault="00996CA5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0.9% 1000ÙÉ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N1,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ֆոլգայապատված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Ü³ïñÇáõÙÇ ùÉáñÇ¹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0.9%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0.9% 250ÙÉ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N1,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99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0.9% 500ÙÉ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N1,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Ü³ïñÇáõÙÇ ùÉáñÇ¹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10% 400ÙÉ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N1,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վակուումային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փաթեթ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, 2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պորտ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ÜÇÏáïÇÝ³ÃÃáõ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ÜÇïñá·ÉÇó»ñÇÝ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900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5Ù·/ÙÉ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lastRenderedPageBreak/>
              <w:t>103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ÜÇïñá·ÉÇó»ñÇÝ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0,0005·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N40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ÜÇïñáùëáÉÇÝ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ÜÇí³ÉÇÝ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5Ù·/ÙÉ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527EFE">
              <w:rPr>
                <w:rFonts w:ascii="Arial LatArm" w:hAnsi="Arial LatArm"/>
                <w:sz w:val="16"/>
                <w:szCs w:val="16"/>
              </w:rPr>
              <w:t>106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ÜÇý»¹ÇåÇÝ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107 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äÉ³ïÇýÇÉÉÇÝ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0.2%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äñ»¹ÝÇ½áÉáÝ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6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äñáåáýáÉ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20ÙÉ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æáõñ Ãáñ³Í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èÇÝ·»ñ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èÇÝ·»ñÇ ÉáõÍáõÛÃ 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ê¨áñ³Ý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 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90000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êå³½Ù³É·áÝ Ï³Ù Ñ³Ù³ñÅ»ùÁ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êåÇñÇÝáÉ³ÏïáÝ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N20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êåÇñï ¿ÃÇÉ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ÉÇïñ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950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96%, ÙÇÝã¨ 5É Í³í³ÉÇ ï³ñ³Ûáí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êáñµÇý»ñ ¹áõñáõÉ»ùë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êïñáý³Ýï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0.25 Ù·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êáõåñ³ëïÇÝ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25Ù·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ì³ÉÇ¹áÉ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6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0.06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ìÇÝåáó»ïÇÝ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65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0.5%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î³í»·ÇÉ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î»ïñ³Ï³ÛÇÝ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1750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10 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î»ïñ³óÇÏÉÇÝ ³ãùÇ ùëáõÏ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500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3·ñ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î»ïñ³óÇÏÉÇÝ ùëáõù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3% 15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գր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îñáåÇÏ³ÙÇ¹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ò»ýáõñáùëÇÙ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1,5·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ò»ýáõñáùëÇÙ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250Ù·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ò»ýáõñáùëÇÙ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750Ù· 17ÙÉ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ò»ýïñÇ³ÏëáÝ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1.0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òÇ³ÝÏáµ³É³ÙÇÝ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900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500Ù·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òÇåñáýÉáùë³óÇÝ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÷³Ã»Ã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750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0,2% 200ÙÉ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lastRenderedPageBreak/>
              <w:t>133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òÇåñáýÉáùë³óÇÝ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0,3% 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òÇåñáýÉáùë³óÇÝ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øëÇÉáÙ»ï³½áÉÇÝ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1400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1Ù· 15ÙÉ óáÕ³óÇñ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136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úùëÇïáóÇÝ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60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5ÙÇ³í.1ÙÉ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137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úÙ»åñ³½áÉ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1200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N30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138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úÙÝáåáÝ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280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139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úýï³Ý-¹»ùë³Ù»ï³½áÝ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1Ù·/ÙÉ 5ÙÉ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140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Ֆամոտիդին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սրվակ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Sylfaen" w:hAnsi="Sylfaen"/>
                <w:sz w:val="14"/>
                <w:szCs w:val="22"/>
              </w:rPr>
            </w:pPr>
            <w:r w:rsidRPr="00996CA5">
              <w:rPr>
                <w:rFonts w:ascii="Sylfaen" w:hAnsi="Sylfaen"/>
                <w:sz w:val="14"/>
                <w:szCs w:val="22"/>
              </w:rPr>
              <w:t>800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մգ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141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ü»ÝÇÉ¿ýñÇÝ Ñ/ùÉ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80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1ÙÉ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142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üáõñáë»ÙÇ¹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Ñ³µ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3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40Ù·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143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üáõñáë»ÙÇ¹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25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N10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144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üÉáùë³¹»ùë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1250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10ÙÉ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996CA5" w:rsidRPr="0002434E" w:rsidTr="00996CA5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996CA5" w:rsidRPr="00527EFE" w:rsidRDefault="00996CA5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145</w:t>
            </w:r>
          </w:p>
        </w:tc>
        <w:tc>
          <w:tcPr>
            <w:tcW w:w="1978" w:type="dxa"/>
            <w:gridSpan w:val="8"/>
            <w:vAlign w:val="center"/>
          </w:tcPr>
          <w:p w:rsidR="00996CA5" w:rsidRPr="00255A6A" w:rsidRDefault="00996CA5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ü»Ýï³ÝÇÉ </w:t>
            </w:r>
          </w:p>
        </w:tc>
        <w:tc>
          <w:tcPr>
            <w:tcW w:w="990" w:type="dxa"/>
            <w:gridSpan w:val="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ëñí³Ï</w:t>
            </w:r>
          </w:p>
        </w:tc>
        <w:tc>
          <w:tcPr>
            <w:tcW w:w="540" w:type="dxa"/>
            <w:vAlign w:val="bottom"/>
          </w:tcPr>
          <w:p w:rsidR="00996CA5" w:rsidRPr="00255A6A" w:rsidRDefault="00996CA5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5120</w:t>
            </w:r>
          </w:p>
        </w:tc>
        <w:tc>
          <w:tcPr>
            <w:tcW w:w="1151" w:type="dxa"/>
            <w:gridSpan w:val="5"/>
            <w:vAlign w:val="center"/>
          </w:tcPr>
          <w:p w:rsidR="00996CA5" w:rsidRPr="00255A6A" w:rsidRDefault="00996CA5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996CA5" w:rsidRPr="00996CA5" w:rsidRDefault="00996CA5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996CA5">
              <w:rPr>
                <w:rFonts w:ascii="Arial Armenian" w:hAnsi="Arial Armenian"/>
                <w:sz w:val="14"/>
                <w:szCs w:val="22"/>
              </w:rPr>
              <w:t>420</w:t>
            </w:r>
          </w:p>
        </w:tc>
        <w:tc>
          <w:tcPr>
            <w:tcW w:w="3452" w:type="dxa"/>
            <w:gridSpan w:val="13"/>
            <w:vAlign w:val="center"/>
          </w:tcPr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0.005% 2ÙÉ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N5</w:t>
            </w:r>
          </w:p>
          <w:p w:rsidR="00996CA5" w:rsidRPr="00255A6A" w:rsidRDefault="00996CA5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9642F2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146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Հակակատաղության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20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Sylfaen" w:hAnsi="Sylfaen"/>
                <w:sz w:val="16"/>
                <w:szCs w:val="22"/>
              </w:rPr>
            </w:pPr>
            <w:r w:rsidRPr="00BE7FDF">
              <w:rPr>
                <w:rFonts w:ascii="Sylfaen" w:hAnsi="Sylfaen"/>
                <w:sz w:val="16"/>
                <w:szCs w:val="22"/>
              </w:rPr>
              <w:t>10200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9642F2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147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AC-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անատոքսին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հատ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6"/>
                <w:szCs w:val="22"/>
              </w:rPr>
            </w:pPr>
            <w:r w:rsidRPr="00BE7FDF">
              <w:rPr>
                <w:rFonts w:ascii="Arial Armenian" w:hAnsi="Arial Armenian"/>
                <w:sz w:val="16"/>
                <w:szCs w:val="22"/>
              </w:rPr>
              <w:t>400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1.0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148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Ä³í»É ëáÉÇ¹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հաբ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30000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BE7FDF">
              <w:rPr>
                <w:rFonts w:ascii="Arial Armenian" w:hAnsi="Arial Armenian"/>
                <w:sz w:val="14"/>
                <w:szCs w:val="22"/>
              </w:rPr>
              <w:t>70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N320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149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Ð»ùë³ÝÇáë 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40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BE7FDF">
              <w:rPr>
                <w:rFonts w:ascii="Arial Armenian" w:hAnsi="Arial Armenian"/>
                <w:sz w:val="14"/>
                <w:szCs w:val="22"/>
              </w:rPr>
              <w:t>20000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1,0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150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ä»ñÑÇ¹ñáÉ 33%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É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իտր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BE7FDF">
              <w:rPr>
                <w:rFonts w:ascii="Arial Armenian" w:hAnsi="Arial Armenian"/>
                <w:sz w:val="14"/>
                <w:szCs w:val="22"/>
              </w:rPr>
              <w:t>900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1,0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151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Ֆորմալդեհիդ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լիտր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Sylfaen" w:hAnsi="Sylfaen"/>
                <w:sz w:val="14"/>
                <w:szCs w:val="22"/>
              </w:rPr>
            </w:pPr>
            <w:r w:rsidRPr="00BE7FDF">
              <w:rPr>
                <w:rFonts w:ascii="Sylfaen" w:hAnsi="Sylfaen"/>
                <w:sz w:val="14"/>
                <w:szCs w:val="22"/>
              </w:rPr>
              <w:t>600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1,0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152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øÉáñÑ»ùëÇ¹ÇÝ ëå. É-Ã. 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É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իտր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BE7FDF">
              <w:rPr>
                <w:rFonts w:ascii="Arial Armenian" w:hAnsi="Arial Armenian"/>
                <w:sz w:val="14"/>
                <w:szCs w:val="22"/>
              </w:rPr>
              <w:t>1200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0,5 %, 5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կամ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10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լիտր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153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êáõñý³ÝÇáë 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Sylfaen" w:hAnsi="Sylfaen" w:cs="Sylfaen"/>
                <w:sz w:val="14"/>
                <w:szCs w:val="16"/>
              </w:rPr>
              <w:t>լիտր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6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2"/>
              </w:rPr>
            </w:pPr>
            <w:r w:rsidRPr="00BE7FDF">
              <w:rPr>
                <w:rFonts w:ascii="Arial Armenian" w:hAnsi="Arial Armenian"/>
                <w:sz w:val="14"/>
                <w:szCs w:val="22"/>
              </w:rPr>
              <w:t>14000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1 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լիտր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 Armenian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 Armenian"/>
                <w:sz w:val="14"/>
                <w:szCs w:val="16"/>
              </w:rPr>
              <w:t xml:space="preserve"> ç»ñÙáõÃÛáõÝ</w:t>
            </w:r>
          </w:p>
        </w:tc>
      </w:tr>
      <w:tr w:rsidR="00BE7FDF" w:rsidRPr="0002434E" w:rsidTr="00344D7B">
        <w:trPr>
          <w:gridAfter w:val="4"/>
          <w:wAfter w:w="4316" w:type="dxa"/>
          <w:trHeight w:val="160"/>
        </w:trPr>
        <w:tc>
          <w:tcPr>
            <w:tcW w:w="629" w:type="dxa"/>
            <w:vAlign w:val="center"/>
          </w:tcPr>
          <w:p w:rsidR="00BE7FDF" w:rsidRPr="00527EFE" w:rsidRDefault="00BE7FDF" w:rsidP="005611F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154</w:t>
            </w:r>
          </w:p>
        </w:tc>
        <w:tc>
          <w:tcPr>
            <w:tcW w:w="1978" w:type="dxa"/>
            <w:gridSpan w:val="8"/>
            <w:vAlign w:val="center"/>
          </w:tcPr>
          <w:p w:rsidR="00BE7FDF" w:rsidRPr="00255A6A" w:rsidRDefault="00BE7FDF" w:rsidP="00B16583">
            <w:pPr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êï»ñ³ÝÇáë 500ÙÉ</w:t>
            </w:r>
          </w:p>
        </w:tc>
        <w:tc>
          <w:tcPr>
            <w:tcW w:w="990" w:type="dxa"/>
            <w:gridSpan w:val="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ýÉ³ÏáÝ</w:t>
            </w:r>
          </w:p>
        </w:tc>
        <w:tc>
          <w:tcPr>
            <w:tcW w:w="540" w:type="dxa"/>
            <w:vAlign w:val="bottom"/>
          </w:tcPr>
          <w:p w:rsidR="00BE7FDF" w:rsidRPr="00255A6A" w:rsidRDefault="00BE7FDF">
            <w:pPr>
              <w:jc w:val="right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8</w:t>
            </w:r>
          </w:p>
        </w:tc>
        <w:tc>
          <w:tcPr>
            <w:tcW w:w="1151" w:type="dxa"/>
            <w:gridSpan w:val="5"/>
            <w:vAlign w:val="center"/>
          </w:tcPr>
          <w:p w:rsidR="00BE7FDF" w:rsidRPr="00255A6A" w:rsidRDefault="00BE7FDF" w:rsidP="00C946CA">
            <w:pPr>
              <w:widowControl w:val="0"/>
              <w:jc w:val="center"/>
              <w:rPr>
                <w:rFonts w:ascii="Arial Armenian" w:hAnsi="Arial Armenian" w:cs="Arial"/>
                <w:sz w:val="14"/>
                <w:szCs w:val="16"/>
              </w:rPr>
            </w:pPr>
          </w:p>
        </w:tc>
        <w:tc>
          <w:tcPr>
            <w:tcW w:w="1340" w:type="dxa"/>
            <w:gridSpan w:val="8"/>
            <w:vAlign w:val="bottom"/>
          </w:tcPr>
          <w:p w:rsidR="00BE7FDF" w:rsidRPr="00BE7FDF" w:rsidRDefault="00BE7FDF">
            <w:pPr>
              <w:jc w:val="center"/>
              <w:rPr>
                <w:rFonts w:ascii="Arial Armenian" w:hAnsi="Arial Armenian"/>
                <w:sz w:val="14"/>
                <w:szCs w:val="24"/>
              </w:rPr>
            </w:pPr>
            <w:r w:rsidRPr="00BE7FDF">
              <w:rPr>
                <w:rFonts w:ascii="Arial Armenian" w:hAnsi="Arial Armenian"/>
                <w:sz w:val="14"/>
              </w:rPr>
              <w:t>12480</w:t>
            </w:r>
          </w:p>
        </w:tc>
        <w:tc>
          <w:tcPr>
            <w:tcW w:w="3452" w:type="dxa"/>
            <w:gridSpan w:val="13"/>
            <w:vAlign w:val="center"/>
          </w:tcPr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500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մլ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N1</w:t>
            </w:r>
          </w:p>
          <w:p w:rsidR="00BE7FDF" w:rsidRPr="00255A6A" w:rsidRDefault="00BE7FDF" w:rsidP="00B16583">
            <w:pPr>
              <w:jc w:val="center"/>
              <w:rPr>
                <w:rFonts w:ascii="Arial Armenian" w:hAnsi="Arial Armenian" w:cs="Arial"/>
                <w:sz w:val="14"/>
                <w:szCs w:val="16"/>
              </w:rPr>
            </w:pPr>
            <w:r w:rsidRPr="00255A6A">
              <w:rPr>
                <w:rFonts w:ascii="Arial Armenian" w:hAnsi="Arial Armenian" w:cs="Arial"/>
                <w:sz w:val="14"/>
                <w:szCs w:val="16"/>
              </w:rPr>
              <w:t>18-25</w:t>
            </w:r>
            <w:r w:rsidRPr="00255A6A">
              <w:rPr>
                <w:rFonts w:ascii="Sylfaen" w:hAnsi="Sylfaen" w:cs="Sylfaen"/>
                <w:sz w:val="14"/>
                <w:szCs w:val="16"/>
              </w:rPr>
              <w:t>աստիճան</w:t>
            </w:r>
            <w:r w:rsidRPr="00255A6A">
              <w:rPr>
                <w:rFonts w:ascii="Arial Armenian" w:hAnsi="Arial Armenian" w:cs="Arial"/>
                <w:sz w:val="14"/>
                <w:szCs w:val="16"/>
              </w:rPr>
              <w:t xml:space="preserve"> ç»ñÙáõÃÛáõÝ</w:t>
            </w:r>
          </w:p>
        </w:tc>
      </w:tr>
      <w:tr w:rsidR="00223FE3" w:rsidRPr="0002434E" w:rsidTr="00F26269">
        <w:trPr>
          <w:gridAfter w:val="4"/>
          <w:wAfter w:w="4316" w:type="dxa"/>
          <w:trHeight w:val="169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23FE3" w:rsidRPr="007021E4" w:rsidRDefault="00223FE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</w:p>
        </w:tc>
      </w:tr>
      <w:tr w:rsidR="00223FE3" w:rsidRPr="0002434E" w:rsidTr="00F26269">
        <w:trPr>
          <w:gridAfter w:val="4"/>
          <w:wAfter w:w="4316" w:type="dxa"/>
          <w:trHeight w:val="137"/>
        </w:trPr>
        <w:tc>
          <w:tcPr>
            <w:tcW w:w="4137" w:type="dxa"/>
            <w:gridSpan w:val="13"/>
            <w:vAlign w:val="center"/>
          </w:tcPr>
          <w:p w:rsidR="00223FE3" w:rsidRPr="007021E4" w:rsidRDefault="00223FE3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63" w:type="dxa"/>
            <w:gridSpan w:val="30"/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&lt;&lt;Գնումների մասին&gt;&gt; ՀՀ օրենքի 17-րդ հոդված 4-րդ մաս</w:t>
            </w:r>
          </w:p>
        </w:tc>
      </w:tr>
      <w:tr w:rsidR="00223FE3" w:rsidRPr="0002434E" w:rsidTr="00F26269">
        <w:trPr>
          <w:gridAfter w:val="4"/>
          <w:wAfter w:w="4316" w:type="dxa"/>
          <w:trHeight w:val="196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</w:trPr>
        <w:tc>
          <w:tcPr>
            <w:tcW w:w="108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7021E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021E4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65"/>
        </w:trPr>
        <w:tc>
          <w:tcPr>
            <w:tcW w:w="12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0243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196"/>
        </w:trPr>
        <w:tc>
          <w:tcPr>
            <w:tcW w:w="1080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3FE3" w:rsidRPr="007021E4" w:rsidRDefault="00223FE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3FE3" w:rsidRPr="00D05E9C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3FE3" w:rsidRPr="005B453A" w:rsidRDefault="00223FE3" w:rsidP="00B56CF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B453A"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Pr="005B45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5B453A">
              <w:rPr>
                <w:rFonts w:ascii="GHEA Grapalat" w:hAnsi="GHEA Grapalat"/>
                <w:b/>
                <w:sz w:val="16"/>
                <w:szCs w:val="16"/>
              </w:rPr>
              <w:t>02</w:t>
            </w:r>
            <w:r w:rsidRPr="005B45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 w:rsidRPr="005B453A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5B453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223FE3" w:rsidRPr="00D05E9C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164"/>
        </w:trPr>
        <w:tc>
          <w:tcPr>
            <w:tcW w:w="602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7021E4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B56CFC" w:rsidRDefault="00223FE3" w:rsidP="00686201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</w:p>
        </w:tc>
      </w:tr>
      <w:tr w:rsidR="00223FE3" w:rsidRPr="00D05E9C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92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04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47"/>
        </w:trPr>
        <w:tc>
          <w:tcPr>
            <w:tcW w:w="602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Պարզաբան</w:t>
            </w:r>
            <w:r w:rsidRPr="007021E4">
              <w:rPr>
                <w:rFonts w:ascii="GHEA Grapalat" w:hAnsi="GHEA Grapalat"/>
                <w:b/>
                <w:sz w:val="16"/>
                <w:szCs w:val="16"/>
              </w:rPr>
              <w:t>ման</w:t>
            </w: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47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3FE3" w:rsidRPr="0002434E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155"/>
        </w:trPr>
        <w:tc>
          <w:tcPr>
            <w:tcW w:w="602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3FE3" w:rsidRPr="007021E4" w:rsidRDefault="00223F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3FE3" w:rsidRPr="0002434E" w:rsidTr="00F26269">
        <w:trPr>
          <w:gridAfter w:val="4"/>
          <w:wAfter w:w="4316" w:type="dxa"/>
          <w:trHeight w:val="54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23FE3" w:rsidRPr="0002434E" w:rsidTr="00F26269">
        <w:trPr>
          <w:gridAfter w:val="4"/>
          <w:wAfter w:w="4316" w:type="dxa"/>
          <w:trHeight w:val="40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2575" w:type="dxa"/>
            <w:gridSpan w:val="9"/>
            <w:vMerge w:val="restart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508" w:type="dxa"/>
            <w:gridSpan w:val="32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7021E4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 w:rsidRPr="007021E4">
              <w:rPr>
                <w:rFonts w:ascii="GHEA Grapalat" w:hAnsi="GHEA Grapalat" w:cs="Sylfaen"/>
                <w:b/>
                <w:sz w:val="16"/>
                <w:szCs w:val="16"/>
              </w:rPr>
              <w:t xml:space="preserve"> մեկ միավորի համար</w:t>
            </w:r>
          </w:p>
        </w:tc>
      </w:tr>
      <w:tr w:rsidR="00223FE3" w:rsidRPr="0002434E" w:rsidTr="00F26269">
        <w:trPr>
          <w:gridAfter w:val="4"/>
          <w:wAfter w:w="4316" w:type="dxa"/>
          <w:trHeight w:val="213"/>
        </w:trPr>
        <w:tc>
          <w:tcPr>
            <w:tcW w:w="717" w:type="dxa"/>
            <w:gridSpan w:val="2"/>
            <w:vMerge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508" w:type="dxa"/>
            <w:gridSpan w:val="32"/>
            <w:vAlign w:val="center"/>
          </w:tcPr>
          <w:p w:rsidR="00223FE3" w:rsidRPr="007021E4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21E4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7021E4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223FE3" w:rsidRPr="0002434E" w:rsidTr="00F26269">
        <w:trPr>
          <w:gridAfter w:val="4"/>
          <w:wAfter w:w="4316" w:type="dxa"/>
          <w:trHeight w:val="137"/>
        </w:trPr>
        <w:tc>
          <w:tcPr>
            <w:tcW w:w="717" w:type="dxa"/>
            <w:gridSpan w:val="2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74" w:type="dxa"/>
            <w:gridSpan w:val="14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0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082" w:type="dxa"/>
            <w:gridSpan w:val="8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223FE3" w:rsidRPr="0002434E" w:rsidTr="00F26269">
        <w:trPr>
          <w:gridAfter w:val="4"/>
          <w:wAfter w:w="4316" w:type="dxa"/>
          <w:trHeight w:val="137"/>
        </w:trPr>
        <w:tc>
          <w:tcPr>
            <w:tcW w:w="717" w:type="dxa"/>
            <w:gridSpan w:val="2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75" w:type="dxa"/>
            <w:gridSpan w:val="9"/>
            <w:vMerge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0" w:type="dxa"/>
            <w:gridSpan w:val="7"/>
            <w:vAlign w:val="center"/>
          </w:tcPr>
          <w:p w:rsidR="00223FE3" w:rsidRPr="0002434E" w:rsidRDefault="00223FE3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44" w:type="dxa"/>
            <w:gridSpan w:val="7"/>
            <w:vAlign w:val="center"/>
          </w:tcPr>
          <w:p w:rsidR="00223FE3" w:rsidRPr="0002434E" w:rsidRDefault="00223FE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3" w:type="dxa"/>
            <w:gridSpan w:val="6"/>
            <w:vAlign w:val="center"/>
          </w:tcPr>
          <w:p w:rsidR="00223FE3" w:rsidRPr="0002434E" w:rsidRDefault="00223FE3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79" w:type="dxa"/>
            <w:gridSpan w:val="4"/>
            <w:vAlign w:val="center"/>
          </w:tcPr>
          <w:p w:rsidR="00223FE3" w:rsidRPr="0002434E" w:rsidRDefault="00223FE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vAlign w:val="center"/>
          </w:tcPr>
          <w:p w:rsidR="00223FE3" w:rsidRPr="0002434E" w:rsidRDefault="00223FE3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891" w:type="dxa"/>
            <w:gridSpan w:val="2"/>
            <w:vAlign w:val="center"/>
          </w:tcPr>
          <w:p w:rsidR="00223FE3" w:rsidRPr="0002434E" w:rsidRDefault="00223FE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146168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095F51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17.4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3.48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20.88</w:t>
            </w:r>
          </w:p>
        </w:tc>
      </w:tr>
      <w:tr w:rsidR="00223FE3" w:rsidRPr="0002434E" w:rsidTr="0055050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</w:tr>
      <w:tr w:rsidR="00223FE3" w:rsidRPr="0002434E" w:rsidTr="00D430D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16.05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3.21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19.26</w:t>
            </w:r>
          </w:p>
        </w:tc>
      </w:tr>
      <w:tr w:rsidR="00223FE3" w:rsidRPr="0002434E" w:rsidTr="00D430D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15.77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18.92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541259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223FE3" w:rsidRPr="0002434E" w:rsidTr="00580B0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223FE3" w:rsidRPr="0002434E" w:rsidTr="0067153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41.78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8.36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50.13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0.63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3.75</w:t>
            </w:r>
          </w:p>
        </w:tc>
      </w:tr>
      <w:tr w:rsidR="00223FE3" w:rsidRPr="0002434E" w:rsidTr="006777D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0.46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485D57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3.29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434.3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86.86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521.16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376.65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833.33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972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1166.4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724.97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145.03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870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67.5</w:t>
            </w:r>
          </w:p>
        </w:tc>
      </w:tr>
      <w:tr w:rsidR="00223FE3" w:rsidRPr="0002434E" w:rsidTr="00DD241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7.32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79.5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57.39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11.48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68.87</w:t>
            </w:r>
          </w:p>
        </w:tc>
      </w:tr>
      <w:tr w:rsidR="00223FE3" w:rsidRPr="0002434E" w:rsidTr="0076579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52.55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63.06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</w:tr>
      <w:tr w:rsidR="00223FE3" w:rsidRPr="0002434E" w:rsidTr="002907D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4.31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5.18</w:t>
            </w:r>
          </w:p>
        </w:tc>
      </w:tr>
      <w:tr w:rsidR="00223FE3" w:rsidRPr="0002434E" w:rsidTr="004C008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5.04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0.79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4.73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3.98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4.77</w:t>
            </w:r>
          </w:p>
        </w:tc>
      </w:tr>
      <w:tr w:rsidR="00223FE3" w:rsidRPr="0002434E" w:rsidTr="000D468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16.41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3.28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19.69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F224B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2.48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14.9</w:t>
            </w:r>
          </w:p>
        </w:tc>
      </w:tr>
      <w:tr w:rsidR="00223FE3" w:rsidRPr="0002434E" w:rsidTr="000E567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29.15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34.98</w:t>
            </w:r>
          </w:p>
        </w:tc>
      </w:tr>
      <w:tr w:rsidR="00223FE3" w:rsidRPr="0002434E" w:rsidTr="009950A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</w:tr>
      <w:tr w:rsidR="00223FE3" w:rsidRPr="0002434E" w:rsidTr="000C228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485D57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25.13</w:t>
            </w:r>
          </w:p>
        </w:tc>
      </w:tr>
      <w:tr w:rsidR="00223FE3" w:rsidRPr="0002434E" w:rsidTr="00861C5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</w:tr>
      <w:tr w:rsidR="00223FE3" w:rsidRPr="0002434E" w:rsidTr="00333B2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4.23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3.47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109.38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21.88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131.25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1200</w:t>
            </w:r>
          </w:p>
        </w:tc>
      </w:tr>
      <w:tr w:rsidR="00223FE3" w:rsidRPr="0002434E" w:rsidTr="006B3F6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1461.25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292.25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1753.5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485D5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991.63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198.37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1190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485D5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570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684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F224B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538.67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107.73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646.4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413.32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82.66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495.98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3.98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4.78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3.85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0.77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6.44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38.63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25.3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20.89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25.07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26.6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5.32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31.92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24.11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28.93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92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57.86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69.44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36.06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7.21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43.28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1.62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CE178C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1.74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10.44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1.23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8.47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10.17</w:t>
            </w:r>
          </w:p>
        </w:tc>
      </w:tr>
      <w:tr w:rsidR="00223FE3" w:rsidRPr="0002434E" w:rsidTr="00CE17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CE178C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8.28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1.66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9.94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121.8</w:t>
            </w:r>
          </w:p>
        </w:tc>
      </w:tr>
      <w:tr w:rsidR="00223FE3" w:rsidRPr="0002434E" w:rsidTr="007B312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113.94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22.79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136.73</w:t>
            </w:r>
          </w:p>
        </w:tc>
      </w:tr>
      <w:tr w:rsidR="00223FE3" w:rsidRPr="0002434E" w:rsidTr="00593F2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396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</w:tr>
      <w:tr w:rsidR="00223FE3" w:rsidRPr="0002434E" w:rsidTr="005D280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36.06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7.21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43.28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105.19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126.23</w:t>
            </w:r>
          </w:p>
        </w:tc>
      </w:tr>
      <w:tr w:rsidR="00223FE3" w:rsidRPr="0002434E" w:rsidTr="009D493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8.47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50.8</w:t>
            </w:r>
          </w:p>
        </w:tc>
      </w:tr>
      <w:tr w:rsidR="00223FE3" w:rsidRPr="0002434E" w:rsidTr="009D493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96.08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115.29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427.2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284.004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</w:tr>
      <w:tr w:rsidR="00223FE3" w:rsidRPr="0002434E" w:rsidTr="00FB1A5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37.95</w:t>
            </w:r>
          </w:p>
        </w:tc>
      </w:tr>
      <w:tr w:rsidR="00223FE3" w:rsidRPr="0002434E" w:rsidTr="00C216E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20.76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24.91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20.89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25.07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238.67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47.73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286.4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B72E72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128.34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154.008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265.33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53.07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318.4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303.99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270.67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54.13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324.8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148.34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178.008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254.67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50.93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305.6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</w:tr>
      <w:tr w:rsidR="00223FE3" w:rsidRPr="0002434E" w:rsidTr="00B53EC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76.73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92.08</w:t>
            </w:r>
          </w:p>
        </w:tc>
      </w:tr>
      <w:tr w:rsidR="00223FE3" w:rsidRPr="0002434E" w:rsidTr="00A50C5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56.4</w:t>
            </w:r>
          </w:p>
        </w:tc>
      </w:tr>
      <w:tr w:rsidR="00223FE3" w:rsidRPr="0002434E" w:rsidTr="00A50C5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70.5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84.6</w:t>
            </w:r>
          </w:p>
        </w:tc>
      </w:tr>
      <w:tr w:rsidR="00223FE3" w:rsidRPr="0002434E" w:rsidTr="0078418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11.4</w:t>
            </w:r>
          </w:p>
        </w:tc>
      </w:tr>
      <w:tr w:rsidR="00223FE3" w:rsidRPr="0002434E" w:rsidTr="00883FF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33.3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</w:tr>
      <w:tr w:rsidR="00223FE3" w:rsidRPr="0002434E" w:rsidTr="001A0B0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210.49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252.59</w:t>
            </w:r>
          </w:p>
        </w:tc>
      </w:tr>
      <w:tr w:rsidR="00223FE3" w:rsidRPr="0002434E" w:rsidTr="006B6D1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23.44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28.13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18.68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3.74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22.42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</w:tr>
      <w:tr w:rsidR="00223FE3" w:rsidRPr="0002434E" w:rsidTr="000534A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89.93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17.99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107.91</w:t>
            </w:r>
          </w:p>
        </w:tc>
      </w:tr>
      <w:tr w:rsidR="00223FE3" w:rsidRPr="0002434E" w:rsidTr="000534A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71.4</w:t>
            </w:r>
          </w:p>
        </w:tc>
      </w:tr>
      <w:tr w:rsidR="00223FE3" w:rsidRPr="0002434E" w:rsidTr="000534A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84</w:t>
            </w:r>
          </w:p>
        </w:tc>
      </w:tr>
      <w:tr w:rsidR="00223FE3" w:rsidRPr="0002434E" w:rsidTr="0093769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73.94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14.79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88.73</w:t>
            </w:r>
          </w:p>
        </w:tc>
      </w:tr>
      <w:tr w:rsidR="00223FE3" w:rsidRPr="0002434E" w:rsidTr="0074715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246.49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49.31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295.8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82.5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109.86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21.98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131.84</w:t>
            </w:r>
          </w:p>
        </w:tc>
      </w:tr>
      <w:tr w:rsidR="00223FE3" w:rsidRPr="0002434E" w:rsidTr="007957C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59.19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71.03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84.7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16.94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101.64</w:t>
            </w:r>
          </w:p>
        </w:tc>
      </w:tr>
      <w:tr w:rsidR="00223FE3" w:rsidRPr="0002434E" w:rsidTr="0003799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88.22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17.64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105.86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1368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1279.16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255.84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1535</w:t>
            </w:r>
          </w:p>
        </w:tc>
      </w:tr>
      <w:tr w:rsidR="00223FE3" w:rsidRPr="0002434E" w:rsidTr="00454FF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1440</w:t>
            </w:r>
          </w:p>
        </w:tc>
      </w:tr>
      <w:tr w:rsidR="00223FE3" w:rsidRPr="0002434E" w:rsidTr="00335DF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243.2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1459.2</w:t>
            </w:r>
          </w:p>
        </w:tc>
      </w:tr>
      <w:tr w:rsidR="00223FE3" w:rsidRPr="0002434E" w:rsidTr="00EA298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23.13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27.75</w:t>
            </w:r>
          </w:p>
        </w:tc>
      </w:tr>
      <w:tr w:rsidR="00223FE3" w:rsidRPr="0002434E" w:rsidTr="00EB547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2.65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12.97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15.57</w:t>
            </w:r>
          </w:p>
        </w:tc>
      </w:tr>
      <w:tr w:rsidR="00223FE3" w:rsidRPr="0002434E" w:rsidTr="00EB547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13.06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2.61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15.67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7.08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25.12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150.69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40.87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49.04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130.6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26.12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156.72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727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875.5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175.1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1050.6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794.08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158.86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952.94</w:t>
            </w:r>
          </w:p>
        </w:tc>
      </w:tr>
      <w:tr w:rsidR="00223FE3" w:rsidRPr="006C7CA8" w:rsidTr="008F64E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6C7CA8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6C7CA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</w:tr>
      <w:tr w:rsidR="00223FE3" w:rsidRPr="006C7CA8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6C7CA8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6C7CA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</w:tr>
      <w:tr w:rsidR="00223FE3" w:rsidRPr="0002434E" w:rsidTr="008F64E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67.2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13.44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80.64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564</w:t>
            </w:r>
          </w:p>
        </w:tc>
      </w:tr>
      <w:tr w:rsidR="00223FE3" w:rsidRPr="0002434E" w:rsidTr="00CF4CA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537.5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107.5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645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586.5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117.3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703.8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469.15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93.85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563</w:t>
            </w:r>
          </w:p>
        </w:tc>
      </w:tr>
      <w:tr w:rsidR="00223FE3" w:rsidRPr="0002434E" w:rsidTr="0097401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625.6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125.12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750.72</w:t>
            </w:r>
          </w:p>
        </w:tc>
      </w:tr>
      <w:tr w:rsidR="00223FE3" w:rsidRPr="0002434E" w:rsidTr="000C73D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1520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1824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1666.66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2010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616.64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123.36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740</w:t>
            </w:r>
          </w:p>
        </w:tc>
      </w:tr>
      <w:tr w:rsidR="00223FE3" w:rsidRPr="0002434E" w:rsidTr="003D3D2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93.58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18.72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112.3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</w:t>
            </w:r>
          </w:p>
        </w:tc>
      </w:tr>
      <w:tr w:rsidR="00223FE3" w:rsidRPr="0002434E" w:rsidTr="00274DF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7.81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1.56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9.38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5.78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34.7</w:t>
            </w:r>
          </w:p>
        </w:tc>
      </w:tr>
      <w:tr w:rsidR="00223FE3" w:rsidRPr="0002434E" w:rsidTr="00274DF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37.32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1151.66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230.34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1382</w:t>
            </w:r>
          </w:p>
        </w:tc>
      </w:tr>
      <w:tr w:rsidR="00223FE3" w:rsidRPr="0002434E" w:rsidTr="00474D7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1104.12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220.88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1325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1590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</w:tr>
      <w:tr w:rsidR="00223FE3" w:rsidRPr="0002434E" w:rsidTr="00B666B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16.19</w:t>
            </w:r>
          </w:p>
        </w:tc>
      </w:tr>
      <w:tr w:rsidR="00223FE3" w:rsidRPr="0002434E" w:rsidTr="00B666B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13.53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16.23</w:t>
            </w:r>
          </w:p>
        </w:tc>
      </w:tr>
      <w:tr w:rsidR="00223FE3" w:rsidRPr="0002434E" w:rsidTr="00703B5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1470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1764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1224.95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245.05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1470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2575" w:type="dxa"/>
            <w:gridSpan w:val="9"/>
          </w:tcPr>
          <w:p w:rsidR="00223FE3" w:rsidRPr="008F1B58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2349.91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470.09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2.07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12.41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223FE3" w:rsidRPr="0002434E" w:rsidTr="0059783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10999.96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2200.04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13200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14208.33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2841.67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17050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8749.65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1750.35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10500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4666.48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933.52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4666.48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933.52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480</w:t>
            </w:r>
          </w:p>
        </w:tc>
      </w:tr>
      <w:tr w:rsidR="00223FE3" w:rsidRPr="0002434E" w:rsidTr="000A429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64B63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4B63">
              <w:rPr>
                <w:rFonts w:ascii="GHEA Grapalat" w:hAnsi="GHEA Grapalat" w:cs="Sylfaen"/>
                <w:sz w:val="16"/>
                <w:szCs w:val="16"/>
                <w:lang w:val="pt-BR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68.33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410.004</w:t>
            </w:r>
          </w:p>
        </w:tc>
      </w:tr>
      <w:tr w:rsidR="00223FE3" w:rsidRPr="0002434E" w:rsidTr="000A429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61.69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74.03</w:t>
            </w:r>
          </w:p>
        </w:tc>
      </w:tr>
      <w:tr w:rsidR="00223FE3" w:rsidRPr="0002434E" w:rsidTr="00370F8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19.72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23.67</w:t>
            </w:r>
          </w:p>
        </w:tc>
      </w:tr>
      <w:tr w:rsidR="00223FE3" w:rsidRPr="0002434E" w:rsidTr="001B41C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29E5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94.4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566.4</w:t>
            </w:r>
          </w:p>
        </w:tc>
      </w:tr>
      <w:tr w:rsidR="00223FE3" w:rsidRPr="0002434E" w:rsidTr="00BA3D1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29E5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454.3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90.86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545.16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570</w:t>
            </w:r>
          </w:p>
        </w:tc>
      </w:tr>
      <w:tr w:rsidR="00223FE3" w:rsidRPr="0002434E" w:rsidTr="00771EA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104.8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628.8</w:t>
            </w:r>
          </w:p>
        </w:tc>
      </w:tr>
      <w:tr w:rsidR="00223FE3" w:rsidRPr="0002434E" w:rsidTr="00771EA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504.35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100.87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605.22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29.44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35.33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2.98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17.9</w:t>
            </w:r>
          </w:p>
        </w:tc>
      </w:tr>
      <w:tr w:rsidR="00223FE3" w:rsidRPr="0002434E" w:rsidTr="000D069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Ագաթա Ֆ</w:t>
            </w: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15.57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18.68</w:t>
            </w:r>
          </w:p>
        </w:tc>
      </w:tr>
      <w:tr w:rsidR="00223FE3" w:rsidRPr="0002434E" w:rsidTr="009712A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3.13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2579.99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516.01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3096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2546.88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509.38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3056.25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2393.68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478.85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2872.53</w:t>
            </w:r>
          </w:p>
        </w:tc>
      </w:tr>
      <w:tr w:rsidR="00223FE3" w:rsidRPr="0002434E" w:rsidTr="005405E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2343.13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468.63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2811.75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181.25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36.25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217.5</w:t>
            </w:r>
          </w:p>
        </w:tc>
      </w:tr>
      <w:tr w:rsidR="00223FE3" w:rsidRPr="0002434E" w:rsidTr="00AB768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499.98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100.02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182.49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36.51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219</w:t>
            </w:r>
          </w:p>
        </w:tc>
      </w:tr>
      <w:tr w:rsidR="00223FE3" w:rsidRPr="0002434E" w:rsidTr="00321B6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27.9</w:t>
            </w:r>
          </w:p>
        </w:tc>
      </w:tr>
      <w:tr w:rsidR="00223FE3" w:rsidRPr="0002434E" w:rsidTr="0082075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290.93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58.19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349.12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282.78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56.57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339.35</w:t>
            </w:r>
          </w:p>
        </w:tc>
      </w:tr>
      <w:tr w:rsidR="00223FE3" w:rsidRPr="0002434E" w:rsidTr="0082075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261.89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52.38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314.27</w:t>
            </w:r>
          </w:p>
        </w:tc>
      </w:tr>
      <w:tr w:rsidR="00223FE3" w:rsidRPr="0002434E" w:rsidTr="005E3FC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55.94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11.19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67.13</w:t>
            </w:r>
          </w:p>
        </w:tc>
      </w:tr>
      <w:tr w:rsidR="00223FE3" w:rsidRPr="0002434E" w:rsidTr="005E3FC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54.45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10.89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65.34</w:t>
            </w:r>
          </w:p>
        </w:tc>
      </w:tr>
      <w:tr w:rsidR="00223FE3" w:rsidRPr="0002434E" w:rsidTr="005153B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1196.84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239.43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1436.27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65</w:t>
            </w: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3570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4284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3499.86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700.14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4200</w:t>
            </w:r>
          </w:p>
        </w:tc>
      </w:tr>
      <w:tr w:rsidR="00223FE3" w:rsidRPr="0002434E" w:rsidTr="00BB33C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6294.97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1258.99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7553.96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757.2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151.44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908.64</w:t>
            </w:r>
          </w:p>
        </w:tc>
      </w:tr>
      <w:tr w:rsidR="00223FE3" w:rsidRPr="0002434E" w:rsidTr="00575CB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679.87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136.01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815.88</w:t>
            </w:r>
          </w:p>
        </w:tc>
      </w:tr>
      <w:tr w:rsidR="00223FE3" w:rsidRPr="0002434E" w:rsidTr="00C9603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638.4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127.68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766.08</w:t>
            </w:r>
          </w:p>
        </w:tc>
      </w:tr>
      <w:tr w:rsidR="00223FE3" w:rsidRPr="0002434E" w:rsidTr="00641A5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1449.99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290.01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1456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291.2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1747.2</w:t>
            </w:r>
          </w:p>
        </w:tc>
      </w:tr>
      <w:tr w:rsidR="00223FE3" w:rsidRPr="0002434E" w:rsidTr="003232D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1374.1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274.82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1648.92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37.5</w:t>
            </w:r>
          </w:p>
        </w:tc>
      </w:tr>
      <w:tr w:rsidR="00223FE3" w:rsidRPr="0002434E" w:rsidTr="006B557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31.32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6.26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37.58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</w:tr>
      <w:tr w:rsidR="00223FE3" w:rsidRPr="0002434E" w:rsidTr="00F2438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12.46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2.49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14.95</w:t>
            </w:r>
          </w:p>
        </w:tc>
      </w:tr>
      <w:tr w:rsidR="00223FE3" w:rsidRPr="0002434E" w:rsidTr="00F2438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12.54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15.05</w:t>
            </w:r>
          </w:p>
        </w:tc>
      </w:tr>
      <w:tr w:rsidR="00223FE3" w:rsidRPr="0002434E" w:rsidTr="00ED369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1126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225.2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1351.2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1084.5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216.95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1301.45</w:t>
            </w:r>
          </w:p>
        </w:tc>
      </w:tr>
      <w:tr w:rsidR="00223FE3" w:rsidRPr="0002434E" w:rsidTr="0061435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1013.44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202.69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1216.13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205</w:t>
            </w:r>
          </w:p>
        </w:tc>
      </w:tr>
      <w:tr w:rsidR="00223FE3" w:rsidRPr="0002434E" w:rsidTr="00DA786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165.42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33.08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198.5</w:t>
            </w:r>
          </w:p>
        </w:tc>
      </w:tr>
      <w:tr w:rsidR="00223FE3" w:rsidRPr="0002434E" w:rsidTr="00DA786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124</w:t>
            </w:r>
          </w:p>
        </w:tc>
      </w:tr>
      <w:tr w:rsidR="00223FE3" w:rsidRPr="0002434E" w:rsidTr="00DA786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127</w:t>
            </w:r>
          </w:p>
        </w:tc>
      </w:tr>
      <w:tr w:rsidR="00223FE3" w:rsidRPr="0002434E" w:rsidTr="00C008C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149.8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29.96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179.76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72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58</w:t>
            </w:r>
          </w:p>
        </w:tc>
      </w:tr>
      <w:tr w:rsidR="00223FE3" w:rsidRPr="0002434E" w:rsidTr="00BF396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48.16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9.64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57.8</w:t>
            </w:r>
          </w:p>
        </w:tc>
      </w:tr>
      <w:tr w:rsidR="00223FE3" w:rsidRPr="0002434E" w:rsidTr="007D3F1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223FE3" w:rsidRPr="0002434E" w:rsidTr="007D3F1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4.47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4.36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26.16</w:t>
            </w:r>
          </w:p>
        </w:tc>
      </w:tr>
      <w:tr w:rsidR="00223FE3" w:rsidRPr="0002434E" w:rsidTr="007D3F1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21.88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4.38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26.26</w:t>
            </w:r>
          </w:p>
        </w:tc>
      </w:tr>
      <w:tr w:rsidR="00223FE3" w:rsidRPr="0002434E" w:rsidTr="005D5C4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2391.66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478.34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2870</w:t>
            </w:r>
          </w:p>
        </w:tc>
      </w:tr>
      <w:tr w:rsidR="00223FE3" w:rsidRPr="0002434E" w:rsidTr="005D5C4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361.47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72.29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433.77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2236.84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447.48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2684.32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12.58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1.72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10.32</w:t>
            </w:r>
          </w:p>
        </w:tc>
      </w:tr>
      <w:tr w:rsidR="00223FE3" w:rsidRPr="0002434E" w:rsidTr="000602E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10.02</w:t>
            </w:r>
          </w:p>
        </w:tc>
      </w:tr>
      <w:tr w:rsidR="00223FE3" w:rsidRPr="0002434E" w:rsidTr="000602E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1.92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12.6</w:t>
            </w:r>
          </w:p>
        </w:tc>
      </w:tr>
      <w:tr w:rsidR="00223FE3" w:rsidRPr="0002434E" w:rsidTr="000602E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9.43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1.89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11.32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55.5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182.08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36.43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218.51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187</w:t>
            </w:r>
          </w:p>
        </w:tc>
      </w:tr>
      <w:tr w:rsidR="00223FE3" w:rsidRPr="0002434E" w:rsidTr="00E6367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</w:tr>
      <w:tr w:rsidR="00223FE3" w:rsidRPr="0002434E" w:rsidTr="00794D9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137.49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423AA1" w:rsidRDefault="00223FE3" w:rsidP="00F224B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E061E">
              <w:rPr>
                <w:rFonts w:ascii="GHEA Grapalat" w:hAnsi="GHEA Grapalat"/>
                <w:sz w:val="16"/>
                <w:szCs w:val="16"/>
                <w:lang w:val="ru-RU"/>
              </w:rPr>
              <w:t>«Ֆարմ Թրաստ»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1760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2112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79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213779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F224B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258.34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310.008</w:t>
            </w:r>
          </w:p>
        </w:tc>
      </w:tr>
      <w:tr w:rsidR="00223FE3" w:rsidRPr="0002434E" w:rsidTr="0059349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374.99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449.99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85.92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17.18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103.1</w:t>
            </w:r>
          </w:p>
        </w:tc>
      </w:tr>
      <w:tr w:rsidR="00223FE3" w:rsidRPr="0002434E" w:rsidTr="00C5305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1200</w:t>
            </w:r>
          </w:p>
        </w:tc>
      </w:tr>
      <w:tr w:rsidR="00223FE3" w:rsidRPr="0002434E" w:rsidTr="00F768E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158.34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1210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1452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916.63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183.37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1164.63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232.93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1397.55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3745.83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749.17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4495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1233.34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246.7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1480.008</w:t>
            </w:r>
          </w:p>
        </w:tc>
      </w:tr>
      <w:tr w:rsidR="00223FE3" w:rsidRPr="0002434E" w:rsidTr="00D73AE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3604.87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720.97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4325.84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2869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5.74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34.43</w:t>
            </w:r>
          </w:p>
        </w:tc>
      </w:tr>
      <w:tr w:rsidR="00223FE3" w:rsidRPr="0002434E" w:rsidTr="009B6F5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4.78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23.36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28.03</w:t>
            </w:r>
          </w:p>
        </w:tc>
      </w:tr>
      <w:tr w:rsidR="00223FE3" w:rsidRPr="0002434E" w:rsidTr="009B6F5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23.44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28.13</w:t>
            </w:r>
          </w:p>
        </w:tc>
      </w:tr>
      <w:tr w:rsidR="00223FE3" w:rsidRPr="0002434E" w:rsidTr="00AC503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41.1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20.76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24.91</w:t>
            </w:r>
          </w:p>
        </w:tc>
      </w:tr>
      <w:tr w:rsidR="00223FE3" w:rsidRPr="0002434E" w:rsidTr="00AC503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20.86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25.03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229.81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45.96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275.78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7.12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297</w:t>
            </w:r>
          </w:p>
        </w:tc>
      </w:tr>
      <w:tr w:rsidR="00223FE3" w:rsidRPr="0002434E" w:rsidTr="004635F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133.34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160.008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87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519.16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103.84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511.56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102.31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613.88</w:t>
            </w:r>
          </w:p>
        </w:tc>
      </w:tr>
      <w:tr w:rsidR="00223FE3" w:rsidRPr="0002434E" w:rsidTr="00161E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Ագաթա Ֆ</w:t>
            </w: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540</w:t>
            </w:r>
          </w:p>
        </w:tc>
      </w:tr>
      <w:tr w:rsidR="00223FE3" w:rsidRPr="0002434E" w:rsidTr="00161E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457.48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91.52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549</w:t>
            </w:r>
          </w:p>
        </w:tc>
      </w:tr>
      <w:tr w:rsidR="00223FE3" w:rsidRPr="0002434E" w:rsidTr="00161E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232</w:t>
            </w:r>
          </w:p>
        </w:tc>
      </w:tr>
      <w:tr w:rsidR="00223FE3" w:rsidRPr="0002434E" w:rsidTr="00161E8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445.32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89.06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534.38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2977.5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595.5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3573</w:t>
            </w:r>
          </w:p>
        </w:tc>
      </w:tr>
      <w:tr w:rsidR="00223FE3" w:rsidRPr="0002434E" w:rsidTr="00110D3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143.3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860.004</w:t>
            </w:r>
          </w:p>
        </w:tc>
      </w:tr>
      <w:tr w:rsidR="00223FE3" w:rsidRPr="0002434E" w:rsidTr="001E471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2646.67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529.33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3176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89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960</w:t>
            </w:r>
          </w:p>
        </w:tc>
      </w:tr>
      <w:tr w:rsidR="00223FE3" w:rsidRPr="0002434E" w:rsidTr="0031119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1204.95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240.99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1445.94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795.8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159.2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761.75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152.35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914.1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1755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2106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1916.66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2370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1863.59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372.72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2236.31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1266.66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1157.45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231.55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1389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93</w:t>
            </w: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7.43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44.6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36.48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43.77</w:t>
            </w:r>
          </w:p>
        </w:tc>
      </w:tr>
      <w:tr w:rsidR="00223FE3" w:rsidRPr="0002434E" w:rsidTr="000F5BF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94</w:t>
            </w: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1074.96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215.04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1290</w:t>
            </w:r>
          </w:p>
        </w:tc>
      </w:tr>
      <w:tr w:rsidR="00223FE3" w:rsidRPr="0002434E" w:rsidTr="00BD08D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583.34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116.7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700.008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272.67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54.53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327.2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128.34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154.008</w:t>
            </w:r>
          </w:p>
        </w:tc>
      </w:tr>
      <w:tr w:rsidR="00223FE3" w:rsidRPr="0002434E" w:rsidTr="0047553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244.4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48.88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293.28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401.33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80.27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481.6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235.2</w:t>
            </w:r>
          </w:p>
        </w:tc>
      </w:tr>
      <w:tr w:rsidR="00223FE3" w:rsidRPr="0002434E" w:rsidTr="00501B7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417.91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83.58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501.49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265.33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53.07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318.4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</w:tr>
      <w:tr w:rsidR="00223FE3" w:rsidRPr="0002434E" w:rsidTr="00602D2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99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272.67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54.53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327.2</w:t>
            </w:r>
          </w:p>
        </w:tc>
      </w:tr>
      <w:tr w:rsidR="00223FE3" w:rsidRPr="0047074D" w:rsidTr="00987E8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47074D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47074D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165</w:t>
            </w:r>
          </w:p>
        </w:tc>
      </w:tr>
      <w:tr w:rsidR="00223FE3" w:rsidRPr="0002434E" w:rsidTr="00987E8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254.16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304.99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79.2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475.2</w:t>
            </w:r>
          </w:p>
        </w:tc>
      </w:tr>
      <w:tr w:rsidR="00223FE3" w:rsidRPr="0002434E" w:rsidTr="00430D7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47.33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284.004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415.52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83.1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498.62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50.94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1019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61.13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10.22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61.3</w:t>
            </w:r>
          </w:p>
        </w:tc>
      </w:tr>
      <w:tr w:rsidR="00223FE3" w:rsidRPr="0002434E" w:rsidTr="00C07FD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834.12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166.86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1000.98</w:t>
            </w:r>
          </w:p>
        </w:tc>
      </w:tr>
      <w:tr w:rsidR="00223FE3" w:rsidRPr="0002434E" w:rsidTr="005F24C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0.97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</w:t>
            </w:r>
          </w:p>
        </w:tc>
      </w:tr>
      <w:tr w:rsidR="00223FE3" w:rsidRPr="0002434E" w:rsidTr="00BB324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3.93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23.55</w:t>
            </w:r>
          </w:p>
        </w:tc>
      </w:tr>
      <w:tr w:rsidR="00223FE3" w:rsidRPr="0002434E" w:rsidTr="00BB324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2.65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19.5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455</w:t>
            </w:r>
          </w:p>
        </w:tc>
      </w:tr>
      <w:tr w:rsidR="00223FE3" w:rsidRPr="0002434E" w:rsidTr="008A109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378.19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75.64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453.83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351.65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70.35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350.46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70.09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420.55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2.82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16.92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1.68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10.1</w:t>
            </w:r>
          </w:p>
        </w:tc>
      </w:tr>
      <w:tr w:rsidR="00223FE3" w:rsidRPr="0002434E" w:rsidTr="00B56D1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90.90</w:t>
            </w:r>
          </w:p>
        </w:tc>
      </w:tr>
      <w:tr w:rsidR="00223FE3" w:rsidRPr="0002434E" w:rsidTr="00B56D1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74.16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6.27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7.52</w:t>
            </w:r>
          </w:p>
        </w:tc>
      </w:tr>
      <w:tr w:rsidR="00223FE3" w:rsidRPr="0002434E" w:rsidTr="00A7241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5.93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</w:tr>
      <w:tr w:rsidR="00223FE3" w:rsidRPr="0002434E" w:rsidTr="00A7241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0.97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</w:t>
            </w:r>
          </w:p>
        </w:tc>
      </w:tr>
      <w:tr w:rsidR="00223FE3" w:rsidRPr="0002434E" w:rsidTr="00A7241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5.14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1.03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6.17</w:t>
            </w:r>
          </w:p>
        </w:tc>
      </w:tr>
      <w:tr w:rsidR="00223FE3" w:rsidRPr="0002434E" w:rsidTr="005226C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109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1311.66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262.34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1574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1458.27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291.73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864.17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172.83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1037</w:t>
            </w:r>
          </w:p>
        </w:tc>
      </w:tr>
      <w:tr w:rsidR="00223FE3" w:rsidRPr="0002434E" w:rsidTr="000E3A2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683.34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136.7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820.008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884.49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176.9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1061.39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325</w:t>
            </w:r>
          </w:p>
        </w:tc>
      </w:tr>
      <w:tr w:rsidR="00223FE3" w:rsidRPr="0002434E" w:rsidTr="0073041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170.004</w:t>
            </w:r>
          </w:p>
        </w:tc>
      </w:tr>
      <w:tr w:rsidR="00223FE3" w:rsidRPr="0002434E" w:rsidTr="0073041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261.68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52.34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314.01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320</w:t>
            </w:r>
          </w:p>
        </w:tc>
      </w:tr>
      <w:tr w:rsidR="00223FE3" w:rsidRPr="0002434E" w:rsidTr="00A566A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162</w:t>
            </w:r>
          </w:p>
        </w:tc>
      </w:tr>
      <w:tr w:rsidR="00223FE3" w:rsidRPr="0002434E" w:rsidTr="00A566A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51.33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423AA1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E061E">
              <w:rPr>
                <w:rFonts w:ascii="GHEA Grapalat" w:hAnsi="GHEA Grapalat"/>
                <w:sz w:val="16"/>
                <w:szCs w:val="16"/>
                <w:lang w:val="ru-RU"/>
              </w:rPr>
              <w:t>«Ֆարմ Թրաստ»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80840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16168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97008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118.69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23.74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142.43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121.8</w:t>
            </w:r>
          </w:p>
        </w:tc>
      </w:tr>
      <w:tr w:rsidR="00223FE3" w:rsidRPr="0002434E" w:rsidTr="00B1288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113.94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22.79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136.73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45.3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9.06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54.36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</w:tr>
      <w:tr w:rsidR="00223FE3" w:rsidRPr="0002434E" w:rsidTr="0078315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45.25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9.05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54.3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46.55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9.31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55.86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1047.5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209.5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1257</w:t>
            </w:r>
          </w:p>
        </w:tc>
      </w:tr>
      <w:tr w:rsidR="00223FE3" w:rsidRPr="0002434E" w:rsidTr="002217BF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Ագաթա Ֆ</w:t>
            </w: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900</w:t>
            </w:r>
          </w:p>
        </w:tc>
      </w:tr>
      <w:tr w:rsidR="00223FE3" w:rsidRPr="0002434E" w:rsidTr="0068095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3758.18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751.82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4510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30.9</w:t>
            </w:r>
          </w:p>
        </w:tc>
      </w:tr>
      <w:tr w:rsidR="00223FE3" w:rsidRPr="0002434E" w:rsidTr="003A14A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30.57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23.93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4.79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28.72</w:t>
            </w:r>
          </w:p>
        </w:tc>
      </w:tr>
      <w:tr w:rsidR="00223FE3" w:rsidRPr="0002434E" w:rsidTr="003A14A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27.72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</w:tr>
      <w:tr w:rsidR="00223FE3" w:rsidRPr="0002434E" w:rsidTr="009B4DC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7.04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42.23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119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41.33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212.25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42.25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254.7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199.48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39.9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239.38</w:t>
            </w:r>
          </w:p>
        </w:tc>
      </w:tr>
      <w:tr w:rsidR="00223FE3" w:rsidRPr="0002434E" w:rsidTr="009C08D7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190.74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38.15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228.89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1.13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6.8</w:t>
            </w:r>
          </w:p>
        </w:tc>
      </w:tr>
      <w:tr w:rsidR="00223FE3" w:rsidRPr="0002434E" w:rsidTr="00BE0D3A">
        <w:trPr>
          <w:gridAfter w:val="4"/>
          <w:wAfter w:w="4316" w:type="dxa"/>
          <w:trHeight w:val="331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1.13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6.75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1.12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6.7</w:t>
            </w:r>
          </w:p>
        </w:tc>
      </w:tr>
      <w:tr w:rsidR="00223FE3" w:rsidRPr="0002434E" w:rsidTr="006B68B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76</w:t>
            </w:r>
          </w:p>
        </w:tc>
      </w:tr>
      <w:tr w:rsidR="00223FE3" w:rsidRPr="0002434E" w:rsidTr="006B68B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703AB8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703AB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62.31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12.46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74.78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703AB8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703AB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206.31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41.26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247.57</w:t>
            </w:r>
          </w:p>
        </w:tc>
      </w:tr>
      <w:tr w:rsidR="00223FE3" w:rsidRPr="0002434E" w:rsidTr="001C4E0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254.75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50.95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305.7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157</w:t>
            </w:r>
          </w:p>
        </w:tc>
      </w:tr>
      <w:tr w:rsidR="00223FE3" w:rsidRPr="0002434E" w:rsidTr="001C4E09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241.17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48.23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289.4</w:t>
            </w:r>
          </w:p>
        </w:tc>
      </w:tr>
      <w:tr w:rsidR="00223FE3" w:rsidRPr="0002434E" w:rsidTr="0090605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1520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1824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1708.33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2050</w:t>
            </w:r>
          </w:p>
        </w:tc>
      </w:tr>
      <w:tr w:rsidR="00223FE3" w:rsidRPr="0002434E" w:rsidTr="00A1205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1708.33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77.83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467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104.4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626.4</w:t>
            </w:r>
          </w:p>
        </w:tc>
      </w:tr>
      <w:tr w:rsidR="00223FE3" w:rsidRPr="0002434E" w:rsidTr="007F5418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478.31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95.69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481.48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96.32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577.8</w:t>
            </w:r>
          </w:p>
        </w:tc>
      </w:tr>
      <w:tr w:rsidR="00223FE3" w:rsidRPr="0002434E" w:rsidTr="009074C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473.07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94.61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567.68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55.61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333.61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2185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2622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2449.99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490.01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2452.67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490.53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2943.2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423AA1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E061E">
              <w:rPr>
                <w:rFonts w:ascii="GHEA Grapalat" w:hAnsi="GHEA Grapalat"/>
                <w:sz w:val="16"/>
                <w:szCs w:val="16"/>
                <w:lang w:val="ru-RU"/>
              </w:rPr>
              <w:t>«Ֆարմ Թրաստ»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288.19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57.64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345.83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129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916.66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840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423AA1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E061E">
              <w:rPr>
                <w:rFonts w:ascii="GHEA Grapalat" w:hAnsi="GHEA Grapalat"/>
                <w:sz w:val="16"/>
                <w:szCs w:val="16"/>
                <w:lang w:val="ru-RU"/>
              </w:rPr>
              <w:t>«Ֆարմ Թրաստ»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540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648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837.5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167.5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1005</w:t>
            </w:r>
          </w:p>
        </w:tc>
      </w:tr>
      <w:tr w:rsidR="00223FE3" w:rsidRPr="0002434E" w:rsidTr="007532D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497.48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99.52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791.63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158.37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950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110.83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22.17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41.5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249</w:t>
            </w:r>
          </w:p>
        </w:tc>
      </w:tr>
      <w:tr w:rsidR="00223FE3" w:rsidRPr="0002434E" w:rsidTr="000F605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519.15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103.85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16.19</w:t>
            </w:r>
          </w:p>
        </w:tc>
      </w:tr>
      <w:tr w:rsidR="00223FE3" w:rsidRPr="0002434E" w:rsidTr="000A755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384.25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76.85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461.1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</w:tr>
      <w:tr w:rsidR="00223FE3" w:rsidRPr="0002434E" w:rsidTr="0036569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13.49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16.19</w:t>
            </w:r>
          </w:p>
        </w:tc>
      </w:tr>
      <w:tr w:rsidR="00223FE3" w:rsidRPr="0002434E" w:rsidTr="00365692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145.33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872</w:t>
            </w:r>
          </w:p>
        </w:tc>
      </w:tr>
      <w:tr w:rsidR="00223FE3" w:rsidRPr="0002434E" w:rsidTr="00E2702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3779">
              <w:rPr>
                <w:rFonts w:ascii="GHEA Grapalat" w:hAnsi="GHEA Grapalat"/>
                <w:sz w:val="16"/>
                <w:szCs w:val="16"/>
                <w:lang w:val="ru-RU"/>
              </w:rPr>
              <w:t>«Եվրոֆարմ»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283.34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340.008</w:t>
            </w:r>
          </w:p>
        </w:tc>
      </w:tr>
      <w:tr w:rsidR="00223FE3" w:rsidRPr="0002434E" w:rsidTr="00E2702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743.75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148.75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892.5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491.66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98.34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496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99.2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595.2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299.47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59.91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359.38</w:t>
            </w:r>
          </w:p>
        </w:tc>
      </w:tr>
      <w:tr w:rsidR="00223FE3" w:rsidRPr="0002434E" w:rsidTr="00536654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287.29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57.46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344.75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33.5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26.4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31.7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27.63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5.53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33.15</w:t>
            </w:r>
          </w:p>
        </w:tc>
      </w:tr>
      <w:tr w:rsidR="00223FE3" w:rsidRPr="0002434E" w:rsidTr="00935B6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5.47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32.8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5.5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33</w:t>
            </w:r>
          </w:p>
        </w:tc>
      </w:tr>
      <w:tr w:rsidR="00223FE3" w:rsidRPr="0002434E" w:rsidTr="00935B6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111.83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134.19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135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1433.33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1720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1413.13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282.63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1695.75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357.04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71.42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428.46</w:t>
            </w:r>
          </w:p>
        </w:tc>
      </w:tr>
      <w:tr w:rsidR="00223FE3" w:rsidRPr="0002434E" w:rsidTr="00C55A8D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854.7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170.94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1025.64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61.6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76.88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15.38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92.25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53.58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10.72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64.3</w:t>
            </w:r>
          </w:p>
        </w:tc>
      </w:tr>
      <w:tr w:rsidR="00223FE3" w:rsidRPr="0002434E" w:rsidTr="00B964D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117.2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23.44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140.64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54935">
              <w:rPr>
                <w:rFonts w:ascii="GHEA Grapalat" w:hAnsi="GHEA Grapalat" w:cs="Sylfaen"/>
                <w:sz w:val="16"/>
                <w:szCs w:val="16"/>
              </w:rPr>
              <w:t>Տոնուս-Լես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» 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ru-RU"/>
              </w:rPr>
              <w:t>ՍՊ</w:t>
            </w:r>
            <w:r w:rsidRPr="0065493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1.9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10.42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2.08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12.5</w:t>
            </w:r>
          </w:p>
        </w:tc>
      </w:tr>
      <w:tr w:rsidR="00223FE3" w:rsidRPr="0002434E" w:rsidTr="00B9676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8.48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10.18</w:t>
            </w:r>
          </w:p>
        </w:tc>
      </w:tr>
      <w:tr w:rsidR="00223FE3" w:rsidRPr="0002434E" w:rsidTr="00B9676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1.84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11.01</w:t>
            </w:r>
          </w:p>
        </w:tc>
      </w:tr>
      <w:tr w:rsidR="00223FE3" w:rsidRPr="0002434E" w:rsidTr="00B9676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Pr="00146168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23.14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4.63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27.77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138</w:t>
            </w: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379.15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75.85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455</w:t>
            </w:r>
          </w:p>
        </w:tc>
      </w:tr>
      <w:tr w:rsidR="00223FE3" w:rsidRPr="0002434E" w:rsidTr="00920AE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139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755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906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«Արմֆարմ»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320</w:t>
            </w:r>
          </w:p>
        </w:tc>
      </w:tr>
      <w:tr w:rsidR="00223FE3" w:rsidRPr="0002434E" w:rsidTr="00920AE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446.09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89.24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535.33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407.1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81.42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488.52</w:t>
            </w:r>
          </w:p>
        </w:tc>
      </w:tr>
      <w:tr w:rsidR="00223FE3" w:rsidRPr="0002434E" w:rsidTr="00774E4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12.88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15.45</w:t>
            </w:r>
          </w:p>
        </w:tc>
      </w:tr>
      <w:tr w:rsidR="00223FE3" w:rsidRPr="0002434E" w:rsidTr="00063D8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669.89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134.01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803.9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611.8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122.36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734.16</w:t>
            </w:r>
          </w:p>
        </w:tc>
      </w:tr>
      <w:tr w:rsidR="00223FE3" w:rsidRPr="0002434E" w:rsidTr="00AF2A5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141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76.5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15.3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91.8</w:t>
            </w:r>
          </w:p>
        </w:tc>
      </w:tr>
      <w:tr w:rsidR="00223FE3" w:rsidRPr="0002434E" w:rsidTr="00AF2A51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52.08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10.42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62.5</w:t>
            </w:r>
          </w:p>
        </w:tc>
      </w:tr>
      <w:tr w:rsidR="00223FE3" w:rsidRPr="0002434E" w:rsidTr="0011030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2.92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3.5</w:t>
            </w:r>
          </w:p>
        </w:tc>
      </w:tr>
      <w:tr w:rsidR="00223FE3" w:rsidRPr="0002434E" w:rsidTr="0011030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2.89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0.58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3.47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</w:rPr>
            </w:pPr>
            <w:r w:rsidRPr="00B47CEB">
              <w:rPr>
                <w:rFonts w:ascii="GHEA Grapalat" w:hAnsi="GHEA Grapalat"/>
                <w:sz w:val="16"/>
                <w:szCs w:val="16"/>
              </w:rPr>
              <w:t>«Կոտայք</w:t>
            </w: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2.55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3.06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3.24</w:t>
            </w:r>
          </w:p>
        </w:tc>
      </w:tr>
      <w:tr w:rsidR="00223FE3" w:rsidRPr="0002434E" w:rsidTr="0011030A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2.86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0.57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3.43</w:t>
            </w:r>
          </w:p>
        </w:tc>
      </w:tr>
      <w:tr w:rsidR="00223FE3" w:rsidRPr="0002434E" w:rsidTr="00FE4D9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18.75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3.75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22.5</w:t>
            </w:r>
          </w:p>
        </w:tc>
      </w:tr>
      <w:tr w:rsidR="00223FE3" w:rsidRPr="0002434E" w:rsidTr="00FE4D9C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4.05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24.3</w:t>
            </w:r>
          </w:p>
        </w:tc>
      </w:tr>
      <w:tr w:rsidR="00223FE3" w:rsidRPr="0002434E" w:rsidTr="00DD6D2E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18.25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3.65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21.9</w:t>
            </w:r>
          </w:p>
        </w:tc>
      </w:tr>
      <w:tr w:rsidR="00223FE3" w:rsidRPr="0002434E" w:rsidTr="007C339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 w:rsidRPr="006F2EA0">
              <w:rPr>
                <w:rFonts w:ascii="GHEA Grapalat" w:hAnsi="GHEA Grapalat"/>
                <w:sz w:val="16"/>
                <w:szCs w:val="16"/>
                <w:lang w:val="ru-RU"/>
              </w:rPr>
              <w:t>Լիկվոր»</w:t>
            </w: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1185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237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1422</w:t>
            </w:r>
          </w:p>
        </w:tc>
      </w:tr>
      <w:tr w:rsidR="00223FE3" w:rsidRPr="0002434E" w:rsidTr="007C339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1333.33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266.67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1600</w:t>
            </w:r>
          </w:p>
        </w:tc>
      </w:tr>
      <w:tr w:rsidR="00223FE3" w:rsidRPr="0002434E" w:rsidTr="007C339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1250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250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654935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4935">
              <w:rPr>
                <w:rFonts w:ascii="GHEA Grapalat" w:hAnsi="GHEA Grapalat"/>
                <w:sz w:val="16"/>
                <w:szCs w:val="16"/>
                <w:lang w:val="ru-RU"/>
              </w:rPr>
              <w:t>«Լամբրոն-Ֆարմիմպէքս»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1266.65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253.33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1519.98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145</w:t>
            </w:r>
          </w:p>
        </w:tc>
        <w:tc>
          <w:tcPr>
            <w:tcW w:w="2575" w:type="dxa"/>
            <w:gridSpan w:val="9"/>
          </w:tcPr>
          <w:p w:rsidR="00223FE3" w:rsidRPr="008F1B58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F1B58">
              <w:rPr>
                <w:rFonts w:ascii="GHEA Grapalat" w:hAnsi="GHEA Grapalat"/>
                <w:sz w:val="16"/>
                <w:szCs w:val="16"/>
                <w:lang w:val="ru-RU"/>
              </w:rPr>
              <w:t>«Արֆարմացիա»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349.99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70.01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420</w:t>
            </w:r>
          </w:p>
        </w:tc>
      </w:tr>
      <w:tr w:rsidR="00223FE3" w:rsidRPr="0002434E" w:rsidTr="0008787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146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10120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2024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12144</w:t>
            </w:r>
          </w:p>
        </w:tc>
      </w:tr>
      <w:tr w:rsidR="00223FE3" w:rsidRPr="0002434E" w:rsidTr="00EA26D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147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339.17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67.83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407</w:t>
            </w:r>
          </w:p>
        </w:tc>
      </w:tr>
      <w:tr w:rsidR="00223FE3" w:rsidRPr="0002434E" w:rsidTr="00EA26D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148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13.2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79.2</w:t>
            </w:r>
          </w:p>
        </w:tc>
      </w:tr>
      <w:tr w:rsidR="00223FE3" w:rsidRPr="0002434E" w:rsidTr="00EA26D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149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19058.33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3811.67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22870</w:t>
            </w:r>
          </w:p>
        </w:tc>
      </w:tr>
      <w:tr w:rsidR="00223FE3" w:rsidRPr="0002434E" w:rsidTr="0013665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916.66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1100</w:t>
            </w:r>
          </w:p>
        </w:tc>
      </w:tr>
      <w:tr w:rsidR="00223FE3" w:rsidRPr="0002434E" w:rsidTr="003D02E0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Ագաթա Ֆ</w:t>
            </w:r>
            <w:r w:rsidRPr="009920D7">
              <w:rPr>
                <w:rFonts w:ascii="GHEA Grapalat" w:hAnsi="GHEA Grapalat" w:cs="Sylfaen"/>
                <w:sz w:val="16"/>
                <w:szCs w:val="16"/>
                <w:lang w:val="pt-BR"/>
              </w:rPr>
              <w:t>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625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125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</w:tr>
      <w:tr w:rsidR="00223FE3" w:rsidRPr="0002434E" w:rsidTr="00DD1966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908.3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181.7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1090</w:t>
            </w:r>
          </w:p>
        </w:tc>
      </w:tr>
      <w:tr w:rsidR="00223FE3" w:rsidRPr="0002434E" w:rsidTr="00EF655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 w:val="restart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152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r w:rsidRPr="00541259">
              <w:rPr>
                <w:rFonts w:ascii="GHEA Grapalat" w:hAnsi="GHEA Grapalat"/>
                <w:sz w:val="16"/>
                <w:szCs w:val="16"/>
              </w:rPr>
              <w:t>Վագա ֆարմ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>» ՍՊԸ</w:t>
            </w:r>
            <w:r w:rsidRPr="00541259">
              <w:rPr>
                <w:rFonts w:ascii="GHEA Grapalat" w:hAnsi="GHEA Grapalat"/>
                <w:sz w:val="16"/>
                <w:szCs w:val="16"/>
                <w:lang w:val="ru-RU"/>
              </w:rPr>
              <w:tab/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1316.66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263.34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1580</w:t>
            </w:r>
          </w:p>
        </w:tc>
      </w:tr>
      <w:tr w:rsidR="00223FE3" w:rsidRPr="0002434E" w:rsidTr="00CB35F5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Merge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vAlign w:val="center"/>
          </w:tcPr>
          <w:p w:rsidR="00223FE3" w:rsidRPr="00B47CEB" w:rsidRDefault="00223FE3" w:rsidP="003142A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47CEB">
              <w:rPr>
                <w:rFonts w:ascii="GHEA Grapalat" w:hAnsi="GHEA Grapalat"/>
                <w:sz w:val="16"/>
                <w:szCs w:val="16"/>
                <w:lang w:val="ru-RU"/>
              </w:rPr>
              <w:t>«Նատալի Ֆարմ» ՍՊԸ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1199.95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240.05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1440</w:t>
            </w:r>
          </w:p>
        </w:tc>
      </w:tr>
      <w:tr w:rsidR="00223FE3" w:rsidRPr="0002434E" w:rsidTr="006464DB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lastRenderedPageBreak/>
              <w:t>153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13566.67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2713.33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16280</w:t>
            </w:r>
          </w:p>
        </w:tc>
      </w:tr>
      <w:tr w:rsidR="00223FE3" w:rsidRPr="0002434E" w:rsidTr="00275563">
        <w:trPr>
          <w:gridAfter w:val="4"/>
          <w:wAfter w:w="4316" w:type="dxa"/>
          <w:trHeight w:val="259"/>
        </w:trPr>
        <w:tc>
          <w:tcPr>
            <w:tcW w:w="717" w:type="dxa"/>
            <w:gridSpan w:val="2"/>
            <w:vAlign w:val="center"/>
          </w:tcPr>
          <w:p w:rsidR="00223FE3" w:rsidRPr="007D01E8" w:rsidRDefault="00223FE3" w:rsidP="00002B43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154</w:t>
            </w:r>
          </w:p>
        </w:tc>
        <w:tc>
          <w:tcPr>
            <w:tcW w:w="2575" w:type="dxa"/>
            <w:gridSpan w:val="9"/>
            <w:vAlign w:val="center"/>
          </w:tcPr>
          <w:p w:rsidR="00223FE3" w:rsidRPr="00541259" w:rsidRDefault="00223FE3" w:rsidP="003142A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41259"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640" w:type="dxa"/>
            <w:gridSpan w:val="8"/>
            <w:vAlign w:val="center"/>
          </w:tcPr>
          <w:p w:rsidR="00223FE3" w:rsidRPr="0002434E" w:rsidRDefault="00223FE3" w:rsidP="00F658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vAlign w:val="center"/>
          </w:tcPr>
          <w:p w:rsidR="00223FE3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11441.67</w:t>
            </w:r>
          </w:p>
        </w:tc>
        <w:tc>
          <w:tcPr>
            <w:tcW w:w="1066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9" w:type="dxa"/>
            <w:gridSpan w:val="4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2288.33</w:t>
            </w:r>
          </w:p>
        </w:tc>
        <w:tc>
          <w:tcPr>
            <w:tcW w:w="1181" w:type="dxa"/>
            <w:gridSpan w:val="5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223FE3" w:rsidRPr="003B34B0" w:rsidRDefault="00223FE3" w:rsidP="007354F2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3B34B0">
              <w:rPr>
                <w:rFonts w:ascii="Calibri" w:hAnsi="Calibri" w:cs="Calibri"/>
                <w:sz w:val="14"/>
                <w:szCs w:val="14"/>
              </w:rPr>
              <w:t>13730</w:t>
            </w:r>
          </w:p>
        </w:tc>
      </w:tr>
      <w:tr w:rsidR="00223FE3" w:rsidRPr="002E3167" w:rsidTr="00F26269">
        <w:trPr>
          <w:gridAfter w:val="1"/>
          <w:wAfter w:w="1079" w:type="dxa"/>
          <w:trHeight w:val="290"/>
        </w:trPr>
        <w:tc>
          <w:tcPr>
            <w:tcW w:w="2387" w:type="dxa"/>
            <w:gridSpan w:val="6"/>
            <w:vAlign w:val="center"/>
          </w:tcPr>
          <w:p w:rsidR="00223FE3" w:rsidRPr="0002434E" w:rsidRDefault="00223FE3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413" w:type="dxa"/>
            <w:gridSpan w:val="37"/>
            <w:vAlign w:val="center"/>
          </w:tcPr>
          <w:p w:rsidR="00223FE3" w:rsidRDefault="00223FE3" w:rsidP="007B5608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02434E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02434E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  <w:p w:rsidR="00223FE3" w:rsidRPr="00A14FE3" w:rsidRDefault="00223FE3" w:rsidP="00086BB0">
            <w:pPr>
              <w:pStyle w:val="BodyText2"/>
              <w:tabs>
                <w:tab w:val="left" w:pos="900"/>
              </w:tabs>
              <w:ind w:firstLine="201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224B0">
              <w:rPr>
                <w:rFonts w:ascii="GHEA Grapalat" w:hAnsi="GHEA Grapalat" w:cs="Sylfaen"/>
                <w:color w:val="FF0000"/>
                <w:sz w:val="14"/>
                <w:szCs w:val="14"/>
              </w:rPr>
              <w:t xml:space="preserve">     </w:t>
            </w:r>
          </w:p>
        </w:tc>
        <w:tc>
          <w:tcPr>
            <w:tcW w:w="1079" w:type="dxa"/>
          </w:tcPr>
          <w:p w:rsidR="00223FE3" w:rsidRPr="002E3167" w:rsidRDefault="00223FE3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223FE3" w:rsidRPr="002E3167" w:rsidRDefault="00223FE3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223FE3" w:rsidRDefault="00223FE3" w:rsidP="002F62A1">
            <w:pPr>
              <w:jc w:val="right"/>
            </w:pPr>
            <w:r w:rsidRPr="004E22B8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223FE3" w:rsidRPr="002E3167" w:rsidTr="00F26269">
        <w:trPr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223FE3" w:rsidRPr="007E544B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</w:tc>
        <w:tc>
          <w:tcPr>
            <w:tcW w:w="1079" w:type="dxa"/>
          </w:tcPr>
          <w:p w:rsidR="00223FE3" w:rsidRPr="002E3167" w:rsidRDefault="00223FE3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223FE3" w:rsidRPr="002E3167" w:rsidRDefault="00223FE3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223FE3" w:rsidRPr="002E3167" w:rsidRDefault="00223FE3">
            <w:pPr>
              <w:rPr>
                <w:lang w:val="es-ES"/>
              </w:rPr>
            </w:pPr>
          </w:p>
        </w:tc>
        <w:tc>
          <w:tcPr>
            <w:tcW w:w="1079" w:type="dxa"/>
          </w:tcPr>
          <w:p w:rsidR="00223FE3" w:rsidRDefault="00223FE3" w:rsidP="002F62A1">
            <w:pPr>
              <w:jc w:val="right"/>
            </w:pPr>
            <w:r w:rsidRPr="004E22B8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223FE3" w:rsidRPr="0002434E" w:rsidTr="00F26269">
        <w:tc>
          <w:tcPr>
            <w:tcW w:w="10800" w:type="dxa"/>
            <w:gridSpan w:val="43"/>
            <w:vAlign w:val="center"/>
          </w:tcPr>
          <w:p w:rsidR="00223FE3" w:rsidRPr="0002434E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  <w:tc>
          <w:tcPr>
            <w:tcW w:w="1079" w:type="dxa"/>
          </w:tcPr>
          <w:p w:rsidR="00223FE3" w:rsidRPr="0002434E" w:rsidRDefault="00223FE3"/>
        </w:tc>
        <w:tc>
          <w:tcPr>
            <w:tcW w:w="1079" w:type="dxa"/>
          </w:tcPr>
          <w:p w:rsidR="00223FE3" w:rsidRPr="0002434E" w:rsidRDefault="00223FE3"/>
        </w:tc>
        <w:tc>
          <w:tcPr>
            <w:tcW w:w="1079" w:type="dxa"/>
          </w:tcPr>
          <w:p w:rsidR="00223FE3" w:rsidRPr="0002434E" w:rsidRDefault="00223FE3"/>
        </w:tc>
        <w:tc>
          <w:tcPr>
            <w:tcW w:w="1079" w:type="dxa"/>
            <w:vAlign w:val="center"/>
          </w:tcPr>
          <w:p w:rsidR="00223FE3" w:rsidRPr="00F749D8" w:rsidRDefault="00223FE3" w:rsidP="002F62A1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</w:p>
        </w:tc>
      </w:tr>
      <w:tr w:rsidR="00223FE3" w:rsidRPr="0002434E" w:rsidTr="00F26269">
        <w:trPr>
          <w:gridAfter w:val="4"/>
          <w:wAfter w:w="4316" w:type="dxa"/>
        </w:trPr>
        <w:tc>
          <w:tcPr>
            <w:tcW w:w="629" w:type="dxa"/>
            <w:vMerge w:val="restart"/>
            <w:vAlign w:val="center"/>
          </w:tcPr>
          <w:p w:rsidR="00223FE3" w:rsidRPr="007506FD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77" w:type="dxa"/>
            <w:gridSpan w:val="4"/>
            <w:vMerge w:val="restart"/>
            <w:vAlign w:val="center"/>
          </w:tcPr>
          <w:p w:rsidR="00223FE3" w:rsidRPr="007506FD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94" w:type="dxa"/>
            <w:gridSpan w:val="38"/>
            <w:vAlign w:val="center"/>
          </w:tcPr>
          <w:p w:rsidR="00223FE3" w:rsidRPr="007506FD" w:rsidRDefault="00223FE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23FE3" w:rsidRPr="0002434E" w:rsidTr="00A50B40">
        <w:trPr>
          <w:gridAfter w:val="4"/>
          <w:wAfter w:w="4316" w:type="dxa"/>
        </w:trPr>
        <w:tc>
          <w:tcPr>
            <w:tcW w:w="629" w:type="dxa"/>
            <w:vMerge/>
            <w:vAlign w:val="center"/>
          </w:tcPr>
          <w:p w:rsidR="00223FE3" w:rsidRPr="007506FD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4"/>
            <w:vMerge/>
            <w:vAlign w:val="center"/>
          </w:tcPr>
          <w:p w:rsidR="00223FE3" w:rsidRPr="007506FD" w:rsidRDefault="00223F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9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810" w:type="dxa"/>
            <w:gridSpan w:val="6"/>
            <w:vAlign w:val="center"/>
          </w:tcPr>
          <w:p w:rsidR="00223FE3" w:rsidRPr="007506FD" w:rsidRDefault="00223FE3" w:rsidP="007506F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987" w:type="dxa"/>
            <w:gridSpan w:val="3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31" w:type="dxa"/>
            <w:gridSpan w:val="4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2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750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03" w:type="dxa"/>
            <w:gridSpan w:val="3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506FD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10" w:type="dxa"/>
            <w:vAlign w:val="center"/>
          </w:tcPr>
          <w:p w:rsidR="00223FE3" w:rsidRPr="007506FD" w:rsidRDefault="00223FE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506FD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23FE3" w:rsidRPr="0002434E" w:rsidTr="00A50B40">
        <w:trPr>
          <w:gridAfter w:val="4"/>
          <w:wAfter w:w="4316" w:type="dxa"/>
        </w:trPr>
        <w:tc>
          <w:tcPr>
            <w:tcW w:w="629" w:type="dxa"/>
            <w:vAlign w:val="center"/>
          </w:tcPr>
          <w:p w:rsidR="00223FE3" w:rsidRPr="0002434E" w:rsidRDefault="00A50B4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50B40">
              <w:rPr>
                <w:rFonts w:ascii="GHEA Grapalat" w:hAnsi="GHEA Grapalat" w:cs="Sylfaen"/>
                <w:b/>
                <w:sz w:val="12"/>
                <w:szCs w:val="16"/>
              </w:rPr>
              <w:t>116</w:t>
            </w:r>
          </w:p>
        </w:tc>
        <w:tc>
          <w:tcPr>
            <w:tcW w:w="1077" w:type="dxa"/>
            <w:gridSpan w:val="4"/>
            <w:vAlign w:val="center"/>
          </w:tcPr>
          <w:p w:rsidR="00223FE3" w:rsidRPr="007506FD" w:rsidRDefault="00A50B4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50B40">
              <w:rPr>
                <w:rFonts w:ascii="GHEA Grapalat" w:hAnsi="GHEA Grapalat"/>
                <w:sz w:val="12"/>
                <w:szCs w:val="16"/>
              </w:rPr>
              <w:t>&lt;&lt;Վագա-Ֆարմ&gt;&gt; ՍՊԸ</w:t>
            </w:r>
          </w:p>
        </w:tc>
        <w:tc>
          <w:tcPr>
            <w:tcW w:w="2523" w:type="dxa"/>
            <w:gridSpan w:val="9"/>
            <w:vAlign w:val="center"/>
          </w:tcPr>
          <w:p w:rsidR="00223FE3" w:rsidRPr="007506FD" w:rsidRDefault="00A50B40" w:rsidP="00A50B40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 w:cs="Arial Armenian"/>
                <w:b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sz w:val="12"/>
                <w:szCs w:val="12"/>
              </w:rPr>
              <w:t>բավարար</w:t>
            </w:r>
          </w:p>
        </w:tc>
        <w:tc>
          <w:tcPr>
            <w:tcW w:w="810" w:type="dxa"/>
            <w:gridSpan w:val="6"/>
            <w:vAlign w:val="center"/>
          </w:tcPr>
          <w:p w:rsidR="00223FE3" w:rsidRPr="00A50B40" w:rsidRDefault="00A50B40" w:rsidP="007506FD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բավարար</w:t>
            </w:r>
          </w:p>
        </w:tc>
        <w:tc>
          <w:tcPr>
            <w:tcW w:w="987" w:type="dxa"/>
            <w:gridSpan w:val="3"/>
            <w:vAlign w:val="center"/>
          </w:tcPr>
          <w:p w:rsidR="00223FE3" w:rsidRPr="00A50B40" w:rsidRDefault="00A50B40" w:rsidP="003253C1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անբավարար</w:t>
            </w:r>
          </w:p>
        </w:tc>
        <w:tc>
          <w:tcPr>
            <w:tcW w:w="731" w:type="dxa"/>
            <w:gridSpan w:val="4"/>
            <w:vAlign w:val="center"/>
          </w:tcPr>
          <w:p w:rsidR="00223FE3" w:rsidRPr="0002434E" w:rsidRDefault="00A50B40" w:rsidP="00A50B40">
            <w:pPr>
              <w:widowControl w:val="0"/>
              <w:jc w:val="center"/>
              <w:rPr>
                <w:rFonts w:ascii="GHEA Grapalat" w:hAnsi="GHEA Grapalat" w:cs="Arial Armenian"/>
                <w:b/>
                <w:sz w:val="16"/>
                <w:szCs w:val="16"/>
              </w:rPr>
            </w:pPr>
            <w:r>
              <w:rPr>
                <w:rFonts w:ascii="GHEA Grapalat" w:hAnsi="GHEA Grapalat" w:cs="Arial Armenian"/>
                <w:b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5"/>
            <w:vAlign w:val="center"/>
          </w:tcPr>
          <w:p w:rsidR="00223FE3" w:rsidRPr="0002434E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223FE3" w:rsidRPr="0002434E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5"/>
            <w:vAlign w:val="center"/>
          </w:tcPr>
          <w:p w:rsidR="00223FE3" w:rsidRPr="0002434E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vAlign w:val="center"/>
          </w:tcPr>
          <w:p w:rsidR="00223FE3" w:rsidRPr="0002434E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center"/>
          </w:tcPr>
          <w:p w:rsidR="00223FE3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 w:rsidRPr="00A50B40">
              <w:rPr>
                <w:rFonts w:ascii="GHEA Grapalat" w:hAnsi="GHEA Grapalat" w:cs="Sylfaen"/>
                <w:b/>
                <w:sz w:val="12"/>
                <w:szCs w:val="16"/>
              </w:rPr>
              <w:t>բավարար</w:t>
            </w:r>
          </w:p>
        </w:tc>
      </w:tr>
      <w:tr w:rsidR="00A50B40" w:rsidRPr="0002434E" w:rsidTr="00A50B40">
        <w:trPr>
          <w:gridAfter w:val="4"/>
          <w:wAfter w:w="4316" w:type="dxa"/>
        </w:trPr>
        <w:tc>
          <w:tcPr>
            <w:tcW w:w="629" w:type="dxa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 w:rsidRPr="00A50B40">
              <w:rPr>
                <w:rFonts w:ascii="GHEA Grapalat" w:hAnsi="GHEA Grapalat" w:cs="Sylfaen"/>
                <w:b/>
                <w:sz w:val="12"/>
                <w:szCs w:val="16"/>
              </w:rPr>
              <w:t>74,140</w:t>
            </w:r>
          </w:p>
        </w:tc>
        <w:tc>
          <w:tcPr>
            <w:tcW w:w="1077" w:type="dxa"/>
            <w:gridSpan w:val="4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6"/>
              </w:rPr>
              <w:t>&lt;&lt;ԱԼՖԱ-ՖԱՐՄ&gt;&gt; ՓԲ</w:t>
            </w:r>
            <w:r w:rsidRPr="00A50B40">
              <w:rPr>
                <w:rFonts w:ascii="GHEA Grapalat" w:hAnsi="GHEA Grapalat"/>
                <w:sz w:val="12"/>
                <w:szCs w:val="16"/>
              </w:rPr>
              <w:t>Ը</w:t>
            </w:r>
          </w:p>
        </w:tc>
        <w:tc>
          <w:tcPr>
            <w:tcW w:w="2523" w:type="dxa"/>
            <w:gridSpan w:val="9"/>
            <w:vAlign w:val="center"/>
          </w:tcPr>
          <w:p w:rsidR="00A50B40" w:rsidRPr="007506FD" w:rsidRDefault="00A50B40" w:rsidP="00C61B0B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 w:cs="Arial Armenian"/>
                <w:b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sz w:val="12"/>
                <w:szCs w:val="12"/>
              </w:rPr>
              <w:t>բավարար</w:t>
            </w:r>
          </w:p>
        </w:tc>
        <w:tc>
          <w:tcPr>
            <w:tcW w:w="810" w:type="dxa"/>
            <w:gridSpan w:val="6"/>
            <w:vAlign w:val="center"/>
          </w:tcPr>
          <w:p w:rsidR="00A50B40" w:rsidRPr="00A50B40" w:rsidRDefault="00A50B40" w:rsidP="00C61B0B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բավարար</w:t>
            </w:r>
          </w:p>
        </w:tc>
        <w:tc>
          <w:tcPr>
            <w:tcW w:w="987" w:type="dxa"/>
            <w:gridSpan w:val="3"/>
            <w:vAlign w:val="center"/>
          </w:tcPr>
          <w:p w:rsidR="00A50B40" w:rsidRPr="00A50B40" w:rsidRDefault="00A50B40" w:rsidP="00C61B0B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անբավարար</w:t>
            </w:r>
          </w:p>
        </w:tc>
        <w:tc>
          <w:tcPr>
            <w:tcW w:w="731" w:type="dxa"/>
            <w:gridSpan w:val="4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 w:cs="Arial Armenian"/>
                <w:b/>
                <w:sz w:val="16"/>
                <w:szCs w:val="16"/>
              </w:rPr>
            </w:pPr>
            <w:r>
              <w:rPr>
                <w:rFonts w:ascii="GHEA Grapalat" w:hAnsi="GHEA Grapalat" w:cs="Arial Armenian"/>
                <w:b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5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5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center"/>
          </w:tcPr>
          <w:p w:rsidR="00A50B40" w:rsidRPr="00A50B40" w:rsidRDefault="00A50B40" w:rsidP="00C61B0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 w:rsidRPr="00A50B40">
              <w:rPr>
                <w:rFonts w:ascii="GHEA Grapalat" w:hAnsi="GHEA Grapalat" w:cs="Sylfaen"/>
                <w:b/>
                <w:sz w:val="12"/>
                <w:szCs w:val="16"/>
              </w:rPr>
              <w:t>բավարար</w:t>
            </w:r>
          </w:p>
        </w:tc>
      </w:tr>
      <w:tr w:rsidR="00A50B40" w:rsidRPr="0002434E" w:rsidTr="00A50B40">
        <w:trPr>
          <w:gridAfter w:val="4"/>
          <w:wAfter w:w="4316" w:type="dxa"/>
        </w:trPr>
        <w:tc>
          <w:tcPr>
            <w:tcW w:w="629" w:type="dxa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>
              <w:rPr>
                <w:rFonts w:ascii="GHEA Grapalat" w:hAnsi="GHEA Grapalat" w:cs="Sylfaen"/>
                <w:b/>
                <w:sz w:val="12"/>
                <w:szCs w:val="16"/>
              </w:rPr>
              <w:t>135</w:t>
            </w:r>
          </w:p>
        </w:tc>
        <w:tc>
          <w:tcPr>
            <w:tcW w:w="1077" w:type="dxa"/>
            <w:gridSpan w:val="4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50B40">
              <w:rPr>
                <w:rFonts w:ascii="GHEA Grapalat" w:hAnsi="GHEA Grapalat"/>
                <w:sz w:val="12"/>
                <w:szCs w:val="16"/>
              </w:rPr>
              <w:t>&lt;&lt;Նատալի ֆարմ&gt;&gt; ՍՊԸ</w:t>
            </w:r>
          </w:p>
        </w:tc>
        <w:tc>
          <w:tcPr>
            <w:tcW w:w="2523" w:type="dxa"/>
            <w:gridSpan w:val="9"/>
            <w:vAlign w:val="center"/>
          </w:tcPr>
          <w:p w:rsidR="00A50B40" w:rsidRPr="007506FD" w:rsidRDefault="00A50B40" w:rsidP="00C61B0B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 w:cs="Arial Armenian"/>
                <w:b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sz w:val="12"/>
                <w:szCs w:val="12"/>
              </w:rPr>
              <w:t>բավարար</w:t>
            </w:r>
          </w:p>
        </w:tc>
        <w:tc>
          <w:tcPr>
            <w:tcW w:w="810" w:type="dxa"/>
            <w:gridSpan w:val="6"/>
            <w:vAlign w:val="center"/>
          </w:tcPr>
          <w:p w:rsidR="00A50B40" w:rsidRPr="00A50B40" w:rsidRDefault="00A50B40" w:rsidP="00C61B0B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բավարար</w:t>
            </w:r>
          </w:p>
        </w:tc>
        <w:tc>
          <w:tcPr>
            <w:tcW w:w="987" w:type="dxa"/>
            <w:gridSpan w:val="3"/>
            <w:vAlign w:val="center"/>
          </w:tcPr>
          <w:p w:rsidR="00A50B40" w:rsidRPr="00A50B40" w:rsidRDefault="00A50B40" w:rsidP="00C61B0B">
            <w:pPr>
              <w:widowControl w:val="0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անբավարար</w:t>
            </w:r>
          </w:p>
        </w:tc>
        <w:tc>
          <w:tcPr>
            <w:tcW w:w="731" w:type="dxa"/>
            <w:gridSpan w:val="4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 w:cs="Arial Armenian"/>
                <w:b/>
                <w:sz w:val="16"/>
                <w:szCs w:val="16"/>
              </w:rPr>
            </w:pPr>
            <w:r>
              <w:rPr>
                <w:rFonts w:ascii="GHEA Grapalat" w:hAnsi="GHEA Grapalat" w:cs="Arial Armenian"/>
                <w:b/>
                <w:sz w:val="16"/>
                <w:szCs w:val="16"/>
              </w:rPr>
              <w:t>-</w:t>
            </w:r>
          </w:p>
        </w:tc>
        <w:tc>
          <w:tcPr>
            <w:tcW w:w="906" w:type="dxa"/>
            <w:gridSpan w:val="5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5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vAlign w:val="center"/>
          </w:tcPr>
          <w:p w:rsidR="00A50B40" w:rsidRPr="0002434E" w:rsidRDefault="00A50B40" w:rsidP="00C61B0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810" w:type="dxa"/>
            <w:vAlign w:val="center"/>
          </w:tcPr>
          <w:p w:rsidR="00A50B40" w:rsidRPr="00A50B40" w:rsidRDefault="00A50B40" w:rsidP="00C61B0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 w:rsidRPr="00A50B40">
              <w:rPr>
                <w:rFonts w:ascii="GHEA Grapalat" w:hAnsi="GHEA Grapalat" w:cs="Sylfaen"/>
                <w:b/>
                <w:sz w:val="12"/>
                <w:szCs w:val="16"/>
              </w:rPr>
              <w:t>բավարար</w:t>
            </w:r>
          </w:p>
        </w:tc>
      </w:tr>
      <w:tr w:rsidR="00A50B40" w:rsidRPr="0002434E" w:rsidTr="00A50B40">
        <w:trPr>
          <w:gridAfter w:val="4"/>
          <w:wAfter w:w="4316" w:type="dxa"/>
        </w:trPr>
        <w:tc>
          <w:tcPr>
            <w:tcW w:w="629" w:type="dxa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</w:p>
        </w:tc>
        <w:tc>
          <w:tcPr>
            <w:tcW w:w="1077" w:type="dxa"/>
            <w:gridSpan w:val="4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50B40">
              <w:rPr>
                <w:rFonts w:ascii="GHEA Grapalat" w:hAnsi="GHEA Grapalat"/>
                <w:sz w:val="12"/>
                <w:szCs w:val="16"/>
              </w:rPr>
              <w:t>«Ֆայր Պրո» ՍՊԸ</w:t>
            </w:r>
          </w:p>
        </w:tc>
        <w:tc>
          <w:tcPr>
            <w:tcW w:w="2523" w:type="dxa"/>
            <w:gridSpan w:val="9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Arial Armenian"/>
                <w:sz w:val="12"/>
                <w:szCs w:val="16"/>
              </w:rPr>
            </w:pPr>
            <w:r w:rsidRPr="00A50B40">
              <w:rPr>
                <w:rFonts w:ascii="GHEA Grapalat" w:hAnsi="GHEA Grapalat" w:cs="Arial Armenian"/>
                <w:sz w:val="12"/>
                <w:szCs w:val="16"/>
              </w:rPr>
              <w:t>անբավարար</w:t>
            </w:r>
          </w:p>
        </w:tc>
        <w:tc>
          <w:tcPr>
            <w:tcW w:w="810" w:type="dxa"/>
            <w:gridSpan w:val="6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Arial Armenian"/>
                <w:b/>
                <w:sz w:val="12"/>
                <w:szCs w:val="16"/>
              </w:rPr>
            </w:pPr>
            <w:r>
              <w:rPr>
                <w:rFonts w:ascii="GHEA Grapalat" w:hAnsi="GHEA Grapalat" w:cs="Arial Armenian"/>
                <w:b/>
                <w:sz w:val="12"/>
                <w:szCs w:val="16"/>
              </w:rPr>
              <w:t>-</w:t>
            </w:r>
          </w:p>
        </w:tc>
        <w:tc>
          <w:tcPr>
            <w:tcW w:w="987" w:type="dxa"/>
            <w:gridSpan w:val="3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Arial Armenian"/>
                <w:b/>
                <w:sz w:val="12"/>
                <w:szCs w:val="16"/>
              </w:rPr>
            </w:pPr>
            <w:r>
              <w:rPr>
                <w:rFonts w:ascii="GHEA Grapalat" w:hAnsi="GHEA Grapalat" w:cs="Arial Armenian"/>
                <w:b/>
                <w:sz w:val="12"/>
                <w:szCs w:val="16"/>
              </w:rPr>
              <w:t>-</w:t>
            </w:r>
          </w:p>
        </w:tc>
        <w:tc>
          <w:tcPr>
            <w:tcW w:w="731" w:type="dxa"/>
            <w:gridSpan w:val="4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Arial Armenian"/>
                <w:b/>
                <w:sz w:val="12"/>
                <w:szCs w:val="16"/>
              </w:rPr>
            </w:pPr>
            <w:r>
              <w:rPr>
                <w:rFonts w:ascii="GHEA Grapalat" w:hAnsi="GHEA Grapalat" w:cs="Arial Armenian"/>
                <w:b/>
                <w:sz w:val="12"/>
                <w:szCs w:val="16"/>
              </w:rPr>
              <w:t>-</w:t>
            </w:r>
          </w:p>
        </w:tc>
        <w:tc>
          <w:tcPr>
            <w:tcW w:w="906" w:type="dxa"/>
            <w:gridSpan w:val="5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6"/>
              </w:rPr>
            </w:pPr>
            <w:r>
              <w:rPr>
                <w:rFonts w:ascii="GHEA Grapalat" w:hAnsi="GHEA Grapalat"/>
                <w:b/>
                <w:sz w:val="12"/>
                <w:szCs w:val="16"/>
              </w:rPr>
              <w:t>-</w:t>
            </w:r>
          </w:p>
        </w:tc>
        <w:tc>
          <w:tcPr>
            <w:tcW w:w="903" w:type="dxa"/>
            <w:gridSpan w:val="2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>
              <w:rPr>
                <w:rFonts w:ascii="GHEA Grapalat" w:hAnsi="GHEA Grapalat" w:cs="Sylfaen"/>
                <w:b/>
                <w:sz w:val="12"/>
                <w:szCs w:val="16"/>
              </w:rPr>
              <w:t>-</w:t>
            </w:r>
          </w:p>
        </w:tc>
        <w:tc>
          <w:tcPr>
            <w:tcW w:w="721" w:type="dxa"/>
            <w:gridSpan w:val="5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6"/>
              </w:rPr>
            </w:pPr>
            <w:r>
              <w:rPr>
                <w:rFonts w:ascii="GHEA Grapalat" w:hAnsi="GHEA Grapalat"/>
                <w:b/>
                <w:sz w:val="12"/>
                <w:szCs w:val="16"/>
              </w:rPr>
              <w:t>-</w:t>
            </w:r>
          </w:p>
        </w:tc>
        <w:tc>
          <w:tcPr>
            <w:tcW w:w="703" w:type="dxa"/>
            <w:gridSpan w:val="3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6"/>
              </w:rPr>
            </w:pPr>
            <w:r>
              <w:rPr>
                <w:rFonts w:ascii="GHEA Grapalat" w:hAnsi="GHEA Grapalat"/>
                <w:b/>
                <w:sz w:val="12"/>
                <w:szCs w:val="16"/>
              </w:rPr>
              <w:t>-</w:t>
            </w:r>
          </w:p>
        </w:tc>
        <w:tc>
          <w:tcPr>
            <w:tcW w:w="810" w:type="dxa"/>
            <w:vAlign w:val="center"/>
          </w:tcPr>
          <w:p w:rsidR="00A50B40" w:rsidRPr="00A50B40" w:rsidRDefault="00A50B40" w:rsidP="00A50B4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6"/>
              </w:rPr>
            </w:pPr>
            <w:r>
              <w:rPr>
                <w:rFonts w:ascii="GHEA Grapalat" w:hAnsi="GHEA Grapalat" w:cs="Sylfaen"/>
                <w:b/>
                <w:sz w:val="12"/>
                <w:szCs w:val="16"/>
              </w:rPr>
              <w:t>-</w:t>
            </w:r>
          </w:p>
        </w:tc>
      </w:tr>
      <w:tr w:rsidR="00A50B40" w:rsidRPr="007354F2" w:rsidTr="00F26269">
        <w:trPr>
          <w:gridAfter w:val="4"/>
          <w:wAfter w:w="4316" w:type="dxa"/>
          <w:trHeight w:val="344"/>
        </w:trPr>
        <w:tc>
          <w:tcPr>
            <w:tcW w:w="2403" w:type="dxa"/>
            <w:gridSpan w:val="7"/>
            <w:vAlign w:val="center"/>
          </w:tcPr>
          <w:p w:rsidR="00A50B40" w:rsidRPr="0002434E" w:rsidRDefault="00A50B40" w:rsidP="00BD2C2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97" w:type="dxa"/>
            <w:gridSpan w:val="36"/>
            <w:vAlign w:val="center"/>
          </w:tcPr>
          <w:p w:rsidR="00A50B40" w:rsidRPr="00095F51" w:rsidRDefault="00A50B40" w:rsidP="00A50B40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02434E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02434E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A50B40" w:rsidRPr="007354F2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7354F2" w:rsidRDefault="00A50B40" w:rsidP="00BD2C2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</w:tc>
      </w:tr>
      <w:tr w:rsidR="00A50B40" w:rsidRPr="0002434E" w:rsidTr="00F26269">
        <w:trPr>
          <w:gridAfter w:val="4"/>
          <w:wAfter w:w="4316" w:type="dxa"/>
        </w:trPr>
        <w:tc>
          <w:tcPr>
            <w:tcW w:w="900" w:type="dxa"/>
            <w:gridSpan w:val="3"/>
            <w:vMerge w:val="restart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413" w:type="dxa"/>
            <w:gridSpan w:val="37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02434E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A50B40" w:rsidRPr="0002434E" w:rsidTr="00F26269">
        <w:trPr>
          <w:gridAfter w:val="4"/>
          <w:wAfter w:w="4316" w:type="dxa"/>
          <w:trHeight w:val="237"/>
        </w:trPr>
        <w:tc>
          <w:tcPr>
            <w:tcW w:w="900" w:type="dxa"/>
            <w:gridSpan w:val="3"/>
            <w:vMerge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 w:val="restart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27" w:type="dxa"/>
            <w:gridSpan w:val="6"/>
            <w:vMerge w:val="restart"/>
            <w:vAlign w:val="center"/>
          </w:tcPr>
          <w:p w:rsidR="00A50B40" w:rsidRPr="002653B9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653B9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vAlign w:val="center"/>
          </w:tcPr>
          <w:p w:rsidR="00A50B40" w:rsidRPr="002653B9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653B9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882" w:type="dxa"/>
            <w:gridSpan w:val="4"/>
            <w:vMerge w:val="restart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61" w:type="dxa"/>
            <w:gridSpan w:val="12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A50B40" w:rsidRPr="0002434E" w:rsidTr="00F26269">
        <w:trPr>
          <w:gridAfter w:val="4"/>
          <w:wAfter w:w="4316" w:type="dxa"/>
          <w:trHeight w:val="238"/>
        </w:trPr>
        <w:tc>
          <w:tcPr>
            <w:tcW w:w="900" w:type="dxa"/>
            <w:gridSpan w:val="3"/>
            <w:vMerge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2" w:type="dxa"/>
            <w:gridSpan w:val="4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2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A50B40" w:rsidRPr="0002434E" w:rsidTr="00F26269">
        <w:trPr>
          <w:gridAfter w:val="4"/>
          <w:wAfter w:w="4316" w:type="dxa"/>
          <w:trHeight w:val="263"/>
        </w:trPr>
        <w:tc>
          <w:tcPr>
            <w:tcW w:w="900" w:type="dxa"/>
            <w:gridSpan w:val="3"/>
            <w:vMerge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09" w:type="dxa"/>
            <w:gridSpan w:val="9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6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2" w:type="dxa"/>
            <w:gridSpan w:val="4"/>
            <w:vMerge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22" w:type="dxa"/>
            <w:gridSpan w:val="7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</w:p>
        </w:tc>
        <w:tc>
          <w:tcPr>
            <w:tcW w:w="1839" w:type="dxa"/>
            <w:gridSpan w:val="5"/>
            <w:vAlign w:val="center"/>
          </w:tcPr>
          <w:p w:rsidR="00A50B40" w:rsidRPr="0002434E" w:rsidRDefault="00A50B40" w:rsidP="00BD2C2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A50B40" w:rsidRPr="007F0F01" w:rsidTr="002F392E">
        <w:trPr>
          <w:gridAfter w:val="4"/>
          <w:wAfter w:w="4316" w:type="dxa"/>
          <w:trHeight w:val="19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36, 56, 57, 90, 123, 126, 144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&lt;&lt;Լիկվոր&gt;&gt; ՓԲԸ</w:t>
            </w:r>
          </w:p>
        </w:tc>
        <w:tc>
          <w:tcPr>
            <w:tcW w:w="2109" w:type="dxa"/>
            <w:gridSpan w:val="9"/>
            <w:vAlign w:val="center"/>
          </w:tcPr>
          <w:p w:rsidR="00A50B40" w:rsidRDefault="00A50B40" w:rsidP="007D29F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ՔԶԲԿ-14/2-ՇՀԱՊՁԲ-11/4-1</w:t>
            </w:r>
          </w:p>
        </w:tc>
        <w:tc>
          <w:tcPr>
            <w:tcW w:w="1127" w:type="dxa"/>
            <w:gridSpan w:val="6"/>
            <w:vAlign w:val="center"/>
          </w:tcPr>
          <w:p w:rsidR="00A50B40" w:rsidRPr="002F392E" w:rsidRDefault="002F392E" w:rsidP="002F392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A50B40" w:rsidRDefault="00A50B40" w:rsidP="0005529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A50B40" w:rsidRPr="005273F9" w:rsidRDefault="00A50B40" w:rsidP="00BD2C2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A50B40" w:rsidRPr="005273F9" w:rsidRDefault="00A50B40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A50B40" w:rsidRPr="00F83C8E" w:rsidRDefault="00A50B40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1001A">
              <w:rPr>
                <w:rFonts w:ascii="GHEA Grapalat" w:hAnsi="GHEA Grapalat"/>
                <w:sz w:val="12"/>
                <w:szCs w:val="12"/>
              </w:rPr>
              <w:t>3 819 120</w:t>
            </w:r>
          </w:p>
        </w:tc>
      </w:tr>
      <w:tr w:rsidR="00A50B40" w:rsidRPr="007F0F01" w:rsidTr="002F392E">
        <w:trPr>
          <w:gridAfter w:val="4"/>
          <w:wAfter w:w="4316" w:type="dxa"/>
          <w:trHeight w:val="19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20, 38, 39, 45, 64, 81, 85, 97, 109, 124, 130</w:t>
            </w:r>
            <w:r w:rsidRPr="00FA2B9E">
              <w:rPr>
                <w:rFonts w:ascii="GHEA Grapalat" w:hAnsi="GHEA Grapalat" w:cs="Sylfaen"/>
                <w:szCs w:val="24"/>
              </w:rPr>
              <w:t xml:space="preserve">  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E0655D" w:rsidRDefault="00A50B40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«Վագա ֆարմ» ՍՊԸ</w:t>
            </w:r>
          </w:p>
        </w:tc>
        <w:tc>
          <w:tcPr>
            <w:tcW w:w="2109" w:type="dxa"/>
            <w:gridSpan w:val="9"/>
            <w:vAlign w:val="center"/>
          </w:tcPr>
          <w:p w:rsidR="00A50B40" w:rsidRPr="005273F9" w:rsidRDefault="00A50B40" w:rsidP="007D29F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127" w:type="dxa"/>
            <w:gridSpan w:val="6"/>
            <w:vAlign w:val="center"/>
          </w:tcPr>
          <w:p w:rsidR="00A50B40" w:rsidRPr="002F392E" w:rsidRDefault="002F392E" w:rsidP="002F392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A50B40" w:rsidRDefault="00A50B40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A50B40" w:rsidRPr="005273F9" w:rsidRDefault="00A50B40" w:rsidP="00BD2C2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A50B40" w:rsidRPr="005273F9" w:rsidRDefault="00A50B40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A50B40" w:rsidRPr="00D14DD4" w:rsidRDefault="00A50B40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1 227 660</w:t>
            </w:r>
          </w:p>
        </w:tc>
      </w:tr>
      <w:tr w:rsidR="00A50B40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A50B40" w:rsidRPr="0028484C" w:rsidRDefault="00A50B40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134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«Տոնուս-Լես» ՍՊԸ</w:t>
            </w:r>
          </w:p>
        </w:tc>
        <w:tc>
          <w:tcPr>
            <w:tcW w:w="2109" w:type="dxa"/>
            <w:gridSpan w:val="9"/>
            <w:vAlign w:val="center"/>
          </w:tcPr>
          <w:p w:rsidR="00A50B40" w:rsidRPr="005273F9" w:rsidRDefault="00A50B40" w:rsidP="007D29F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3</w:t>
            </w:r>
          </w:p>
        </w:tc>
        <w:tc>
          <w:tcPr>
            <w:tcW w:w="1127" w:type="dxa"/>
            <w:gridSpan w:val="6"/>
            <w:vAlign w:val="center"/>
          </w:tcPr>
          <w:p w:rsidR="00A50B40" w:rsidRPr="002F392E" w:rsidRDefault="002F392E" w:rsidP="002F392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F392E">
              <w:rPr>
                <w:rFonts w:ascii="GHEA Grapalat" w:hAnsi="GHEA Grapalat"/>
                <w:sz w:val="12"/>
                <w:szCs w:val="12"/>
              </w:rPr>
              <w:t>25.03.2014</w:t>
            </w:r>
          </w:p>
        </w:tc>
        <w:tc>
          <w:tcPr>
            <w:tcW w:w="1134" w:type="dxa"/>
            <w:gridSpan w:val="6"/>
            <w:vAlign w:val="center"/>
          </w:tcPr>
          <w:p w:rsidR="00A50B40" w:rsidRDefault="00A50B40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A50B40" w:rsidRPr="005273F9" w:rsidRDefault="00A50B40" w:rsidP="005D20A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A50B40" w:rsidRPr="005273F9" w:rsidRDefault="00A50B40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A50B40" w:rsidRPr="00F83C8E" w:rsidRDefault="00A50B40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25 360</w:t>
            </w:r>
          </w:p>
        </w:tc>
      </w:tr>
      <w:tr w:rsidR="00A50B40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A50B40" w:rsidRPr="0028484C" w:rsidRDefault="00A50B40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78, 113, 127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«Ֆարմ Թրաստ» ՍՊԸ</w:t>
            </w:r>
          </w:p>
        </w:tc>
        <w:tc>
          <w:tcPr>
            <w:tcW w:w="2109" w:type="dxa"/>
            <w:gridSpan w:val="9"/>
            <w:vAlign w:val="center"/>
          </w:tcPr>
          <w:p w:rsidR="00A50B40" w:rsidRPr="005273F9" w:rsidRDefault="00A50B40" w:rsidP="007D29F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4</w:t>
            </w:r>
          </w:p>
        </w:tc>
        <w:tc>
          <w:tcPr>
            <w:tcW w:w="1127" w:type="dxa"/>
            <w:gridSpan w:val="6"/>
            <w:vAlign w:val="center"/>
          </w:tcPr>
          <w:p w:rsidR="00A50B40" w:rsidRPr="002F392E" w:rsidRDefault="002F392E" w:rsidP="002F392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2F392E">
              <w:rPr>
                <w:rFonts w:ascii="GHEA Grapalat" w:hAnsi="GHEA Grapalat"/>
                <w:sz w:val="12"/>
                <w:szCs w:val="12"/>
              </w:rPr>
              <w:t>24.03.2014</w:t>
            </w:r>
          </w:p>
        </w:tc>
        <w:tc>
          <w:tcPr>
            <w:tcW w:w="1134" w:type="dxa"/>
            <w:gridSpan w:val="6"/>
            <w:vAlign w:val="center"/>
          </w:tcPr>
          <w:p w:rsidR="00A50B40" w:rsidRDefault="00A50B40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A50B40" w:rsidRPr="005273F9" w:rsidRDefault="00A50B40" w:rsidP="005D20A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A50B40" w:rsidRPr="00465D02" w:rsidRDefault="00A50B40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A50B40" w:rsidRPr="00465D02" w:rsidRDefault="00A50B40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850 608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28484C" w:rsidRDefault="002F392E" w:rsidP="00E0655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35, 44, 50, 60, 101, 103, 125, 146-149, 153, 154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«ԱԼՖԱ-ՖԱՐՄ» ՓԲԸ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5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5D20A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4 100 892</w:t>
            </w:r>
          </w:p>
        </w:tc>
      </w:tr>
      <w:tr w:rsidR="002F392E" w:rsidRPr="00F83C8E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43182">
              <w:rPr>
                <w:rFonts w:ascii="GHEA Grapalat" w:hAnsi="GHEA Grapalat"/>
                <w:sz w:val="12"/>
                <w:szCs w:val="12"/>
              </w:rPr>
              <w:t>1, 3, 18, 142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«Կոտայք»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6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5D20A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F83C8E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27 620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A55B6">
              <w:rPr>
                <w:rFonts w:ascii="GHEA Grapalat" w:hAnsi="GHEA Grapalat"/>
                <w:sz w:val="12"/>
                <w:szCs w:val="12"/>
              </w:rPr>
              <w:t>71, 75, 77, 104, 129, 137, 139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«Արմֆարմ»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7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44031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1 381 086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28484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80479">
              <w:rPr>
                <w:rFonts w:ascii="GHEA Grapalat" w:hAnsi="GHEA Grapalat"/>
                <w:sz w:val="12"/>
                <w:szCs w:val="12"/>
              </w:rPr>
              <w:t>58,116, 150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«Ագաթա Ֆարմ»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8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722 760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80479">
              <w:rPr>
                <w:rFonts w:ascii="GHEA Grapalat" w:hAnsi="GHEA Grapalat"/>
                <w:sz w:val="12"/>
                <w:szCs w:val="12"/>
              </w:rPr>
              <w:t>32, 49, 138, 145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«Արֆարմացիա» ՓԲԸ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9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6 514 940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52732">
              <w:rPr>
                <w:rFonts w:ascii="GHEA Grapalat" w:hAnsi="GHEA Grapalat"/>
                <w:sz w:val="12"/>
                <w:szCs w:val="12"/>
              </w:rPr>
              <w:t>4-6, 8-11, 13, 15-17, 19, 21, 23, 25, 29-31, 33, 37, 40-43, 46-48, 51-53, 55, 61, 63, 65, 68, 69, 72, 73, 74, 76, 80, 83, 84, 87, 91-93, 102, 106-109, 114, 115, 118, 120-122, 128, 131, 136, 141, 143, 152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«Նատալի Ֆարմ»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</w:t>
            </w:r>
            <w:r>
              <w:rPr>
                <w:rFonts w:ascii="GHEA Grapalat" w:hAnsi="GHEA Grapalat"/>
                <w:sz w:val="12"/>
                <w:szCs w:val="12"/>
              </w:rPr>
              <w:t>10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40D65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856F68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12 426 920.1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D3014">
              <w:rPr>
                <w:rFonts w:ascii="GHEA Grapalat" w:hAnsi="GHEA Grapalat"/>
                <w:sz w:val="12"/>
                <w:szCs w:val="12"/>
              </w:rPr>
              <w:t xml:space="preserve">12, 24, 26-28, 54, 79, 82, 86, 88, </w:t>
            </w:r>
            <w:r w:rsidRPr="00ED3014">
              <w:rPr>
                <w:rFonts w:ascii="GHEA Grapalat" w:hAnsi="GHEA Grapalat"/>
                <w:sz w:val="12"/>
                <w:szCs w:val="12"/>
              </w:rPr>
              <w:lastRenderedPageBreak/>
              <w:t>94, 95, 96, 98-100, 110-112, 132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3C6F4E">
              <w:rPr>
                <w:rFonts w:ascii="GHEA Grapalat" w:hAnsi="GHEA Grapalat"/>
                <w:sz w:val="12"/>
                <w:szCs w:val="12"/>
              </w:rPr>
              <w:lastRenderedPageBreak/>
              <w:t>«Եվրոֆարմ»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ՔԶԲԿ-14/2-ՇՀԱՊՁԲ-11/4-1</w:t>
            </w:r>
            <w:r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50A51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5 875 926.96</w:t>
            </w:r>
          </w:p>
        </w:tc>
      </w:tr>
      <w:tr w:rsidR="002F392E" w:rsidRPr="007F0F01" w:rsidTr="002F392E">
        <w:trPr>
          <w:gridAfter w:val="4"/>
          <w:wAfter w:w="4316" w:type="dxa"/>
          <w:trHeight w:val="110"/>
        </w:trPr>
        <w:tc>
          <w:tcPr>
            <w:tcW w:w="900" w:type="dxa"/>
            <w:gridSpan w:val="3"/>
            <w:vAlign w:val="center"/>
          </w:tcPr>
          <w:p w:rsidR="002F392E" w:rsidRPr="005273F9" w:rsidRDefault="002F392E" w:rsidP="0031290F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7532B">
              <w:rPr>
                <w:rFonts w:ascii="GHEA Grapalat" w:hAnsi="GHEA Grapalat"/>
                <w:sz w:val="12"/>
                <w:szCs w:val="12"/>
              </w:rPr>
              <w:lastRenderedPageBreak/>
              <w:t>2, 7, 14, 34, 59, 62, 66, 67, 70, 89, 105, 117, 119, 133, 135, 140</w:t>
            </w:r>
          </w:p>
        </w:tc>
        <w:tc>
          <w:tcPr>
            <w:tcW w:w="1487" w:type="dxa"/>
            <w:gridSpan w:val="3"/>
            <w:vAlign w:val="center"/>
          </w:tcPr>
          <w:p w:rsidR="002F392E" w:rsidRPr="005273F9" w:rsidRDefault="002F392E" w:rsidP="00E0655D">
            <w:pPr>
              <w:rPr>
                <w:rFonts w:ascii="GHEA Grapalat" w:hAnsi="GHEA Grapalat"/>
                <w:sz w:val="12"/>
                <w:szCs w:val="12"/>
              </w:rPr>
            </w:pPr>
            <w:r w:rsidRPr="003C6F4E">
              <w:rPr>
                <w:rFonts w:ascii="GHEA Grapalat" w:hAnsi="GHEA Grapalat"/>
                <w:sz w:val="12"/>
                <w:szCs w:val="12"/>
              </w:rPr>
              <w:t>«Լամբրոն-Ֆարմիմպէքս» ՍՊԸ</w:t>
            </w:r>
          </w:p>
        </w:tc>
        <w:tc>
          <w:tcPr>
            <w:tcW w:w="2109" w:type="dxa"/>
            <w:gridSpan w:val="9"/>
            <w:vAlign w:val="center"/>
          </w:tcPr>
          <w:p w:rsidR="002F392E" w:rsidRPr="005273F9" w:rsidRDefault="002F392E" w:rsidP="007D29FE">
            <w:pPr>
              <w:jc w:val="center"/>
            </w:pPr>
            <w:r w:rsidRPr="00812623">
              <w:rPr>
                <w:rFonts w:ascii="GHEA Grapalat" w:hAnsi="GHEA Grapalat"/>
                <w:sz w:val="12"/>
                <w:szCs w:val="12"/>
              </w:rPr>
              <w:t>ՔԶԲԿ-14/2-ՇՀԱՊՁԲ-11/4-1</w:t>
            </w:r>
            <w:r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127" w:type="dxa"/>
            <w:gridSpan w:val="6"/>
            <w:vAlign w:val="center"/>
          </w:tcPr>
          <w:p w:rsidR="002F392E" w:rsidRPr="002F392E" w:rsidRDefault="002F392E" w:rsidP="002F392E">
            <w:pPr>
              <w:jc w:val="center"/>
            </w:pPr>
            <w:r w:rsidRPr="002F392E">
              <w:rPr>
                <w:rFonts w:ascii="GHEA Grapalat" w:hAnsi="GHEA Grapalat"/>
                <w:sz w:val="12"/>
                <w:szCs w:val="12"/>
              </w:rPr>
              <w:t>21.03.2014</w:t>
            </w:r>
          </w:p>
        </w:tc>
        <w:tc>
          <w:tcPr>
            <w:tcW w:w="1134" w:type="dxa"/>
            <w:gridSpan w:val="6"/>
            <w:vAlign w:val="center"/>
          </w:tcPr>
          <w:p w:rsidR="002F392E" w:rsidRDefault="002F392E" w:rsidP="00A50B40">
            <w:pPr>
              <w:jc w:val="center"/>
            </w:pPr>
            <w:r w:rsidRPr="00E50A51">
              <w:rPr>
                <w:rFonts w:ascii="GHEA Grapalat" w:hAnsi="GHEA Grapalat"/>
                <w:sz w:val="12"/>
                <w:szCs w:val="12"/>
              </w:rPr>
              <w:t>30.12.2014</w:t>
            </w:r>
          </w:p>
        </w:tc>
        <w:tc>
          <w:tcPr>
            <w:tcW w:w="882" w:type="dxa"/>
            <w:gridSpan w:val="4"/>
            <w:vAlign w:val="center"/>
          </w:tcPr>
          <w:p w:rsidR="002F392E" w:rsidRPr="005273F9" w:rsidRDefault="002F392E" w:rsidP="00DB3D0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-</w:t>
            </w:r>
          </w:p>
        </w:tc>
        <w:tc>
          <w:tcPr>
            <w:tcW w:w="1322" w:type="dxa"/>
            <w:gridSpan w:val="7"/>
            <w:vAlign w:val="center"/>
          </w:tcPr>
          <w:p w:rsidR="002F392E" w:rsidRPr="005273F9" w:rsidRDefault="002F392E" w:rsidP="00D84F8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839" w:type="dxa"/>
            <w:gridSpan w:val="5"/>
            <w:vAlign w:val="center"/>
          </w:tcPr>
          <w:p w:rsidR="002F392E" w:rsidRPr="00465D02" w:rsidRDefault="002F392E" w:rsidP="007D29FE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14DD4">
              <w:rPr>
                <w:rFonts w:ascii="GHEA Grapalat" w:hAnsi="GHEA Grapalat"/>
                <w:sz w:val="12"/>
                <w:szCs w:val="12"/>
              </w:rPr>
              <w:t>2 307 933</w:t>
            </w:r>
          </w:p>
        </w:tc>
      </w:tr>
      <w:tr w:rsidR="00A50B40" w:rsidRPr="0002434E" w:rsidTr="00F26269">
        <w:trPr>
          <w:gridAfter w:val="4"/>
          <w:wAfter w:w="4316" w:type="dxa"/>
          <w:trHeight w:val="150"/>
        </w:trPr>
        <w:tc>
          <w:tcPr>
            <w:tcW w:w="10800" w:type="dxa"/>
            <w:gridSpan w:val="43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Ընտրված մասնակցի (մասնակիցների) անվանումը և հասցեն</w:t>
            </w:r>
          </w:p>
        </w:tc>
      </w:tr>
      <w:tr w:rsidR="00A50B40" w:rsidRPr="0002434E" w:rsidTr="00F26269">
        <w:trPr>
          <w:gridAfter w:val="4"/>
          <w:wAfter w:w="4316" w:type="dxa"/>
          <w:trHeight w:val="125"/>
        </w:trPr>
        <w:tc>
          <w:tcPr>
            <w:tcW w:w="900" w:type="dxa"/>
            <w:gridSpan w:val="3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02434E" w:rsidRDefault="00A50B40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հասցե </w:t>
            </w:r>
          </w:p>
        </w:tc>
        <w:tc>
          <w:tcPr>
            <w:tcW w:w="2013" w:type="dxa"/>
            <w:gridSpan w:val="10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Էլ.-փ</w:t>
            </w:r>
            <w:r w:rsidRPr="0002434E">
              <w:rPr>
                <w:rFonts w:ascii="GHEA Grapalat" w:hAnsi="GHEA Grapalat"/>
                <w:b/>
                <w:sz w:val="16"/>
                <w:szCs w:val="16"/>
              </w:rPr>
              <w:t>ոստ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881" w:type="dxa"/>
            <w:gridSpan w:val="6"/>
            <w:vAlign w:val="center"/>
          </w:tcPr>
          <w:p w:rsidR="00A50B40" w:rsidRPr="0002434E" w:rsidRDefault="00A50B4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02434E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02434E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A50B40" w:rsidRPr="001116B4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485D5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36, 56, 57, 90, 123, 126, 144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485D57">
            <w:pPr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&lt;&lt;Լիկվոր&gt;&gt; ՓԲԸ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1B362D" w:rsidRDefault="00A50B40" w:rsidP="001B362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B362D">
              <w:rPr>
                <w:rFonts w:ascii="GHEA Grapalat" w:hAnsi="GHEA Grapalat" w:cs="Sylfaen"/>
                <w:sz w:val="12"/>
                <w:szCs w:val="12"/>
                <w:lang w:val="hy-AM"/>
              </w:rPr>
              <w:t>Ք. Երևան, Մարգարյան փ. 6</w:t>
            </w:r>
          </w:p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1B362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B362D">
              <w:rPr>
                <w:rFonts w:cs="Sylfaen"/>
                <w:sz w:val="12"/>
                <w:szCs w:val="12"/>
                <w:lang w:val="hy-AM"/>
              </w:rPr>
              <w:t>marketing@liqvor.com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1B362D" w:rsidRDefault="00A50B40" w:rsidP="001B362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B362D">
              <w:rPr>
                <w:rFonts w:ascii="GHEA Grapalat" w:hAnsi="GHEA Grapalat" w:cs="Sylfaen"/>
                <w:sz w:val="12"/>
                <w:szCs w:val="12"/>
                <w:lang w:val="hy-AM"/>
              </w:rPr>
              <w:t>«Ինեկոբանկ» ՓԲԸ</w:t>
            </w:r>
          </w:p>
          <w:p w:rsidR="00A50B40" w:rsidRPr="001B362D" w:rsidRDefault="00A50B40" w:rsidP="001B362D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B362D">
              <w:rPr>
                <w:rFonts w:ascii="GHEA Grapalat" w:hAnsi="GHEA Grapalat" w:cs="Sylfaen"/>
                <w:sz w:val="12"/>
                <w:szCs w:val="12"/>
                <w:lang w:val="hy-AM"/>
              </w:rPr>
              <w:t>Հ/Հ 2050022101151001</w:t>
            </w:r>
          </w:p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B362D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01201697</w:t>
            </w:r>
          </w:p>
        </w:tc>
      </w:tr>
      <w:tr w:rsidR="00A50B40" w:rsidRPr="001116B4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485D5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577CF5">
              <w:rPr>
                <w:rFonts w:ascii="GHEA Grapalat" w:hAnsi="GHEA Grapalat"/>
                <w:sz w:val="12"/>
                <w:szCs w:val="12"/>
              </w:rPr>
              <w:t>20, 38, 39, 45, 64, 81, 85, 97, 109, 124, 130</w:t>
            </w:r>
            <w:r w:rsidRPr="00FA2B9E">
              <w:rPr>
                <w:rFonts w:ascii="GHEA Grapalat" w:hAnsi="GHEA Grapalat" w:cs="Sylfaen"/>
                <w:szCs w:val="24"/>
              </w:rPr>
              <w:t xml:space="preserve">  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E0655D" w:rsidRDefault="00A50B40" w:rsidP="00485D57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«Վագա ֆարմ»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C38D1">
              <w:rPr>
                <w:rFonts w:ascii="GHEA Grapalat" w:hAnsi="GHEA Grapalat" w:cs="Sylfaen"/>
                <w:sz w:val="12"/>
                <w:szCs w:val="12"/>
                <w:lang w:val="hy-AM"/>
              </w:rPr>
              <w:t>ք. Երևան, Ֆիզկուլտուրնիկների փող. 8</w:t>
            </w:r>
          </w:p>
          <w:p w:rsidR="00A50B40" w:rsidRPr="00AC38D1" w:rsidRDefault="00A50B40" w:rsidP="005925BA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AC38D1" w:rsidRDefault="00A50B40" w:rsidP="005925BA">
            <w:pPr>
              <w:widowControl w:val="0"/>
              <w:jc w:val="center"/>
              <w:rPr>
                <w:rFonts w:cs="Sylfaen"/>
                <w:lang w:val="hy-AM"/>
              </w:rPr>
            </w:pPr>
            <w:r w:rsidRPr="00AC38D1">
              <w:rPr>
                <w:rFonts w:cs="Sylfaen"/>
                <w:sz w:val="12"/>
                <w:szCs w:val="12"/>
                <w:lang w:val="hy-AM"/>
              </w:rPr>
              <w:t>vagapharm@web.am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C38D1">
              <w:rPr>
                <w:rFonts w:ascii="GHEA Grapalat" w:hAnsi="GHEA Grapalat" w:cs="Sylfaen"/>
                <w:sz w:val="12"/>
                <w:szCs w:val="12"/>
                <w:lang w:val="hy-AM"/>
              </w:rPr>
              <w:t>«Հայէկոնոմբանկ» ԲԲԸ</w:t>
            </w:r>
          </w:p>
          <w:p w:rsidR="00A50B40" w:rsidRPr="00AC38D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C38D1">
              <w:rPr>
                <w:rFonts w:ascii="GHEA Grapalat" w:hAnsi="GHEA Grapalat" w:cs="Sylfaen"/>
                <w:sz w:val="12"/>
                <w:szCs w:val="12"/>
                <w:lang w:val="hy-AM"/>
              </w:rPr>
              <w:t>Հ/Հ 163008152163</w:t>
            </w:r>
          </w:p>
          <w:p w:rsidR="00A50B40" w:rsidRPr="00AC38D1" w:rsidRDefault="00A50B40" w:rsidP="005925BA">
            <w:pPr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AC38D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AC38D1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01536316</w:t>
            </w:r>
          </w:p>
        </w:tc>
      </w:tr>
      <w:tr w:rsidR="00A50B40" w:rsidRPr="000813CB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28484C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134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«Տոնուս-Լես»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  <w:lang w:val="hy-AM"/>
              </w:rPr>
              <w:t>Իրավ. հասցե` ք. Երևան, Երվանդ Քոչարի 1</w:t>
            </w:r>
          </w:p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  <w:lang w:val="hy-AM"/>
              </w:rPr>
              <w:t>Գործ. հասցե` ք. Երևան, Վարշավյան 2/1</w:t>
            </w:r>
          </w:p>
          <w:p w:rsidR="00A50B40" w:rsidRPr="000813CB" w:rsidRDefault="00A50B40" w:rsidP="00E64748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0813CB" w:rsidRDefault="0023785F" w:rsidP="00E64748">
            <w:pPr>
              <w:widowControl w:val="0"/>
              <w:jc w:val="center"/>
              <w:rPr>
                <w:rFonts w:cs="Sylfaen"/>
                <w:lang w:val="hy-AM"/>
              </w:rPr>
            </w:pPr>
            <w:hyperlink r:id="rId7" w:history="1">
              <w:r w:rsidR="00A50B40" w:rsidRPr="000813CB">
                <w:rPr>
                  <w:rFonts w:cs="Sylfaen"/>
                  <w:sz w:val="12"/>
                  <w:szCs w:val="12"/>
                  <w:lang w:val="hy-AM"/>
                </w:rPr>
                <w:t>info@tonusles.am</w:t>
              </w:r>
            </w:hyperlink>
          </w:p>
        </w:tc>
        <w:tc>
          <w:tcPr>
            <w:tcW w:w="1984" w:type="dxa"/>
            <w:gridSpan w:val="9"/>
            <w:vAlign w:val="center"/>
          </w:tcPr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  <w:lang w:val="hy-AM"/>
              </w:rPr>
              <w:t>«Ինեկոբանկ» ՓԲԸ</w:t>
            </w:r>
          </w:p>
          <w:p w:rsidR="00A50B40" w:rsidRPr="000813CB" w:rsidRDefault="00A50B40" w:rsidP="000813CB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  <w:lang w:val="hy-AM"/>
              </w:rPr>
              <w:t>Հ/Հ 2050022046961001</w:t>
            </w:r>
          </w:p>
        </w:tc>
        <w:tc>
          <w:tcPr>
            <w:tcW w:w="1881" w:type="dxa"/>
            <w:gridSpan w:val="6"/>
            <w:vAlign w:val="center"/>
          </w:tcPr>
          <w:p w:rsidR="00A50B40" w:rsidRPr="000813CB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00064506</w:t>
            </w:r>
          </w:p>
        </w:tc>
      </w:tr>
      <w:tr w:rsidR="00A50B40" w:rsidRPr="00841D4D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28484C" w:rsidRDefault="00A50B40" w:rsidP="00485D5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78, 113, 127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485D57">
            <w:pPr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«Ֆարմ Թրաստ»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E77D54" w:rsidRDefault="00A50B40" w:rsidP="00841D4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41D4D">
              <w:rPr>
                <w:rFonts w:ascii="GHEA Grapalat" w:hAnsi="GHEA Grapalat" w:cs="Sylfaen"/>
                <w:sz w:val="12"/>
                <w:szCs w:val="12"/>
                <w:lang w:val="hy-AM"/>
              </w:rPr>
              <w:t>ք. Երևան, Մամիկոնյանց 48, ս. 101</w:t>
            </w:r>
          </w:p>
        </w:tc>
        <w:tc>
          <w:tcPr>
            <w:tcW w:w="2013" w:type="dxa"/>
            <w:gridSpan w:val="10"/>
            <w:vAlign w:val="center"/>
          </w:tcPr>
          <w:p w:rsidR="00A50B40" w:rsidRPr="00841D4D" w:rsidRDefault="0023785F" w:rsidP="00841D4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hyperlink r:id="rId8" w:history="1">
              <w:r w:rsidR="00A50B40" w:rsidRPr="00841D4D">
                <w:rPr>
                  <w:rFonts w:cs="Sylfaen"/>
                  <w:sz w:val="12"/>
                  <w:szCs w:val="12"/>
                  <w:lang w:val="hy-AM"/>
                </w:rPr>
                <w:t>albaghyan@mail.ru</w:t>
              </w:r>
            </w:hyperlink>
          </w:p>
        </w:tc>
        <w:tc>
          <w:tcPr>
            <w:tcW w:w="1984" w:type="dxa"/>
            <w:gridSpan w:val="9"/>
            <w:vAlign w:val="center"/>
          </w:tcPr>
          <w:p w:rsidR="00A50B40" w:rsidRPr="00841D4D" w:rsidRDefault="00A50B40" w:rsidP="00841D4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41D4D">
              <w:rPr>
                <w:rFonts w:ascii="GHEA Grapalat" w:hAnsi="GHEA Grapalat" w:cs="Sylfaen"/>
                <w:sz w:val="12"/>
                <w:szCs w:val="12"/>
                <w:lang w:val="hy-AM"/>
              </w:rPr>
              <w:t>«ՊորԿրեդիտ Բանկ» ՓԲԸ</w:t>
            </w:r>
          </w:p>
          <w:p w:rsidR="00A50B40" w:rsidRPr="00841D4D" w:rsidRDefault="00A50B40" w:rsidP="00841D4D">
            <w:pPr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41D4D">
              <w:rPr>
                <w:rFonts w:ascii="GHEA Grapalat" w:hAnsi="GHEA Grapalat" w:cs="Sylfaen"/>
                <w:sz w:val="12"/>
                <w:szCs w:val="12"/>
                <w:lang w:val="hy-AM"/>
              </w:rPr>
              <w:t>Հ/Հ 2530000627240010</w:t>
            </w:r>
          </w:p>
        </w:tc>
        <w:tc>
          <w:tcPr>
            <w:tcW w:w="1881" w:type="dxa"/>
            <w:gridSpan w:val="6"/>
            <w:vAlign w:val="center"/>
          </w:tcPr>
          <w:p w:rsidR="00A50B40" w:rsidRPr="00E77D54" w:rsidRDefault="00A50B40" w:rsidP="00841D4D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41D4D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00043772</w:t>
            </w:r>
          </w:p>
        </w:tc>
      </w:tr>
      <w:tr w:rsidR="00A50B40" w:rsidRPr="0030444F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28484C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7556D">
              <w:rPr>
                <w:rFonts w:ascii="GHEA Grapalat" w:hAnsi="GHEA Grapalat"/>
                <w:sz w:val="12"/>
                <w:szCs w:val="12"/>
              </w:rPr>
              <w:t>35, 44, 50, 60, 101, 103, 125, 146-149, 153, 154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5273F9">
              <w:rPr>
                <w:rFonts w:ascii="GHEA Grapalat" w:hAnsi="GHEA Grapalat"/>
                <w:sz w:val="12"/>
                <w:szCs w:val="12"/>
              </w:rPr>
              <w:t>«ԱԼՖԱ-ՖԱՐՄ» ՓԲԸ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2C589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716889">
              <w:rPr>
                <w:rFonts w:ascii="GHEA Grapalat" w:hAnsi="GHEA Grapalat" w:cs="Sylfaen"/>
                <w:sz w:val="12"/>
                <w:szCs w:val="12"/>
              </w:rPr>
              <w:t>Ք. Երևան, Շիրազի 1/68</w:t>
            </w:r>
          </w:p>
        </w:tc>
        <w:tc>
          <w:tcPr>
            <w:tcW w:w="2013" w:type="dxa"/>
            <w:gridSpan w:val="10"/>
            <w:vAlign w:val="center"/>
          </w:tcPr>
          <w:p w:rsidR="00A50B40" w:rsidRPr="002C5891" w:rsidRDefault="0023785F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hyperlink r:id="rId9" w:history="1">
              <w:r w:rsidR="00A50B40" w:rsidRPr="002C5891">
                <w:rPr>
                  <w:rFonts w:cs="Sylfaen"/>
                  <w:sz w:val="12"/>
                  <w:szCs w:val="12"/>
                </w:rPr>
                <w:t>artak.keshishyan@alfapharm.am</w:t>
              </w:r>
            </w:hyperlink>
          </w:p>
        </w:tc>
        <w:tc>
          <w:tcPr>
            <w:tcW w:w="1984" w:type="dxa"/>
            <w:gridSpan w:val="9"/>
            <w:vAlign w:val="center"/>
          </w:tcPr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«Զարգացման Հայկական Բանկ» ԲԲԸ</w:t>
            </w:r>
          </w:p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Հ/Հ 1810052114443312</w:t>
            </w:r>
          </w:p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ՀՎՀՀ 05507136</w:t>
            </w:r>
          </w:p>
        </w:tc>
      </w:tr>
      <w:tr w:rsidR="00A50B40" w:rsidRPr="000813CB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43182">
              <w:rPr>
                <w:rFonts w:ascii="GHEA Grapalat" w:hAnsi="GHEA Grapalat"/>
                <w:sz w:val="12"/>
                <w:szCs w:val="12"/>
              </w:rPr>
              <w:t>1, 3, 18, 142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«Կոտայք»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</w:rPr>
              <w:t>ք. Աբովյան, 3-րդ մ/շրջ, Հատիսի 10ա</w:t>
            </w:r>
          </w:p>
          <w:p w:rsidR="00A50B40" w:rsidRPr="000813CB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0813CB" w:rsidRDefault="0023785F" w:rsidP="00E64748">
            <w:pPr>
              <w:widowControl w:val="0"/>
              <w:jc w:val="center"/>
              <w:rPr>
                <w:rFonts w:cs="Sylfaen"/>
              </w:rPr>
            </w:pPr>
            <w:hyperlink r:id="rId10" w:history="1">
              <w:r w:rsidR="00A50B40" w:rsidRPr="000813CB">
                <w:rPr>
                  <w:rFonts w:cs="Sylfaen"/>
                  <w:sz w:val="12"/>
                  <w:szCs w:val="12"/>
                </w:rPr>
                <w:t>narpharm@mail.ru</w:t>
              </w:r>
            </w:hyperlink>
            <w:r w:rsidR="00A50B40" w:rsidRPr="000813CB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</w:rPr>
              <w:t>«Արդշինինվեստբանկ» ՓԲԸ Աբովյան մ/ճ</w:t>
            </w:r>
          </w:p>
          <w:p w:rsidR="00A50B40" w:rsidRPr="000813CB" w:rsidRDefault="00A50B40" w:rsidP="000813C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</w:rPr>
              <w:t>Հ/Հ 247100021945</w:t>
            </w:r>
          </w:p>
          <w:p w:rsidR="00A50B40" w:rsidRPr="000813CB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0813CB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0813CB">
              <w:rPr>
                <w:rFonts w:ascii="GHEA Grapalat" w:hAnsi="GHEA Grapalat" w:cs="Sylfaen"/>
                <w:sz w:val="12"/>
                <w:szCs w:val="12"/>
              </w:rPr>
              <w:t>ՀՎՀՀ 03501408</w:t>
            </w:r>
          </w:p>
        </w:tc>
      </w:tr>
      <w:tr w:rsidR="00A50B40" w:rsidRPr="0037027A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4A55B6">
              <w:rPr>
                <w:rFonts w:ascii="GHEA Grapalat" w:hAnsi="GHEA Grapalat"/>
                <w:sz w:val="12"/>
                <w:szCs w:val="12"/>
              </w:rPr>
              <w:t>71, 75, 77, 104, 129, 137, 139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«Արմֆարմ»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37027A" w:rsidRDefault="00A50B40" w:rsidP="0037027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7027A">
              <w:rPr>
                <w:rFonts w:ascii="GHEA Grapalat" w:hAnsi="GHEA Grapalat" w:cs="Sylfaen"/>
                <w:sz w:val="12"/>
                <w:szCs w:val="12"/>
              </w:rPr>
              <w:t>ք. Երևան, Շինարարների 8, բն. 1</w:t>
            </w:r>
          </w:p>
          <w:p w:rsidR="00A50B40" w:rsidRPr="0037027A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37027A" w:rsidRDefault="00A50B40" w:rsidP="00E64748">
            <w:pPr>
              <w:widowControl w:val="0"/>
              <w:jc w:val="center"/>
              <w:rPr>
                <w:rFonts w:cs="Sylfaen"/>
              </w:rPr>
            </w:pPr>
            <w:r w:rsidRPr="0037027A">
              <w:rPr>
                <w:rFonts w:ascii="GHEA Grapalat" w:hAnsi="GHEA Grapalat" w:cs="Sylfaen"/>
                <w:sz w:val="12"/>
                <w:szCs w:val="12"/>
              </w:rPr>
              <w:t>info@armfarm.com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37027A" w:rsidRDefault="00A50B40" w:rsidP="0037027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7027A">
              <w:rPr>
                <w:rFonts w:ascii="GHEA Grapalat" w:hAnsi="GHEA Grapalat" w:cs="Sylfaen"/>
                <w:sz w:val="12"/>
                <w:szCs w:val="12"/>
              </w:rPr>
              <w:t xml:space="preserve">«Հայկական Զարգացման Բանկ» ԲԲԸ </w:t>
            </w:r>
          </w:p>
          <w:p w:rsidR="00A50B40" w:rsidRPr="0037027A" w:rsidRDefault="00A50B40" w:rsidP="0037027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7027A">
              <w:rPr>
                <w:rFonts w:ascii="GHEA Grapalat" w:hAnsi="GHEA Grapalat" w:cs="Sylfaen"/>
                <w:sz w:val="12"/>
                <w:szCs w:val="12"/>
              </w:rPr>
              <w:t>Հ/Հ 1810052034583312</w:t>
            </w:r>
          </w:p>
          <w:p w:rsidR="00A50B40" w:rsidRPr="0037027A" w:rsidRDefault="00A50B40" w:rsidP="00E6474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37027A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7027A">
              <w:rPr>
                <w:rFonts w:ascii="GHEA Grapalat" w:hAnsi="GHEA Grapalat" w:cs="Sylfaen"/>
                <w:sz w:val="12"/>
                <w:szCs w:val="12"/>
              </w:rPr>
              <w:t>ՀՎՀՀ 01526098</w:t>
            </w:r>
          </w:p>
        </w:tc>
      </w:tr>
      <w:tr w:rsidR="00A50B40" w:rsidRPr="00B5535C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80479">
              <w:rPr>
                <w:rFonts w:ascii="GHEA Grapalat" w:hAnsi="GHEA Grapalat"/>
                <w:sz w:val="12"/>
                <w:szCs w:val="12"/>
              </w:rPr>
              <w:t>58,116, 150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«Ագաթա Ֆարմ»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986598" w:rsidRDefault="00A50B40" w:rsidP="0098659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86598">
              <w:rPr>
                <w:rFonts w:ascii="GHEA Grapalat" w:hAnsi="GHEA Grapalat" w:cs="Sylfaen"/>
                <w:sz w:val="12"/>
                <w:szCs w:val="12"/>
              </w:rPr>
              <w:t>ք. Երևան, Տիգրան Մեծ 71, 1/4 շինություն</w:t>
            </w:r>
          </w:p>
          <w:p w:rsidR="00A50B40" w:rsidRPr="00986598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986598" w:rsidRDefault="00A50B40" w:rsidP="00E64748">
            <w:pPr>
              <w:widowControl w:val="0"/>
              <w:jc w:val="center"/>
              <w:rPr>
                <w:rFonts w:cs="Sylfaen"/>
              </w:rPr>
            </w:pPr>
            <w:r w:rsidRPr="00986598">
              <w:rPr>
                <w:rFonts w:ascii="GHEA Grapalat" w:hAnsi="GHEA Grapalat" w:cs="Sylfaen"/>
                <w:sz w:val="12"/>
                <w:szCs w:val="12"/>
              </w:rPr>
              <w:t>agatafarm@shh.gnumner.am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986598" w:rsidRDefault="00A50B40" w:rsidP="0098659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86598">
              <w:rPr>
                <w:rFonts w:ascii="GHEA Grapalat" w:hAnsi="GHEA Grapalat" w:cs="Sylfaen"/>
                <w:sz w:val="12"/>
                <w:szCs w:val="12"/>
              </w:rPr>
              <w:t>«ԱԿԲԱ-ԿՐԵԴԻՏ ԱԳՐԻԿՈԼ բանկ» ՓԲԸ Արաբկիր մ/ճ</w:t>
            </w:r>
          </w:p>
          <w:p w:rsidR="00A50B40" w:rsidRPr="00986598" w:rsidRDefault="00A50B40" w:rsidP="0098659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86598">
              <w:rPr>
                <w:rFonts w:ascii="GHEA Grapalat" w:hAnsi="GHEA Grapalat" w:cs="Sylfaen"/>
                <w:sz w:val="12"/>
                <w:szCs w:val="12"/>
              </w:rPr>
              <w:t>Հ/Հ 220310120971-000</w:t>
            </w:r>
          </w:p>
          <w:p w:rsidR="00A50B40" w:rsidRPr="00986598" w:rsidRDefault="00A50B40" w:rsidP="00E64748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986598" w:rsidRDefault="00A50B40" w:rsidP="00E6474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86598">
              <w:rPr>
                <w:rFonts w:ascii="GHEA Grapalat" w:hAnsi="GHEA Grapalat" w:cs="Sylfaen"/>
                <w:sz w:val="12"/>
                <w:szCs w:val="12"/>
              </w:rPr>
              <w:t>ՀՎՀՀ 01828355</w:t>
            </w:r>
          </w:p>
        </w:tc>
      </w:tr>
      <w:tr w:rsidR="00A50B40" w:rsidRPr="00B5535C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80479">
              <w:rPr>
                <w:rFonts w:ascii="GHEA Grapalat" w:hAnsi="GHEA Grapalat"/>
                <w:sz w:val="12"/>
                <w:szCs w:val="12"/>
              </w:rPr>
              <w:t>32, 49, 138, 145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«Արֆարմացիա» ՓԲԸ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2C589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ք. Երևան, Պուշկինի 56</w:t>
            </w:r>
          </w:p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2C5891" w:rsidRDefault="00A50B40" w:rsidP="005925BA">
            <w:pPr>
              <w:widowControl w:val="0"/>
              <w:jc w:val="center"/>
              <w:rPr>
                <w:rFonts w:cs="Sylfaen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 xml:space="preserve">arpharm.armenia@yahoo.com 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2C589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«Հայէկոնոմբանկ» ԲԲԸ</w:t>
            </w:r>
          </w:p>
          <w:p w:rsidR="00A50B40" w:rsidRPr="002C589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Հ/Հ 163008100220</w:t>
            </w:r>
          </w:p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2C589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C5891">
              <w:rPr>
                <w:rFonts w:ascii="GHEA Grapalat" w:hAnsi="GHEA Grapalat" w:cs="Sylfaen"/>
                <w:sz w:val="12"/>
                <w:szCs w:val="12"/>
              </w:rPr>
              <w:t>ՀՎՀՀ 02505735</w:t>
            </w:r>
          </w:p>
        </w:tc>
      </w:tr>
      <w:tr w:rsidR="00A50B40" w:rsidRPr="003405B1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52732">
              <w:rPr>
                <w:rFonts w:ascii="GHEA Grapalat" w:hAnsi="GHEA Grapalat"/>
                <w:sz w:val="12"/>
                <w:szCs w:val="12"/>
              </w:rPr>
              <w:t>4-6, 8-11, 13, 15-17, 19, 21, 23, 25, 29-31, 33, 37, 40-43, 46-48, 51-53, 55, 61, 63, 65, 68, 69, 72, 73, 74, 76, 80, 83, 84, 87, 91-93, 102, 106-109, 114, 115, 118, 120-122, 128, 131, 136, 141, 143, 152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8D7717">
              <w:rPr>
                <w:rFonts w:ascii="GHEA Grapalat" w:hAnsi="GHEA Grapalat"/>
                <w:sz w:val="12"/>
                <w:szCs w:val="12"/>
              </w:rPr>
              <w:t>«Նատալի Ֆարմ»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1F6DA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F6DA1">
              <w:rPr>
                <w:rFonts w:ascii="GHEA Grapalat" w:hAnsi="GHEA Grapalat" w:cs="Sylfaen"/>
                <w:sz w:val="12"/>
                <w:szCs w:val="12"/>
                <w:lang w:val="hy-AM"/>
              </w:rPr>
              <w:t>ք. Երևան, Տիչինա 3-րդ նրբ., 2/2</w:t>
            </w:r>
          </w:p>
          <w:p w:rsidR="00A50B40" w:rsidRPr="001F6DA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  <w:p w:rsidR="00A50B40" w:rsidRPr="001F6DA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1F6DA1" w:rsidRDefault="00A50B40" w:rsidP="005925BA">
            <w:pPr>
              <w:widowControl w:val="0"/>
              <w:jc w:val="center"/>
              <w:rPr>
                <w:rFonts w:cs="Sylfaen"/>
                <w:lang w:val="hy-AM"/>
              </w:rPr>
            </w:pPr>
            <w:r w:rsidRPr="001F6DA1">
              <w:rPr>
                <w:rFonts w:ascii="GHEA Grapalat" w:hAnsi="GHEA Grapalat" w:cs="Sylfaen"/>
                <w:sz w:val="12"/>
                <w:szCs w:val="12"/>
                <w:lang w:val="hy-AM"/>
              </w:rPr>
              <w:t>natalipharm@bk.ru</w:t>
            </w:r>
          </w:p>
        </w:tc>
        <w:tc>
          <w:tcPr>
            <w:tcW w:w="1984" w:type="dxa"/>
            <w:gridSpan w:val="9"/>
            <w:vAlign w:val="center"/>
          </w:tcPr>
          <w:p w:rsidR="00A50B40" w:rsidRPr="001F6DA1" w:rsidRDefault="00A50B40" w:rsidP="005925B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F6DA1">
              <w:rPr>
                <w:rFonts w:ascii="GHEA Grapalat" w:hAnsi="GHEA Grapalat" w:cs="Sylfaen"/>
                <w:sz w:val="12"/>
                <w:szCs w:val="12"/>
                <w:lang w:val="hy-AM"/>
              </w:rPr>
              <w:t>«Ամերիաբանկ» ՓԲԸ</w:t>
            </w:r>
          </w:p>
          <w:p w:rsidR="00A50B40" w:rsidRPr="001F6DA1" w:rsidRDefault="00A50B40" w:rsidP="005925BA">
            <w:pPr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F6DA1">
              <w:rPr>
                <w:rFonts w:ascii="GHEA Grapalat" w:hAnsi="GHEA Grapalat" w:cs="Sylfaen"/>
                <w:sz w:val="12"/>
                <w:szCs w:val="12"/>
                <w:lang w:val="hy-AM"/>
              </w:rPr>
              <w:t>Հ/Հ 1570005065330100</w:t>
            </w:r>
          </w:p>
        </w:tc>
        <w:tc>
          <w:tcPr>
            <w:tcW w:w="1881" w:type="dxa"/>
            <w:gridSpan w:val="6"/>
            <w:vAlign w:val="center"/>
          </w:tcPr>
          <w:p w:rsidR="00A50B40" w:rsidRPr="001F6DA1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1F6DA1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01222567</w:t>
            </w:r>
          </w:p>
        </w:tc>
      </w:tr>
      <w:tr w:rsidR="00A50B40" w:rsidRPr="00B5535C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D3014">
              <w:rPr>
                <w:rFonts w:ascii="GHEA Grapalat" w:hAnsi="GHEA Grapalat"/>
                <w:sz w:val="12"/>
                <w:szCs w:val="12"/>
              </w:rPr>
              <w:t>12, 24, 26-28, 54, 79, 82, 86, 88, 94, 95, 96, 98-100, 110-112, 132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E64748" w:rsidRDefault="00A50B40" w:rsidP="005925BA">
            <w:pPr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af-ZA"/>
              </w:rPr>
              <w:t>&lt;&lt;Եվրոֆարմ&gt;&gt;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ք</w:t>
            </w:r>
            <w:r w:rsidRPr="00E64748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. </w:t>
            </w: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Երևան</w:t>
            </w:r>
            <w:r w:rsidRPr="00E64748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Ամիրյան</w:t>
            </w:r>
            <w:r w:rsidRPr="00E64748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փ</w:t>
            </w:r>
            <w:r w:rsidRPr="00E64748">
              <w:rPr>
                <w:rFonts w:ascii="GHEA Grapalat" w:hAnsi="GHEA Grapalat" w:cs="Times Armenian"/>
                <w:sz w:val="12"/>
                <w:szCs w:val="12"/>
                <w:lang w:val="pt-BR"/>
              </w:rPr>
              <w:t>. 18/1</w:t>
            </w:r>
            <w:r w:rsidRPr="00E64748">
              <w:rPr>
                <w:rFonts w:ascii="GHEA Grapalat" w:hAnsi="GHEA Grapalat" w:cs="Sylfaen"/>
                <w:sz w:val="12"/>
                <w:szCs w:val="12"/>
                <w:lang w:val="pt-BR"/>
              </w:rPr>
              <w:t>ա</w:t>
            </w:r>
          </w:p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af-ZA"/>
              </w:rPr>
            </w:pPr>
          </w:p>
        </w:tc>
        <w:tc>
          <w:tcPr>
            <w:tcW w:w="2013" w:type="dxa"/>
            <w:gridSpan w:val="10"/>
            <w:vAlign w:val="center"/>
          </w:tcPr>
          <w:p w:rsidR="00A50B40" w:rsidRPr="008455A8" w:rsidRDefault="0023785F" w:rsidP="005925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hyperlink r:id="rId11" w:history="1">
              <w:r w:rsidR="00A50B40" w:rsidRPr="008455A8">
                <w:rPr>
                  <w:rStyle w:val="Hyperlink"/>
                  <w:rFonts w:ascii="GHEA Grapalat" w:hAnsi="GHEA Grapalat"/>
                  <w:color w:val="auto"/>
                  <w:sz w:val="12"/>
                  <w:szCs w:val="12"/>
                  <w:u w:val="none"/>
                  <w:lang w:val="pt-BR"/>
                </w:rPr>
                <w:t>europharmarmenia@yahoo.com</w:t>
              </w:r>
            </w:hyperlink>
          </w:p>
          <w:p w:rsidR="00A50B40" w:rsidRPr="00E64748" w:rsidRDefault="00A50B40" w:rsidP="005925BA">
            <w:pPr>
              <w:widowControl w:val="0"/>
              <w:jc w:val="center"/>
              <w:rPr>
                <w:rStyle w:val="Hyperlink"/>
                <w:rFonts w:ascii="GHEA Grapalat" w:hAnsi="GHEA Grapalat"/>
                <w:color w:val="auto"/>
                <w:sz w:val="12"/>
                <w:szCs w:val="12"/>
                <w:lang w:val="pt-BR"/>
              </w:rPr>
            </w:pPr>
          </w:p>
        </w:tc>
        <w:tc>
          <w:tcPr>
            <w:tcW w:w="1984" w:type="dxa"/>
            <w:gridSpan w:val="9"/>
            <w:vAlign w:val="center"/>
          </w:tcPr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«Էյջ Էս Բի Սի բանկ Հայաստան» ՓԲԸ</w:t>
            </w:r>
          </w:p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Հ/Հ 001-172501-001</w:t>
            </w:r>
          </w:p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  <w:tc>
          <w:tcPr>
            <w:tcW w:w="1881" w:type="dxa"/>
            <w:gridSpan w:val="6"/>
            <w:vAlign w:val="center"/>
          </w:tcPr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E64748">
              <w:rPr>
                <w:rFonts w:ascii="GHEA Grapalat" w:hAnsi="GHEA Grapalat"/>
                <w:sz w:val="12"/>
                <w:szCs w:val="12"/>
                <w:lang w:val="pt-BR"/>
              </w:rPr>
              <w:t>ՀՎՀՀ 02563667</w:t>
            </w:r>
          </w:p>
          <w:p w:rsidR="00A50B40" w:rsidRPr="00E64748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</w:p>
        </w:tc>
      </w:tr>
      <w:tr w:rsidR="00A50B40" w:rsidRPr="00E64748" w:rsidTr="00F26269">
        <w:trPr>
          <w:gridAfter w:val="4"/>
          <w:wAfter w:w="4316" w:type="dxa"/>
          <w:trHeight w:val="556"/>
        </w:trPr>
        <w:tc>
          <w:tcPr>
            <w:tcW w:w="900" w:type="dxa"/>
            <w:gridSpan w:val="3"/>
            <w:vAlign w:val="center"/>
          </w:tcPr>
          <w:p w:rsidR="00A50B40" w:rsidRPr="005273F9" w:rsidRDefault="00A50B40" w:rsidP="005925BA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7532B">
              <w:rPr>
                <w:rFonts w:ascii="GHEA Grapalat" w:hAnsi="GHEA Grapalat"/>
                <w:sz w:val="12"/>
                <w:szCs w:val="12"/>
              </w:rPr>
              <w:t>2, 7, 14, 34, 59, 62, 66, 67, 70, 89, 105, 117, 119, 133, 135, 140</w:t>
            </w:r>
          </w:p>
        </w:tc>
        <w:tc>
          <w:tcPr>
            <w:tcW w:w="1487" w:type="dxa"/>
            <w:gridSpan w:val="3"/>
            <w:vAlign w:val="center"/>
          </w:tcPr>
          <w:p w:rsidR="00A50B40" w:rsidRPr="005273F9" w:rsidRDefault="00A50B40" w:rsidP="005925BA">
            <w:pPr>
              <w:rPr>
                <w:rFonts w:ascii="GHEA Grapalat" w:hAnsi="GHEA Grapalat"/>
                <w:sz w:val="12"/>
                <w:szCs w:val="12"/>
              </w:rPr>
            </w:pPr>
            <w:r w:rsidRPr="003C6F4E">
              <w:rPr>
                <w:rFonts w:ascii="GHEA Grapalat" w:hAnsi="GHEA Grapalat"/>
                <w:sz w:val="12"/>
                <w:szCs w:val="12"/>
              </w:rPr>
              <w:t>«Լամբրոն-Ֆարմիմպէքս» ՍՊԸ</w:t>
            </w:r>
          </w:p>
        </w:tc>
        <w:tc>
          <w:tcPr>
            <w:tcW w:w="2535" w:type="dxa"/>
            <w:gridSpan w:val="12"/>
            <w:vAlign w:val="center"/>
          </w:tcPr>
          <w:p w:rsidR="00A50B40" w:rsidRPr="000C366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C366D">
              <w:rPr>
                <w:rFonts w:ascii="GHEA Grapalat" w:hAnsi="GHEA Grapalat" w:cs="Sylfaen"/>
                <w:sz w:val="12"/>
                <w:szCs w:val="12"/>
                <w:lang w:val="hy-AM"/>
              </w:rPr>
              <w:t>ք. Երևան, Վարդանանց 2 փակ, 4/20</w:t>
            </w:r>
          </w:p>
        </w:tc>
        <w:tc>
          <w:tcPr>
            <w:tcW w:w="2013" w:type="dxa"/>
            <w:gridSpan w:val="10"/>
            <w:vAlign w:val="center"/>
          </w:tcPr>
          <w:p w:rsidR="00A50B40" w:rsidRPr="000C366D" w:rsidRDefault="0023785F" w:rsidP="005925BA">
            <w:pPr>
              <w:widowControl w:val="0"/>
              <w:jc w:val="center"/>
              <w:rPr>
                <w:rFonts w:cs="Sylfaen"/>
                <w:lang w:val="hy-AM"/>
              </w:rPr>
            </w:pPr>
            <w:hyperlink r:id="rId12" w:history="1">
              <w:r w:rsidR="00A50B40" w:rsidRPr="000C366D">
                <w:rPr>
                  <w:rFonts w:cs="Sylfaen"/>
                  <w:sz w:val="12"/>
                  <w:szCs w:val="12"/>
                  <w:lang w:val="hy-AM"/>
                </w:rPr>
                <w:t>lambron@lambronpharm.am</w:t>
              </w:r>
            </w:hyperlink>
          </w:p>
        </w:tc>
        <w:tc>
          <w:tcPr>
            <w:tcW w:w="1984" w:type="dxa"/>
            <w:gridSpan w:val="9"/>
            <w:vAlign w:val="center"/>
          </w:tcPr>
          <w:p w:rsidR="00A50B40" w:rsidRPr="000C366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C366D">
              <w:rPr>
                <w:rFonts w:ascii="GHEA Grapalat" w:hAnsi="GHEA Grapalat" w:cs="Sylfaen"/>
                <w:sz w:val="12"/>
                <w:szCs w:val="12"/>
                <w:lang w:val="hy-AM"/>
              </w:rPr>
              <w:t>«Յունիբանկ» ՓԲԸ</w:t>
            </w:r>
          </w:p>
          <w:p w:rsidR="00A50B40" w:rsidRPr="000C366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C366D">
              <w:rPr>
                <w:rFonts w:ascii="GHEA Grapalat" w:hAnsi="GHEA Grapalat" w:cs="Sylfaen"/>
                <w:sz w:val="12"/>
                <w:szCs w:val="12"/>
                <w:lang w:val="hy-AM"/>
              </w:rPr>
              <w:t>Հ/Հ  24100101663300</w:t>
            </w:r>
          </w:p>
        </w:tc>
        <w:tc>
          <w:tcPr>
            <w:tcW w:w="1881" w:type="dxa"/>
            <w:gridSpan w:val="6"/>
            <w:vAlign w:val="center"/>
          </w:tcPr>
          <w:p w:rsidR="00A50B40" w:rsidRPr="000C366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0C366D">
              <w:rPr>
                <w:rFonts w:ascii="GHEA Grapalat" w:hAnsi="GHEA Grapalat" w:cs="Sylfaen"/>
                <w:sz w:val="12"/>
                <w:szCs w:val="12"/>
                <w:lang w:val="hy-AM"/>
              </w:rPr>
              <w:t>ՀՎՀՀ 02500036</w:t>
            </w:r>
          </w:p>
          <w:p w:rsidR="00A50B40" w:rsidRPr="000C366D" w:rsidRDefault="00A50B40" w:rsidP="005925BA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</w:tr>
      <w:tr w:rsidR="00A50B40" w:rsidRPr="00E64748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02434E" w:rsidRDefault="00A50B4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A50B40" w:rsidRPr="00B625DC" w:rsidTr="00F262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316" w:type="dxa"/>
          <w:trHeight w:val="200"/>
        </w:trPr>
        <w:tc>
          <w:tcPr>
            <w:tcW w:w="25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0B40" w:rsidRPr="0002434E" w:rsidRDefault="00A50B40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25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0B40" w:rsidRDefault="00A50B40" w:rsidP="00A808B1">
            <w:pPr>
              <w:rPr>
                <w:rFonts w:ascii="GHEA Grapalat" w:hAnsi="GHEA Grapalat" w:cs="Arial Armenian"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02434E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2434E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  <w:p w:rsidR="00A50B40" w:rsidRPr="00193543" w:rsidRDefault="00A50B40" w:rsidP="00193543">
            <w:pPr>
              <w:pStyle w:val="BodyText2"/>
              <w:ind w:firstLine="7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3543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 ՀՀ օրենքի 35-րդ հոդվածի 1-ին մասի 3-ին կետի համաձայն՝ 22 և 151 չափաբաժինները հայտարարել չկայացած՝ գնային առաջարկներ չեն ներկայացվել:</w:t>
            </w:r>
          </w:p>
          <w:p w:rsidR="00A50B40" w:rsidRPr="004D686E" w:rsidRDefault="00A50B40" w:rsidP="002D635F">
            <w:pPr>
              <w:pStyle w:val="BodyText2"/>
              <w:tabs>
                <w:tab w:val="left" w:pos="900"/>
              </w:tabs>
              <w:ind w:firstLine="405"/>
              <w:rPr>
                <w:sz w:val="16"/>
                <w:szCs w:val="16"/>
                <w:lang w:val="es-ES"/>
              </w:rPr>
            </w:pPr>
          </w:p>
        </w:tc>
      </w:tr>
      <w:tr w:rsidR="00A50B40" w:rsidRPr="00B625DC" w:rsidTr="00F26269">
        <w:trPr>
          <w:gridAfter w:val="4"/>
          <w:wAfter w:w="4316" w:type="dxa"/>
          <w:trHeight w:val="223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2043D1" w:rsidRDefault="00A50B40" w:rsidP="00B378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50B40" w:rsidRPr="002043D1" w:rsidRDefault="00A50B40" w:rsidP="00B378A8">
            <w:pPr>
              <w:widowControl w:val="0"/>
              <w:jc w:val="center"/>
              <w:rPr>
                <w:rFonts w:ascii="Calibri" w:hAnsi="Calibri" w:cs="Sylfaen"/>
                <w:b/>
                <w:sz w:val="16"/>
                <w:szCs w:val="16"/>
                <w:lang w:val="hy-AM"/>
              </w:rPr>
            </w:pPr>
          </w:p>
        </w:tc>
      </w:tr>
      <w:tr w:rsidR="00A50B40" w:rsidRPr="002F392E" w:rsidTr="00F26269">
        <w:trPr>
          <w:gridAfter w:val="4"/>
          <w:wAfter w:w="4316" w:type="dxa"/>
          <w:trHeight w:val="961"/>
        </w:trPr>
        <w:tc>
          <w:tcPr>
            <w:tcW w:w="2547" w:type="dxa"/>
            <w:gridSpan w:val="8"/>
          </w:tcPr>
          <w:p w:rsidR="00A50B40" w:rsidRPr="00A646E6" w:rsidRDefault="00A50B4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3" w:type="dxa"/>
            <w:gridSpan w:val="35"/>
          </w:tcPr>
          <w:p w:rsidR="00A50B40" w:rsidRPr="00A646E6" w:rsidRDefault="00A50B40" w:rsidP="0073725A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>§¶ÝáõÙÝ»ñÇ ³ç³ÏóÙ³Ý Ï»ÝïñáÝ¦ äà²Î-Ç Ñ»ï ¶²Î-</w:t>
            </w:r>
            <w:r w:rsidRPr="0002434E">
              <w:rPr>
                <w:rFonts w:ascii="Arial LatArm" w:hAnsi="Arial LatArm"/>
                <w:sz w:val="16"/>
                <w:szCs w:val="16"/>
                <w:lang w:val="de-DE"/>
              </w:rPr>
              <w:t>ÞÐ</w:t>
            </w:r>
            <w:r>
              <w:rPr>
                <w:rFonts w:ascii="Arial LatArm" w:hAnsi="Arial LatArm"/>
                <w:sz w:val="16"/>
                <w:szCs w:val="16"/>
                <w:lang w:val="de-DE"/>
              </w:rPr>
              <w:t>²äÒ´-11/4</w:t>
            </w:r>
            <w:r w:rsidRPr="0002434E">
              <w:rPr>
                <w:rFonts w:ascii="Arial LatArm" w:hAnsi="Arial LatArm"/>
                <w:sz w:val="16"/>
                <w:szCs w:val="16"/>
                <w:lang w:val="de-DE"/>
              </w:rPr>
              <w:t xml:space="preserve"> Í³ÍÏ³·ñáí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ßñç³Ý³Ï³ÛÇÝ Ñ³Ù³Ó³ÛÝ³·ñ»ñ ÏÝù³Í ·ÝÙ³Ý ÁÝÃ³ó³Ï³ñ·Ç µáÉáñ ÑÝ³ñ³íáñ Ù³ëÝ³ÏÇóÝ»ñÇÝ</w:t>
            </w:r>
            <w:r w:rsidRPr="0073725A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¨ ºñ¨³ÝÇ ù³Õ³ù³å»ï³ñ³Ý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 áõÕ³ñÏ</w:t>
            </w:r>
            <w:r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í»É »Ý </w:t>
            </w:r>
            <w:r w:rsidRPr="00A646E6">
              <w:rPr>
                <w:rFonts w:ascii="Arial LatArm" w:hAnsi="Arial LatArm" w:cs="Sylfaen"/>
                <w:sz w:val="16"/>
                <w:szCs w:val="16"/>
                <w:lang w:val="hy-AM"/>
              </w:rPr>
              <w:t>Ññ³í»ñ`</w:t>
            </w:r>
            <w:r w:rsidRPr="0002434E">
              <w:rPr>
                <w:rFonts w:ascii="Arial LatArm" w:hAnsi="Arial LatArm"/>
                <w:sz w:val="16"/>
                <w:szCs w:val="16"/>
                <w:lang w:val="es-ES"/>
              </w:rPr>
              <w:t>Í³Ýáõó³·</w:t>
            </w:r>
            <w:r w:rsidRPr="00A646E6">
              <w:rPr>
                <w:rFonts w:ascii="Sylfaen" w:hAnsi="Sylfaen"/>
                <w:sz w:val="16"/>
                <w:szCs w:val="16"/>
                <w:lang w:val="hy-AM"/>
              </w:rPr>
              <w:t>իրը</w:t>
            </w:r>
            <w:r w:rsidRPr="0002434E">
              <w:rPr>
                <w:rFonts w:ascii="Arial LatArm" w:hAnsi="Arial LatArm"/>
                <w:sz w:val="16"/>
                <w:szCs w:val="16"/>
                <w:lang w:val="es-ES"/>
              </w:rPr>
              <w:t>, å³ÛÙ³Ý³·ñÇ Ý³Ë³·ÇÍÁ ¨ Ù³ëÝ³ÏÇóÝ»ñÇ ÏáÕÙÇó Ý»ñÏ³Û³óí»ÉÇù ÷³ëï³ÃÕÃ»ñÇ ûñÇÝ³Ï»ÉÇ Ó¨»ñÁ</w:t>
            </w:r>
            <w:r>
              <w:rPr>
                <w:rFonts w:ascii="Arial LatArm" w:hAnsi="Arial LatArm"/>
                <w:sz w:val="16"/>
                <w:szCs w:val="16"/>
                <w:lang w:val="es-ES"/>
              </w:rPr>
              <w:t xml:space="preserve">: </w:t>
            </w:r>
          </w:p>
        </w:tc>
      </w:tr>
      <w:tr w:rsidR="00A50B40" w:rsidRPr="002F392E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A646E6" w:rsidRDefault="00A50B4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A50B40" w:rsidRPr="002F392E" w:rsidTr="00F26269">
        <w:trPr>
          <w:gridAfter w:val="4"/>
          <w:wAfter w:w="4316" w:type="dxa"/>
          <w:trHeight w:val="427"/>
        </w:trPr>
        <w:tc>
          <w:tcPr>
            <w:tcW w:w="2547" w:type="dxa"/>
            <w:gridSpan w:val="8"/>
            <w:vAlign w:val="center"/>
          </w:tcPr>
          <w:p w:rsidR="00A50B40" w:rsidRPr="00A646E6" w:rsidRDefault="00A50B4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02434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253" w:type="dxa"/>
            <w:gridSpan w:val="35"/>
            <w:vAlign w:val="center"/>
          </w:tcPr>
          <w:p w:rsidR="00A50B40" w:rsidRPr="00A646E6" w:rsidRDefault="00A50B4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0B40" w:rsidRPr="002F392E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A646E6" w:rsidRDefault="00A50B4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A50B40" w:rsidRPr="002F392E" w:rsidTr="00F26269">
        <w:trPr>
          <w:gridAfter w:val="4"/>
          <w:wAfter w:w="4316" w:type="dxa"/>
          <w:trHeight w:val="427"/>
        </w:trPr>
        <w:tc>
          <w:tcPr>
            <w:tcW w:w="2547" w:type="dxa"/>
            <w:gridSpan w:val="8"/>
            <w:vAlign w:val="center"/>
          </w:tcPr>
          <w:p w:rsidR="00A50B40" w:rsidRPr="00A646E6" w:rsidRDefault="00A50B4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ներկայացված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բողոքները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վերաբերյալ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կայացված</w:t>
            </w:r>
            <w:r w:rsidRPr="00A646E6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646E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8253" w:type="dxa"/>
            <w:gridSpan w:val="35"/>
            <w:vAlign w:val="center"/>
          </w:tcPr>
          <w:p w:rsidR="00A50B40" w:rsidRPr="00A646E6" w:rsidRDefault="00A50B4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A50B40" w:rsidRPr="002F392E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A646E6" w:rsidRDefault="00A50B4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A50B40" w:rsidRPr="0002434E" w:rsidTr="00F26269">
        <w:trPr>
          <w:gridAfter w:val="4"/>
          <w:wAfter w:w="4316" w:type="dxa"/>
          <w:trHeight w:val="427"/>
        </w:trPr>
        <w:tc>
          <w:tcPr>
            <w:tcW w:w="2547" w:type="dxa"/>
            <w:gridSpan w:val="8"/>
            <w:vAlign w:val="center"/>
          </w:tcPr>
          <w:p w:rsidR="00A50B40" w:rsidRPr="0002434E" w:rsidRDefault="00A50B4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253" w:type="dxa"/>
            <w:gridSpan w:val="35"/>
            <w:vAlign w:val="center"/>
          </w:tcPr>
          <w:p w:rsidR="00A50B40" w:rsidRPr="0002434E" w:rsidRDefault="00A50B4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A50B40" w:rsidRPr="0002434E" w:rsidTr="00F26269">
        <w:trPr>
          <w:gridAfter w:val="4"/>
          <w:wAfter w:w="4316" w:type="dxa"/>
          <w:trHeight w:val="288"/>
        </w:trPr>
        <w:tc>
          <w:tcPr>
            <w:tcW w:w="10800" w:type="dxa"/>
            <w:gridSpan w:val="43"/>
            <w:shd w:val="clear" w:color="auto" w:fill="99CCFF"/>
            <w:vAlign w:val="center"/>
          </w:tcPr>
          <w:p w:rsidR="00A50B40" w:rsidRPr="0002434E" w:rsidRDefault="00A50B4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50B40" w:rsidRPr="0002434E" w:rsidTr="00F26269">
        <w:trPr>
          <w:gridAfter w:val="4"/>
          <w:wAfter w:w="4316" w:type="dxa"/>
          <w:trHeight w:val="227"/>
        </w:trPr>
        <w:tc>
          <w:tcPr>
            <w:tcW w:w="10800" w:type="dxa"/>
            <w:gridSpan w:val="43"/>
            <w:vAlign w:val="center"/>
          </w:tcPr>
          <w:p w:rsidR="00A50B40" w:rsidRPr="0002434E" w:rsidRDefault="00A50B4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50B40" w:rsidRPr="0002434E" w:rsidTr="00F26269">
        <w:trPr>
          <w:gridAfter w:val="4"/>
          <w:wAfter w:w="4316" w:type="dxa"/>
          <w:trHeight w:val="47"/>
        </w:trPr>
        <w:tc>
          <w:tcPr>
            <w:tcW w:w="3100" w:type="dxa"/>
            <w:gridSpan w:val="10"/>
            <w:vAlign w:val="center"/>
          </w:tcPr>
          <w:p w:rsidR="00A50B40" w:rsidRPr="0002434E" w:rsidRDefault="00A50B4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2" w:type="dxa"/>
            <w:gridSpan w:val="19"/>
            <w:vAlign w:val="center"/>
          </w:tcPr>
          <w:p w:rsidR="00A50B40" w:rsidRPr="0002434E" w:rsidRDefault="00A50B4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718" w:type="dxa"/>
            <w:gridSpan w:val="14"/>
            <w:vAlign w:val="center"/>
          </w:tcPr>
          <w:p w:rsidR="00A50B40" w:rsidRPr="0002434E" w:rsidRDefault="00A50B4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2434E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A50B40" w:rsidRPr="0002434E" w:rsidTr="00F26269">
        <w:trPr>
          <w:gridAfter w:val="4"/>
          <w:wAfter w:w="4316" w:type="dxa"/>
          <w:trHeight w:val="47"/>
        </w:trPr>
        <w:tc>
          <w:tcPr>
            <w:tcW w:w="3100" w:type="dxa"/>
            <w:gridSpan w:val="10"/>
            <w:vAlign w:val="center"/>
          </w:tcPr>
          <w:p w:rsidR="00A50B40" w:rsidRPr="0002434E" w:rsidRDefault="00A50B4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Էդվարդ Գրիգորյան</w:t>
            </w:r>
          </w:p>
        </w:tc>
        <w:tc>
          <w:tcPr>
            <w:tcW w:w="3982" w:type="dxa"/>
            <w:gridSpan w:val="19"/>
            <w:vAlign w:val="center"/>
          </w:tcPr>
          <w:p w:rsidR="00A50B40" w:rsidRPr="0002434E" w:rsidRDefault="00A50B40" w:rsidP="003920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091 49 49 74</w:t>
            </w:r>
          </w:p>
        </w:tc>
        <w:tc>
          <w:tcPr>
            <w:tcW w:w="3718" w:type="dxa"/>
            <w:gridSpan w:val="14"/>
            <w:vAlign w:val="center"/>
          </w:tcPr>
          <w:p w:rsidR="00A50B40" w:rsidRPr="0073725A" w:rsidRDefault="00A50B40" w:rsidP="003920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/>
                <w:color w:val="0000FF"/>
                <w:sz w:val="20"/>
                <w:u w:val="single"/>
                <w:lang w:val="ru-RU"/>
              </w:rPr>
              <w:t>info@egprocurement.am</w:t>
            </w:r>
          </w:p>
        </w:tc>
      </w:tr>
    </w:tbl>
    <w:p w:rsidR="00223FE3" w:rsidRDefault="00223FE3" w:rsidP="00F65890">
      <w:pPr>
        <w:pStyle w:val="BodyTextIndent3"/>
        <w:ind w:firstLine="709"/>
        <w:rPr>
          <w:rFonts w:ascii="GHEA Grapalat" w:hAnsi="GHEA Grapalat" w:cs="Sylfaen"/>
          <w:b w:val="0"/>
          <w:i w:val="0"/>
          <w:sz w:val="16"/>
          <w:szCs w:val="16"/>
          <w:u w:val="none"/>
          <w:lang w:val="ru-RU"/>
        </w:rPr>
      </w:pPr>
    </w:p>
    <w:p w:rsidR="00223FE3" w:rsidRDefault="00223FE3" w:rsidP="00F65890">
      <w:pPr>
        <w:pStyle w:val="BodyTextIndent3"/>
        <w:ind w:firstLine="709"/>
        <w:rPr>
          <w:rFonts w:ascii="GHEA Grapalat" w:hAnsi="GHEA Grapalat" w:cs="Sylfaen"/>
          <w:sz w:val="20"/>
          <w:u w:val="none"/>
          <w:lang w:val="af-ZA"/>
        </w:rPr>
      </w:pPr>
    </w:p>
    <w:p w:rsidR="00223FE3" w:rsidRDefault="00223FE3" w:rsidP="00F65890">
      <w:pPr>
        <w:pStyle w:val="BodyTextIndent3"/>
        <w:ind w:firstLine="709"/>
        <w:rPr>
          <w:rFonts w:ascii="GHEA Grapalat" w:hAnsi="GHEA Grapalat" w:cs="Sylfaen"/>
          <w:sz w:val="20"/>
          <w:u w:val="none"/>
          <w:lang w:val="af-ZA"/>
        </w:rPr>
      </w:pPr>
    </w:p>
    <w:p w:rsidR="00223FE3" w:rsidRPr="00992FF7" w:rsidRDefault="00223FE3" w:rsidP="00F65890">
      <w:pPr>
        <w:pStyle w:val="BodyTextIndent3"/>
        <w:ind w:firstLine="709"/>
        <w:rPr>
          <w:rFonts w:ascii="GHEA Grapalat" w:hAnsi="GHEA Grapalat" w:cs="Sylfaen"/>
          <w:sz w:val="20"/>
          <w:lang w:val="af-ZA"/>
        </w:rPr>
      </w:pPr>
      <w:r w:rsidRPr="003D6D7B">
        <w:rPr>
          <w:rFonts w:ascii="GHEA Grapalat" w:hAnsi="GHEA Grapalat" w:cs="Sylfaen"/>
          <w:sz w:val="20"/>
          <w:u w:val="none"/>
          <w:lang w:val="af-ZA"/>
        </w:rPr>
        <w:t>Պատվիրատու</w:t>
      </w:r>
      <w:r w:rsidRPr="00983E23">
        <w:rPr>
          <w:rFonts w:ascii="GHEA Grapalat" w:hAnsi="GHEA Grapalat" w:cs="Sylfaen"/>
          <w:sz w:val="20"/>
          <w:u w:val="none"/>
          <w:lang w:val="af-ZA"/>
        </w:rPr>
        <w:t xml:space="preserve">`  </w:t>
      </w:r>
      <w:r w:rsidRPr="00992FF7">
        <w:rPr>
          <w:rFonts w:ascii="GHEA Grapalat" w:hAnsi="GHEA Grapalat" w:cs="Sylfaen"/>
          <w:sz w:val="20"/>
          <w:lang w:val="af-ZA"/>
        </w:rPr>
        <w:t>&lt;&lt;Քանաքեռ-Զեյթուն&gt;&gt; ԲԿ ՓԲԸ</w:t>
      </w:r>
    </w:p>
    <w:p w:rsidR="00223FE3" w:rsidRPr="00992FF7" w:rsidRDefault="00223FE3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</w:p>
    <w:sectPr w:rsidR="00223FE3" w:rsidRPr="00992FF7" w:rsidSect="00906B64">
      <w:footerReference w:type="even" r:id="rId13"/>
      <w:footerReference w:type="default" r:id="rId14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016" w:rsidRDefault="004F4016">
      <w:r>
        <w:separator/>
      </w:r>
    </w:p>
  </w:endnote>
  <w:endnote w:type="continuationSeparator" w:id="1">
    <w:p w:rsidR="004F4016" w:rsidRDefault="004F4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A5" w:rsidRDefault="0023785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6CA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6CA5" w:rsidRDefault="00996CA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A5" w:rsidRDefault="0023785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6C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392E">
      <w:rPr>
        <w:rStyle w:val="PageNumber"/>
        <w:noProof/>
      </w:rPr>
      <w:t>17</w:t>
    </w:r>
    <w:r>
      <w:rPr>
        <w:rStyle w:val="PageNumber"/>
      </w:rPr>
      <w:fldChar w:fldCharType="end"/>
    </w:r>
  </w:p>
  <w:p w:rsidR="00996CA5" w:rsidRDefault="00996CA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016" w:rsidRDefault="004F4016">
      <w:r>
        <w:separator/>
      </w:r>
    </w:p>
  </w:footnote>
  <w:footnote w:type="continuationSeparator" w:id="1">
    <w:p w:rsidR="004F4016" w:rsidRDefault="004F4016">
      <w:r>
        <w:continuationSeparator/>
      </w:r>
    </w:p>
  </w:footnote>
  <w:footnote w:id="2">
    <w:p w:rsidR="00996CA5" w:rsidRDefault="00996CA5">
      <w:pPr>
        <w:pStyle w:val="FootnoteText"/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996CA5" w:rsidRDefault="00996CA5" w:rsidP="0021312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96CA5" w:rsidRDefault="00996CA5" w:rsidP="0021312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96CA5" w:rsidRDefault="00996CA5">
      <w:pPr>
        <w:pStyle w:val="FootnoteText"/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96CA5" w:rsidRDefault="00996CA5" w:rsidP="004B2C83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96CA5" w:rsidRDefault="00996CA5" w:rsidP="00213125">
      <w:pPr>
        <w:pStyle w:val="FootnoteText"/>
        <w:jc w:val="both"/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96CA5" w:rsidRDefault="00996CA5" w:rsidP="0021312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96CA5" w:rsidRDefault="00996CA5" w:rsidP="0021312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96CA5" w:rsidRDefault="00996CA5" w:rsidP="0021312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96CA5" w:rsidRDefault="00996CA5" w:rsidP="00213125">
      <w:pPr>
        <w:pStyle w:val="FootnoteText"/>
        <w:jc w:val="both"/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078E4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96CA5" w:rsidRDefault="00996CA5" w:rsidP="006A5CF4">
      <w:pPr>
        <w:pStyle w:val="FootnoteText"/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EE6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cs="Times New Roman"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Times New Roman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C3278AE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3CCD5383"/>
    <w:multiLevelType w:val="hybridMultilevel"/>
    <w:tmpl w:val="1D525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4">
    <w:nsid w:val="652D4217"/>
    <w:multiLevelType w:val="hybridMultilevel"/>
    <w:tmpl w:val="4184FAAC"/>
    <w:lvl w:ilvl="0" w:tplc="0409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5"/>
  </w:num>
  <w:num w:numId="2">
    <w:abstractNumId w:val="29"/>
  </w:num>
  <w:num w:numId="3">
    <w:abstractNumId w:val="3"/>
  </w:num>
  <w:num w:numId="4">
    <w:abstractNumId w:val="23"/>
  </w:num>
  <w:num w:numId="5">
    <w:abstractNumId w:val="40"/>
  </w:num>
  <w:num w:numId="6">
    <w:abstractNumId w:val="21"/>
  </w:num>
  <w:num w:numId="7">
    <w:abstractNumId w:val="37"/>
  </w:num>
  <w:num w:numId="8">
    <w:abstractNumId w:val="7"/>
  </w:num>
  <w:num w:numId="9">
    <w:abstractNumId w:val="22"/>
  </w:num>
  <w:num w:numId="10">
    <w:abstractNumId w:val="16"/>
  </w:num>
  <w:num w:numId="11">
    <w:abstractNumId w:val="12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6"/>
  </w:num>
  <w:num w:numId="19">
    <w:abstractNumId w:val="32"/>
  </w:num>
  <w:num w:numId="20">
    <w:abstractNumId w:val="2"/>
  </w:num>
  <w:num w:numId="21">
    <w:abstractNumId w:val="27"/>
  </w:num>
  <w:num w:numId="22">
    <w:abstractNumId w:val="33"/>
  </w:num>
  <w:num w:numId="23">
    <w:abstractNumId w:val="8"/>
  </w:num>
  <w:num w:numId="24">
    <w:abstractNumId w:val="4"/>
  </w:num>
  <w:num w:numId="25">
    <w:abstractNumId w:val="39"/>
  </w:num>
  <w:num w:numId="26">
    <w:abstractNumId w:val="25"/>
  </w:num>
  <w:num w:numId="27">
    <w:abstractNumId w:val="10"/>
  </w:num>
  <w:num w:numId="28">
    <w:abstractNumId w:val="14"/>
  </w:num>
  <w:num w:numId="29">
    <w:abstractNumId w:val="38"/>
  </w:num>
  <w:num w:numId="30">
    <w:abstractNumId w:val="24"/>
  </w:num>
  <w:num w:numId="31">
    <w:abstractNumId w:val="24"/>
  </w:num>
  <w:num w:numId="32">
    <w:abstractNumId w:val="17"/>
  </w:num>
  <w:num w:numId="33">
    <w:abstractNumId w:val="41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19"/>
  </w:num>
  <w:num w:numId="40">
    <w:abstractNumId w:val="36"/>
  </w:num>
  <w:num w:numId="41">
    <w:abstractNumId w:val="34"/>
  </w:num>
  <w:num w:numId="42">
    <w:abstractNumId w:val="28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isplayBackgroundShape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109A"/>
    <w:rsid w:val="00002B43"/>
    <w:rsid w:val="00003FE1"/>
    <w:rsid w:val="000059C5"/>
    <w:rsid w:val="00006CB7"/>
    <w:rsid w:val="00012913"/>
    <w:rsid w:val="00016E15"/>
    <w:rsid w:val="00021229"/>
    <w:rsid w:val="0002313A"/>
    <w:rsid w:val="0002434E"/>
    <w:rsid w:val="000257C3"/>
    <w:rsid w:val="00025EFB"/>
    <w:rsid w:val="000263E2"/>
    <w:rsid w:val="00027904"/>
    <w:rsid w:val="00034163"/>
    <w:rsid w:val="00034A52"/>
    <w:rsid w:val="00036157"/>
    <w:rsid w:val="000362B2"/>
    <w:rsid w:val="0003635A"/>
    <w:rsid w:val="00036904"/>
    <w:rsid w:val="0003799C"/>
    <w:rsid w:val="00040BA1"/>
    <w:rsid w:val="0004321C"/>
    <w:rsid w:val="0004365B"/>
    <w:rsid w:val="0005108F"/>
    <w:rsid w:val="000522A3"/>
    <w:rsid w:val="000534A7"/>
    <w:rsid w:val="0005529E"/>
    <w:rsid w:val="0005765A"/>
    <w:rsid w:val="00057D51"/>
    <w:rsid w:val="000602E1"/>
    <w:rsid w:val="00060C33"/>
    <w:rsid w:val="00062BDF"/>
    <w:rsid w:val="00063D6E"/>
    <w:rsid w:val="00063D8E"/>
    <w:rsid w:val="000706DF"/>
    <w:rsid w:val="000718ED"/>
    <w:rsid w:val="00072947"/>
    <w:rsid w:val="00075FE5"/>
    <w:rsid w:val="000813CB"/>
    <w:rsid w:val="00082455"/>
    <w:rsid w:val="0008374E"/>
    <w:rsid w:val="00085151"/>
    <w:rsid w:val="00086BB0"/>
    <w:rsid w:val="00086EF8"/>
    <w:rsid w:val="00087870"/>
    <w:rsid w:val="0009038B"/>
    <w:rsid w:val="0009161B"/>
    <w:rsid w:val="000929DA"/>
    <w:rsid w:val="000930AE"/>
    <w:rsid w:val="0009346C"/>
    <w:rsid w:val="0009444C"/>
    <w:rsid w:val="000944C9"/>
    <w:rsid w:val="00095B7E"/>
    <w:rsid w:val="00095F51"/>
    <w:rsid w:val="000A1D00"/>
    <w:rsid w:val="000A3A0B"/>
    <w:rsid w:val="000A3BB3"/>
    <w:rsid w:val="000A429B"/>
    <w:rsid w:val="000A7551"/>
    <w:rsid w:val="000A7CBF"/>
    <w:rsid w:val="000B2F5B"/>
    <w:rsid w:val="000B3574"/>
    <w:rsid w:val="000B3F73"/>
    <w:rsid w:val="000B4110"/>
    <w:rsid w:val="000B5399"/>
    <w:rsid w:val="000B7BAE"/>
    <w:rsid w:val="000C210A"/>
    <w:rsid w:val="000C2286"/>
    <w:rsid w:val="000C2BB3"/>
    <w:rsid w:val="000C2CB5"/>
    <w:rsid w:val="000C366D"/>
    <w:rsid w:val="000C3E27"/>
    <w:rsid w:val="000C5687"/>
    <w:rsid w:val="000C73D2"/>
    <w:rsid w:val="000D033D"/>
    <w:rsid w:val="000D0697"/>
    <w:rsid w:val="000D3C84"/>
    <w:rsid w:val="000D4117"/>
    <w:rsid w:val="000D438E"/>
    <w:rsid w:val="000D468E"/>
    <w:rsid w:val="000D7541"/>
    <w:rsid w:val="000E312B"/>
    <w:rsid w:val="000E3A28"/>
    <w:rsid w:val="000E517F"/>
    <w:rsid w:val="000E567E"/>
    <w:rsid w:val="000E5696"/>
    <w:rsid w:val="000E5F4F"/>
    <w:rsid w:val="000E6708"/>
    <w:rsid w:val="000F02E3"/>
    <w:rsid w:val="000F0B1D"/>
    <w:rsid w:val="000F15F1"/>
    <w:rsid w:val="000F31B8"/>
    <w:rsid w:val="000F5BF1"/>
    <w:rsid w:val="000F605A"/>
    <w:rsid w:val="00100D10"/>
    <w:rsid w:val="00102A32"/>
    <w:rsid w:val="001038C8"/>
    <w:rsid w:val="001073DD"/>
    <w:rsid w:val="00110131"/>
    <w:rsid w:val="0011030A"/>
    <w:rsid w:val="00110D3F"/>
    <w:rsid w:val="001116B4"/>
    <w:rsid w:val="00113C87"/>
    <w:rsid w:val="00113E72"/>
    <w:rsid w:val="00115F59"/>
    <w:rsid w:val="00120E57"/>
    <w:rsid w:val="00124077"/>
    <w:rsid w:val="00125AFF"/>
    <w:rsid w:val="00126779"/>
    <w:rsid w:val="00126A1E"/>
    <w:rsid w:val="00126F47"/>
    <w:rsid w:val="00127B9A"/>
    <w:rsid w:val="00130A41"/>
    <w:rsid w:val="00131821"/>
    <w:rsid w:val="0013205D"/>
    <w:rsid w:val="00132087"/>
    <w:rsid w:val="0013258C"/>
    <w:rsid w:val="00132746"/>
    <w:rsid w:val="00132E94"/>
    <w:rsid w:val="00132EF7"/>
    <w:rsid w:val="001330AA"/>
    <w:rsid w:val="00133B4F"/>
    <w:rsid w:val="00133E08"/>
    <w:rsid w:val="001346E0"/>
    <w:rsid w:val="00136655"/>
    <w:rsid w:val="00140C85"/>
    <w:rsid w:val="0014168C"/>
    <w:rsid w:val="001454D8"/>
    <w:rsid w:val="00145EF8"/>
    <w:rsid w:val="00146168"/>
    <w:rsid w:val="001466A8"/>
    <w:rsid w:val="001526DC"/>
    <w:rsid w:val="001563E9"/>
    <w:rsid w:val="00156F25"/>
    <w:rsid w:val="00161E8C"/>
    <w:rsid w:val="001628D6"/>
    <w:rsid w:val="001655D4"/>
    <w:rsid w:val="00167365"/>
    <w:rsid w:val="00170951"/>
    <w:rsid w:val="00170CB1"/>
    <w:rsid w:val="00171430"/>
    <w:rsid w:val="00173BB5"/>
    <w:rsid w:val="00174865"/>
    <w:rsid w:val="0017606F"/>
    <w:rsid w:val="001772E4"/>
    <w:rsid w:val="00180617"/>
    <w:rsid w:val="00180DEA"/>
    <w:rsid w:val="00182A52"/>
    <w:rsid w:val="00184784"/>
    <w:rsid w:val="00185136"/>
    <w:rsid w:val="001860C6"/>
    <w:rsid w:val="00187AC1"/>
    <w:rsid w:val="00193543"/>
    <w:rsid w:val="00193BF7"/>
    <w:rsid w:val="00194D69"/>
    <w:rsid w:val="0019719D"/>
    <w:rsid w:val="001A046F"/>
    <w:rsid w:val="001A0B05"/>
    <w:rsid w:val="001A2642"/>
    <w:rsid w:val="001A4492"/>
    <w:rsid w:val="001A45FF"/>
    <w:rsid w:val="001A64A3"/>
    <w:rsid w:val="001B0C0E"/>
    <w:rsid w:val="001B31A0"/>
    <w:rsid w:val="001B33E6"/>
    <w:rsid w:val="001B362D"/>
    <w:rsid w:val="001B41C4"/>
    <w:rsid w:val="001B7D0E"/>
    <w:rsid w:val="001C13FF"/>
    <w:rsid w:val="001C220F"/>
    <w:rsid w:val="001C2EC1"/>
    <w:rsid w:val="001C3EA9"/>
    <w:rsid w:val="001C4494"/>
    <w:rsid w:val="001C4E09"/>
    <w:rsid w:val="001C521B"/>
    <w:rsid w:val="001C578F"/>
    <w:rsid w:val="001C69AD"/>
    <w:rsid w:val="001D0DAB"/>
    <w:rsid w:val="001D12B1"/>
    <w:rsid w:val="001D1B4B"/>
    <w:rsid w:val="001D42AA"/>
    <w:rsid w:val="001D4AEB"/>
    <w:rsid w:val="001D5004"/>
    <w:rsid w:val="001D5AF4"/>
    <w:rsid w:val="001E2DC7"/>
    <w:rsid w:val="001E4715"/>
    <w:rsid w:val="001E55AD"/>
    <w:rsid w:val="001F58A8"/>
    <w:rsid w:val="001F58C4"/>
    <w:rsid w:val="001F5BAF"/>
    <w:rsid w:val="001F66CD"/>
    <w:rsid w:val="001F6DA1"/>
    <w:rsid w:val="001F7568"/>
    <w:rsid w:val="001F79B7"/>
    <w:rsid w:val="00200D8A"/>
    <w:rsid w:val="00201655"/>
    <w:rsid w:val="00202D1A"/>
    <w:rsid w:val="0020420B"/>
    <w:rsid w:val="00204233"/>
    <w:rsid w:val="002043D1"/>
    <w:rsid w:val="00204771"/>
    <w:rsid w:val="00205535"/>
    <w:rsid w:val="00213125"/>
    <w:rsid w:val="00213779"/>
    <w:rsid w:val="002137CA"/>
    <w:rsid w:val="00214094"/>
    <w:rsid w:val="002148E3"/>
    <w:rsid w:val="002158AF"/>
    <w:rsid w:val="00216311"/>
    <w:rsid w:val="00217C37"/>
    <w:rsid w:val="002214D4"/>
    <w:rsid w:val="002217BF"/>
    <w:rsid w:val="002226C9"/>
    <w:rsid w:val="002235E3"/>
    <w:rsid w:val="00223FE3"/>
    <w:rsid w:val="0022406C"/>
    <w:rsid w:val="0022477B"/>
    <w:rsid w:val="00224B58"/>
    <w:rsid w:val="00226F64"/>
    <w:rsid w:val="002319A5"/>
    <w:rsid w:val="00232343"/>
    <w:rsid w:val="002323A5"/>
    <w:rsid w:val="0023388E"/>
    <w:rsid w:val="00237045"/>
    <w:rsid w:val="00237194"/>
    <w:rsid w:val="00237444"/>
    <w:rsid w:val="0023785F"/>
    <w:rsid w:val="00237D02"/>
    <w:rsid w:val="00240B0D"/>
    <w:rsid w:val="002417E6"/>
    <w:rsid w:val="00242F71"/>
    <w:rsid w:val="002442B5"/>
    <w:rsid w:val="00245FAF"/>
    <w:rsid w:val="00247450"/>
    <w:rsid w:val="00247D17"/>
    <w:rsid w:val="00255A6A"/>
    <w:rsid w:val="00257E08"/>
    <w:rsid w:val="00261B0F"/>
    <w:rsid w:val="002653B9"/>
    <w:rsid w:val="00265E4E"/>
    <w:rsid w:val="002667AA"/>
    <w:rsid w:val="0026753B"/>
    <w:rsid w:val="00270B02"/>
    <w:rsid w:val="00270FCE"/>
    <w:rsid w:val="002717B8"/>
    <w:rsid w:val="0027296F"/>
    <w:rsid w:val="00273CBF"/>
    <w:rsid w:val="00274DFE"/>
    <w:rsid w:val="00275563"/>
    <w:rsid w:val="00275ECF"/>
    <w:rsid w:val="00276DEC"/>
    <w:rsid w:val="002827E6"/>
    <w:rsid w:val="00282EBB"/>
    <w:rsid w:val="0028484C"/>
    <w:rsid w:val="002907D4"/>
    <w:rsid w:val="0029090A"/>
    <w:rsid w:val="00293FEC"/>
    <w:rsid w:val="002955FD"/>
    <w:rsid w:val="00297B9B"/>
    <w:rsid w:val="002A3D68"/>
    <w:rsid w:val="002A4C1B"/>
    <w:rsid w:val="002A520B"/>
    <w:rsid w:val="002A5B15"/>
    <w:rsid w:val="002A7194"/>
    <w:rsid w:val="002B0459"/>
    <w:rsid w:val="002B18DD"/>
    <w:rsid w:val="002B1DFA"/>
    <w:rsid w:val="002B268C"/>
    <w:rsid w:val="002B28CD"/>
    <w:rsid w:val="002B4804"/>
    <w:rsid w:val="002B60BB"/>
    <w:rsid w:val="002C4D8A"/>
    <w:rsid w:val="002C5839"/>
    <w:rsid w:val="002C5891"/>
    <w:rsid w:val="002C60EF"/>
    <w:rsid w:val="002C61FE"/>
    <w:rsid w:val="002C6EBA"/>
    <w:rsid w:val="002C6F2F"/>
    <w:rsid w:val="002D0BF6"/>
    <w:rsid w:val="002D15F4"/>
    <w:rsid w:val="002D635F"/>
    <w:rsid w:val="002D7932"/>
    <w:rsid w:val="002E1396"/>
    <w:rsid w:val="002E3167"/>
    <w:rsid w:val="002E4E9E"/>
    <w:rsid w:val="002F0A9D"/>
    <w:rsid w:val="002F392E"/>
    <w:rsid w:val="002F4986"/>
    <w:rsid w:val="002F5002"/>
    <w:rsid w:val="002F50FC"/>
    <w:rsid w:val="002F62A1"/>
    <w:rsid w:val="002F755C"/>
    <w:rsid w:val="00300BB8"/>
    <w:rsid w:val="00301137"/>
    <w:rsid w:val="003014E0"/>
    <w:rsid w:val="00302445"/>
    <w:rsid w:val="00303636"/>
    <w:rsid w:val="00303740"/>
    <w:rsid w:val="00304243"/>
    <w:rsid w:val="0030444F"/>
    <w:rsid w:val="00304599"/>
    <w:rsid w:val="00304FBE"/>
    <w:rsid w:val="003057F7"/>
    <w:rsid w:val="00306408"/>
    <w:rsid w:val="00306B3D"/>
    <w:rsid w:val="00306FFC"/>
    <w:rsid w:val="003077B9"/>
    <w:rsid w:val="0031119B"/>
    <w:rsid w:val="00311785"/>
    <w:rsid w:val="00311A93"/>
    <w:rsid w:val="0031290F"/>
    <w:rsid w:val="003129E5"/>
    <w:rsid w:val="003142A0"/>
    <w:rsid w:val="00315746"/>
    <w:rsid w:val="003159E7"/>
    <w:rsid w:val="00316345"/>
    <w:rsid w:val="0031734F"/>
    <w:rsid w:val="00317507"/>
    <w:rsid w:val="00320E9D"/>
    <w:rsid w:val="00321156"/>
    <w:rsid w:val="00321B6B"/>
    <w:rsid w:val="003232D0"/>
    <w:rsid w:val="00324690"/>
    <w:rsid w:val="003253C1"/>
    <w:rsid w:val="00325AD5"/>
    <w:rsid w:val="0032762E"/>
    <w:rsid w:val="00331683"/>
    <w:rsid w:val="00333B2B"/>
    <w:rsid w:val="00334428"/>
    <w:rsid w:val="00334B8D"/>
    <w:rsid w:val="00334CD1"/>
    <w:rsid w:val="00335DFA"/>
    <w:rsid w:val="003401D0"/>
    <w:rsid w:val="003405B1"/>
    <w:rsid w:val="00341CA5"/>
    <w:rsid w:val="00343B01"/>
    <w:rsid w:val="00345C5A"/>
    <w:rsid w:val="00352F73"/>
    <w:rsid w:val="00353596"/>
    <w:rsid w:val="00354EC3"/>
    <w:rsid w:val="00360428"/>
    <w:rsid w:val="00360627"/>
    <w:rsid w:val="00360630"/>
    <w:rsid w:val="00361A16"/>
    <w:rsid w:val="003624B3"/>
    <w:rsid w:val="00363EBB"/>
    <w:rsid w:val="00365437"/>
    <w:rsid w:val="003654FE"/>
    <w:rsid w:val="00365692"/>
    <w:rsid w:val="00366B43"/>
    <w:rsid w:val="0036794B"/>
    <w:rsid w:val="0037027A"/>
    <w:rsid w:val="00370F87"/>
    <w:rsid w:val="00371957"/>
    <w:rsid w:val="003746BC"/>
    <w:rsid w:val="0037562C"/>
    <w:rsid w:val="00381910"/>
    <w:rsid w:val="00382E97"/>
    <w:rsid w:val="00383CE9"/>
    <w:rsid w:val="0038605D"/>
    <w:rsid w:val="003866CA"/>
    <w:rsid w:val="00386D81"/>
    <w:rsid w:val="003875C3"/>
    <w:rsid w:val="0039167C"/>
    <w:rsid w:val="003920C6"/>
    <w:rsid w:val="0039239E"/>
    <w:rsid w:val="003928E5"/>
    <w:rsid w:val="00393C78"/>
    <w:rsid w:val="00395C6B"/>
    <w:rsid w:val="003A14A3"/>
    <w:rsid w:val="003A15C1"/>
    <w:rsid w:val="003A2CA4"/>
    <w:rsid w:val="003A2DD8"/>
    <w:rsid w:val="003A39DB"/>
    <w:rsid w:val="003A54AD"/>
    <w:rsid w:val="003A572D"/>
    <w:rsid w:val="003B0FBE"/>
    <w:rsid w:val="003B1443"/>
    <w:rsid w:val="003B169E"/>
    <w:rsid w:val="003B24BE"/>
    <w:rsid w:val="003B2BED"/>
    <w:rsid w:val="003B34B0"/>
    <w:rsid w:val="003B41E8"/>
    <w:rsid w:val="003B4ED1"/>
    <w:rsid w:val="003B6DA9"/>
    <w:rsid w:val="003B73E3"/>
    <w:rsid w:val="003C0293"/>
    <w:rsid w:val="003C3397"/>
    <w:rsid w:val="003C526D"/>
    <w:rsid w:val="003C6A69"/>
    <w:rsid w:val="003C6AEC"/>
    <w:rsid w:val="003C6F4E"/>
    <w:rsid w:val="003D0249"/>
    <w:rsid w:val="003D02E0"/>
    <w:rsid w:val="003D17D0"/>
    <w:rsid w:val="003D32C0"/>
    <w:rsid w:val="003D34F4"/>
    <w:rsid w:val="003D3D20"/>
    <w:rsid w:val="003D42CB"/>
    <w:rsid w:val="003D5271"/>
    <w:rsid w:val="003D6D7B"/>
    <w:rsid w:val="003D7E0A"/>
    <w:rsid w:val="003D7EE3"/>
    <w:rsid w:val="003E061E"/>
    <w:rsid w:val="003E343E"/>
    <w:rsid w:val="003E3745"/>
    <w:rsid w:val="003E41CD"/>
    <w:rsid w:val="003E4324"/>
    <w:rsid w:val="003E5468"/>
    <w:rsid w:val="003E6FB4"/>
    <w:rsid w:val="003F3C0F"/>
    <w:rsid w:val="003F4441"/>
    <w:rsid w:val="003F49B4"/>
    <w:rsid w:val="003F4B7D"/>
    <w:rsid w:val="003F5C00"/>
    <w:rsid w:val="003F6A2D"/>
    <w:rsid w:val="00400587"/>
    <w:rsid w:val="00400CEF"/>
    <w:rsid w:val="004031BD"/>
    <w:rsid w:val="00405A23"/>
    <w:rsid w:val="004078E4"/>
    <w:rsid w:val="00414B88"/>
    <w:rsid w:val="00415AD3"/>
    <w:rsid w:val="00415B51"/>
    <w:rsid w:val="0041648B"/>
    <w:rsid w:val="00420F8F"/>
    <w:rsid w:val="0042258C"/>
    <w:rsid w:val="00423AA1"/>
    <w:rsid w:val="00430689"/>
    <w:rsid w:val="00430D71"/>
    <w:rsid w:val="004315EA"/>
    <w:rsid w:val="0043232C"/>
    <w:rsid w:val="00432474"/>
    <w:rsid w:val="0043269D"/>
    <w:rsid w:val="00433B9B"/>
    <w:rsid w:val="00434012"/>
    <w:rsid w:val="00434336"/>
    <w:rsid w:val="004370C5"/>
    <w:rsid w:val="004400FE"/>
    <w:rsid w:val="0044012A"/>
    <w:rsid w:val="00440318"/>
    <w:rsid w:val="004404CE"/>
    <w:rsid w:val="00441E90"/>
    <w:rsid w:val="004450F4"/>
    <w:rsid w:val="0045065C"/>
    <w:rsid w:val="00450B32"/>
    <w:rsid w:val="00454284"/>
    <w:rsid w:val="00454FF0"/>
    <w:rsid w:val="004635F1"/>
    <w:rsid w:val="00465D02"/>
    <w:rsid w:val="00467A9D"/>
    <w:rsid w:val="0047074D"/>
    <w:rsid w:val="00470824"/>
    <w:rsid w:val="004736B5"/>
    <w:rsid w:val="00473936"/>
    <w:rsid w:val="004744F3"/>
    <w:rsid w:val="00474D72"/>
    <w:rsid w:val="0047553F"/>
    <w:rsid w:val="00476AFC"/>
    <w:rsid w:val="00480FFF"/>
    <w:rsid w:val="0048140E"/>
    <w:rsid w:val="00483398"/>
    <w:rsid w:val="00484D19"/>
    <w:rsid w:val="00485D57"/>
    <w:rsid w:val="00486700"/>
    <w:rsid w:val="00486B18"/>
    <w:rsid w:val="00487825"/>
    <w:rsid w:val="0049112D"/>
    <w:rsid w:val="00491E17"/>
    <w:rsid w:val="004922C8"/>
    <w:rsid w:val="00493BFD"/>
    <w:rsid w:val="004945B6"/>
    <w:rsid w:val="004A098F"/>
    <w:rsid w:val="004A1CDD"/>
    <w:rsid w:val="004A394D"/>
    <w:rsid w:val="004A55B6"/>
    <w:rsid w:val="004A5723"/>
    <w:rsid w:val="004A7C3D"/>
    <w:rsid w:val="004B0C88"/>
    <w:rsid w:val="004B16C5"/>
    <w:rsid w:val="004B2C24"/>
    <w:rsid w:val="004B2C83"/>
    <w:rsid w:val="004B2CAE"/>
    <w:rsid w:val="004B5715"/>
    <w:rsid w:val="004B7482"/>
    <w:rsid w:val="004C0085"/>
    <w:rsid w:val="004C7295"/>
    <w:rsid w:val="004D1CC4"/>
    <w:rsid w:val="004D29C2"/>
    <w:rsid w:val="004D374C"/>
    <w:rsid w:val="004D4E6E"/>
    <w:rsid w:val="004D686E"/>
    <w:rsid w:val="004D730B"/>
    <w:rsid w:val="004E0C31"/>
    <w:rsid w:val="004E1B68"/>
    <w:rsid w:val="004E21F0"/>
    <w:rsid w:val="004E22B8"/>
    <w:rsid w:val="004F4016"/>
    <w:rsid w:val="004F596C"/>
    <w:rsid w:val="004F6AA2"/>
    <w:rsid w:val="00501B73"/>
    <w:rsid w:val="00506229"/>
    <w:rsid w:val="0051066D"/>
    <w:rsid w:val="00510880"/>
    <w:rsid w:val="0051149F"/>
    <w:rsid w:val="00512138"/>
    <w:rsid w:val="00514CAE"/>
    <w:rsid w:val="005150A0"/>
    <w:rsid w:val="005153B7"/>
    <w:rsid w:val="00516442"/>
    <w:rsid w:val="005226CB"/>
    <w:rsid w:val="005234FA"/>
    <w:rsid w:val="00525116"/>
    <w:rsid w:val="005255AD"/>
    <w:rsid w:val="005267B8"/>
    <w:rsid w:val="005273F9"/>
    <w:rsid w:val="00527C19"/>
    <w:rsid w:val="00527EFE"/>
    <w:rsid w:val="005301CC"/>
    <w:rsid w:val="005301E8"/>
    <w:rsid w:val="00531EA4"/>
    <w:rsid w:val="005355B1"/>
    <w:rsid w:val="005359F6"/>
    <w:rsid w:val="00536654"/>
    <w:rsid w:val="005405E3"/>
    <w:rsid w:val="00541259"/>
    <w:rsid w:val="00541A77"/>
    <w:rsid w:val="00541F18"/>
    <w:rsid w:val="0054315C"/>
    <w:rsid w:val="00544E31"/>
    <w:rsid w:val="00546FB1"/>
    <w:rsid w:val="00550504"/>
    <w:rsid w:val="00550DE7"/>
    <w:rsid w:val="00550E2B"/>
    <w:rsid w:val="00550F9D"/>
    <w:rsid w:val="00553E06"/>
    <w:rsid w:val="005605D0"/>
    <w:rsid w:val="005611F5"/>
    <w:rsid w:val="0056412B"/>
    <w:rsid w:val="005645A0"/>
    <w:rsid w:val="00564983"/>
    <w:rsid w:val="00564B63"/>
    <w:rsid w:val="00564D06"/>
    <w:rsid w:val="00565F1E"/>
    <w:rsid w:val="005676AA"/>
    <w:rsid w:val="00570136"/>
    <w:rsid w:val="00571162"/>
    <w:rsid w:val="00575CB5"/>
    <w:rsid w:val="00577CF5"/>
    <w:rsid w:val="005803B5"/>
    <w:rsid w:val="00580B02"/>
    <w:rsid w:val="00585131"/>
    <w:rsid w:val="00586A35"/>
    <w:rsid w:val="00587DB6"/>
    <w:rsid w:val="0059197C"/>
    <w:rsid w:val="00591E66"/>
    <w:rsid w:val="00592594"/>
    <w:rsid w:val="005925BA"/>
    <w:rsid w:val="00593334"/>
    <w:rsid w:val="00593498"/>
    <w:rsid w:val="00593F24"/>
    <w:rsid w:val="00594AA7"/>
    <w:rsid w:val="00597214"/>
    <w:rsid w:val="00597834"/>
    <w:rsid w:val="00597AFF"/>
    <w:rsid w:val="00597E57"/>
    <w:rsid w:val="005A05CF"/>
    <w:rsid w:val="005A17D3"/>
    <w:rsid w:val="005A2683"/>
    <w:rsid w:val="005A290A"/>
    <w:rsid w:val="005A66C0"/>
    <w:rsid w:val="005A7996"/>
    <w:rsid w:val="005A7CDE"/>
    <w:rsid w:val="005B30BE"/>
    <w:rsid w:val="005B453A"/>
    <w:rsid w:val="005B5BE8"/>
    <w:rsid w:val="005B6458"/>
    <w:rsid w:val="005C293B"/>
    <w:rsid w:val="005C39A0"/>
    <w:rsid w:val="005C41AF"/>
    <w:rsid w:val="005C494D"/>
    <w:rsid w:val="005C5313"/>
    <w:rsid w:val="005C5E86"/>
    <w:rsid w:val="005C5F3D"/>
    <w:rsid w:val="005D0148"/>
    <w:rsid w:val="005D0D66"/>
    <w:rsid w:val="005D0F4E"/>
    <w:rsid w:val="005D20A5"/>
    <w:rsid w:val="005D217D"/>
    <w:rsid w:val="005D2802"/>
    <w:rsid w:val="005D33FB"/>
    <w:rsid w:val="005D59E4"/>
    <w:rsid w:val="005D5C43"/>
    <w:rsid w:val="005E021B"/>
    <w:rsid w:val="005E27E0"/>
    <w:rsid w:val="005E2F58"/>
    <w:rsid w:val="005E3595"/>
    <w:rsid w:val="005E3FC5"/>
    <w:rsid w:val="005E4C93"/>
    <w:rsid w:val="005E6B61"/>
    <w:rsid w:val="005F13B9"/>
    <w:rsid w:val="005F1491"/>
    <w:rsid w:val="005F24C9"/>
    <w:rsid w:val="005F254D"/>
    <w:rsid w:val="005F26AC"/>
    <w:rsid w:val="005F2882"/>
    <w:rsid w:val="005F322A"/>
    <w:rsid w:val="005F3E0A"/>
    <w:rsid w:val="00601C22"/>
    <w:rsid w:val="00602D2D"/>
    <w:rsid w:val="00603B64"/>
    <w:rsid w:val="00604A2D"/>
    <w:rsid w:val="00606CDB"/>
    <w:rsid w:val="00610034"/>
    <w:rsid w:val="00611776"/>
    <w:rsid w:val="00613058"/>
    <w:rsid w:val="0061435E"/>
    <w:rsid w:val="006154D2"/>
    <w:rsid w:val="00621BF9"/>
    <w:rsid w:val="00622A3A"/>
    <w:rsid w:val="00623E7B"/>
    <w:rsid w:val="006241E4"/>
    <w:rsid w:val="00625505"/>
    <w:rsid w:val="006268D2"/>
    <w:rsid w:val="00630773"/>
    <w:rsid w:val="00631382"/>
    <w:rsid w:val="00637584"/>
    <w:rsid w:val="0064019E"/>
    <w:rsid w:val="00641A53"/>
    <w:rsid w:val="00642775"/>
    <w:rsid w:val="00644533"/>
    <w:rsid w:val="00644FD7"/>
    <w:rsid w:val="00645AB6"/>
    <w:rsid w:val="006464DB"/>
    <w:rsid w:val="006469F4"/>
    <w:rsid w:val="00651E86"/>
    <w:rsid w:val="00652B69"/>
    <w:rsid w:val="006538D5"/>
    <w:rsid w:val="00654935"/>
    <w:rsid w:val="00655074"/>
    <w:rsid w:val="006557FC"/>
    <w:rsid w:val="00655FDE"/>
    <w:rsid w:val="00656DC4"/>
    <w:rsid w:val="00660759"/>
    <w:rsid w:val="006609FE"/>
    <w:rsid w:val="00664C29"/>
    <w:rsid w:val="00671537"/>
    <w:rsid w:val="00672368"/>
    <w:rsid w:val="00673895"/>
    <w:rsid w:val="00676A96"/>
    <w:rsid w:val="006777D7"/>
    <w:rsid w:val="00680783"/>
    <w:rsid w:val="0068095D"/>
    <w:rsid w:val="00682183"/>
    <w:rsid w:val="00682614"/>
    <w:rsid w:val="006826DE"/>
    <w:rsid w:val="0068286B"/>
    <w:rsid w:val="00683E3A"/>
    <w:rsid w:val="00683F0E"/>
    <w:rsid w:val="0068555B"/>
    <w:rsid w:val="00686201"/>
    <w:rsid w:val="00686425"/>
    <w:rsid w:val="0068698D"/>
    <w:rsid w:val="0069559F"/>
    <w:rsid w:val="0069597B"/>
    <w:rsid w:val="006A2D96"/>
    <w:rsid w:val="006A4019"/>
    <w:rsid w:val="006A5CF4"/>
    <w:rsid w:val="006A7A84"/>
    <w:rsid w:val="006B04C5"/>
    <w:rsid w:val="006B0E69"/>
    <w:rsid w:val="006B2EAF"/>
    <w:rsid w:val="006B3F6D"/>
    <w:rsid w:val="006B557F"/>
    <w:rsid w:val="006B665E"/>
    <w:rsid w:val="006B68BD"/>
    <w:rsid w:val="006B6D13"/>
    <w:rsid w:val="006B7B4E"/>
    <w:rsid w:val="006C0B8B"/>
    <w:rsid w:val="006C162B"/>
    <w:rsid w:val="006C4E86"/>
    <w:rsid w:val="006C5454"/>
    <w:rsid w:val="006C777B"/>
    <w:rsid w:val="006C7CA8"/>
    <w:rsid w:val="006D0E1E"/>
    <w:rsid w:val="006D2278"/>
    <w:rsid w:val="006D34BF"/>
    <w:rsid w:val="006D4D49"/>
    <w:rsid w:val="006D520C"/>
    <w:rsid w:val="006E35CA"/>
    <w:rsid w:val="006E3B59"/>
    <w:rsid w:val="006E3FF6"/>
    <w:rsid w:val="006E6944"/>
    <w:rsid w:val="006F0527"/>
    <w:rsid w:val="006F114D"/>
    <w:rsid w:val="006F24F8"/>
    <w:rsid w:val="006F2EA0"/>
    <w:rsid w:val="006F6294"/>
    <w:rsid w:val="006F6356"/>
    <w:rsid w:val="006F6C45"/>
    <w:rsid w:val="006F7509"/>
    <w:rsid w:val="007021E4"/>
    <w:rsid w:val="00702FA2"/>
    <w:rsid w:val="00703462"/>
    <w:rsid w:val="00703980"/>
    <w:rsid w:val="00703AB8"/>
    <w:rsid w:val="00703B56"/>
    <w:rsid w:val="007043D7"/>
    <w:rsid w:val="00704B0C"/>
    <w:rsid w:val="00705D90"/>
    <w:rsid w:val="007069A4"/>
    <w:rsid w:val="0071112C"/>
    <w:rsid w:val="007115A5"/>
    <w:rsid w:val="00712A17"/>
    <w:rsid w:val="00715545"/>
    <w:rsid w:val="007163BE"/>
    <w:rsid w:val="00716889"/>
    <w:rsid w:val="00716977"/>
    <w:rsid w:val="00717888"/>
    <w:rsid w:val="0072121C"/>
    <w:rsid w:val="00722A25"/>
    <w:rsid w:val="00722C9C"/>
    <w:rsid w:val="00723FC7"/>
    <w:rsid w:val="007261C7"/>
    <w:rsid w:val="00727604"/>
    <w:rsid w:val="00730417"/>
    <w:rsid w:val="00731B4F"/>
    <w:rsid w:val="0073355C"/>
    <w:rsid w:val="0073496C"/>
    <w:rsid w:val="00734D70"/>
    <w:rsid w:val="007354F2"/>
    <w:rsid w:val="0073725A"/>
    <w:rsid w:val="007378CB"/>
    <w:rsid w:val="007405BD"/>
    <w:rsid w:val="0074131D"/>
    <w:rsid w:val="00741836"/>
    <w:rsid w:val="007430B8"/>
    <w:rsid w:val="00743881"/>
    <w:rsid w:val="00743B62"/>
    <w:rsid w:val="00743D8B"/>
    <w:rsid w:val="007443A1"/>
    <w:rsid w:val="00745041"/>
    <w:rsid w:val="00747154"/>
    <w:rsid w:val="007506FD"/>
    <w:rsid w:val="007513A1"/>
    <w:rsid w:val="00752815"/>
    <w:rsid w:val="007532D5"/>
    <w:rsid w:val="00754ED1"/>
    <w:rsid w:val="0075613D"/>
    <w:rsid w:val="0075655D"/>
    <w:rsid w:val="0075771E"/>
    <w:rsid w:val="00760A23"/>
    <w:rsid w:val="00760AA2"/>
    <w:rsid w:val="00760DAB"/>
    <w:rsid w:val="00765595"/>
    <w:rsid w:val="0076579A"/>
    <w:rsid w:val="00765F01"/>
    <w:rsid w:val="00771DDE"/>
    <w:rsid w:val="00771EAF"/>
    <w:rsid w:val="00772292"/>
    <w:rsid w:val="00772CB1"/>
    <w:rsid w:val="0077336B"/>
    <w:rsid w:val="00774E4E"/>
    <w:rsid w:val="007754B0"/>
    <w:rsid w:val="007800CA"/>
    <w:rsid w:val="00780C14"/>
    <w:rsid w:val="00781AA5"/>
    <w:rsid w:val="007822EB"/>
    <w:rsid w:val="00783152"/>
    <w:rsid w:val="00784185"/>
    <w:rsid w:val="0078612B"/>
    <w:rsid w:val="007868A4"/>
    <w:rsid w:val="0079137C"/>
    <w:rsid w:val="00791588"/>
    <w:rsid w:val="00793F9C"/>
    <w:rsid w:val="0079481B"/>
    <w:rsid w:val="00794D97"/>
    <w:rsid w:val="0079577C"/>
    <w:rsid w:val="007957C7"/>
    <w:rsid w:val="007A44B1"/>
    <w:rsid w:val="007A4E97"/>
    <w:rsid w:val="007A5C36"/>
    <w:rsid w:val="007A7407"/>
    <w:rsid w:val="007A795B"/>
    <w:rsid w:val="007B0720"/>
    <w:rsid w:val="007B1BFE"/>
    <w:rsid w:val="007B2BDF"/>
    <w:rsid w:val="007B2CD0"/>
    <w:rsid w:val="007B3126"/>
    <w:rsid w:val="007B3BDE"/>
    <w:rsid w:val="007B4C0F"/>
    <w:rsid w:val="007B5608"/>
    <w:rsid w:val="007B683B"/>
    <w:rsid w:val="007B6C31"/>
    <w:rsid w:val="007C311A"/>
    <w:rsid w:val="007C328E"/>
    <w:rsid w:val="007C3325"/>
    <w:rsid w:val="007C3393"/>
    <w:rsid w:val="007C3B03"/>
    <w:rsid w:val="007C42F1"/>
    <w:rsid w:val="007C5D27"/>
    <w:rsid w:val="007C7163"/>
    <w:rsid w:val="007C7B92"/>
    <w:rsid w:val="007D01E8"/>
    <w:rsid w:val="007D1BF8"/>
    <w:rsid w:val="007D29FE"/>
    <w:rsid w:val="007D3F19"/>
    <w:rsid w:val="007D402A"/>
    <w:rsid w:val="007D6744"/>
    <w:rsid w:val="007D6C74"/>
    <w:rsid w:val="007D7920"/>
    <w:rsid w:val="007E01E2"/>
    <w:rsid w:val="007E3B63"/>
    <w:rsid w:val="007E544B"/>
    <w:rsid w:val="007F0193"/>
    <w:rsid w:val="007F0F01"/>
    <w:rsid w:val="007F2568"/>
    <w:rsid w:val="007F5418"/>
    <w:rsid w:val="00801480"/>
    <w:rsid w:val="00802233"/>
    <w:rsid w:val="00803C31"/>
    <w:rsid w:val="0080439B"/>
    <w:rsid w:val="00805D1B"/>
    <w:rsid w:val="0080674F"/>
    <w:rsid w:val="00807B1C"/>
    <w:rsid w:val="00811422"/>
    <w:rsid w:val="008117A7"/>
    <w:rsid w:val="00812623"/>
    <w:rsid w:val="00812732"/>
    <w:rsid w:val="008136EE"/>
    <w:rsid w:val="00815CEB"/>
    <w:rsid w:val="00820752"/>
    <w:rsid w:val="00820B76"/>
    <w:rsid w:val="00821ABE"/>
    <w:rsid w:val="00823294"/>
    <w:rsid w:val="00823DD6"/>
    <w:rsid w:val="00825AEB"/>
    <w:rsid w:val="00826E52"/>
    <w:rsid w:val="00826FD8"/>
    <w:rsid w:val="008275DC"/>
    <w:rsid w:val="008276EA"/>
    <w:rsid w:val="00832994"/>
    <w:rsid w:val="00836738"/>
    <w:rsid w:val="008371C2"/>
    <w:rsid w:val="00841D4D"/>
    <w:rsid w:val="00843C4E"/>
    <w:rsid w:val="008455A8"/>
    <w:rsid w:val="0084571E"/>
    <w:rsid w:val="00851206"/>
    <w:rsid w:val="0085228E"/>
    <w:rsid w:val="00852732"/>
    <w:rsid w:val="0085280B"/>
    <w:rsid w:val="00856F68"/>
    <w:rsid w:val="00861AE7"/>
    <w:rsid w:val="00861C52"/>
    <w:rsid w:val="0086357A"/>
    <w:rsid w:val="00863D32"/>
    <w:rsid w:val="00864B4C"/>
    <w:rsid w:val="0087110E"/>
    <w:rsid w:val="00871E35"/>
    <w:rsid w:val="008740BF"/>
    <w:rsid w:val="00874380"/>
    <w:rsid w:val="00880D49"/>
    <w:rsid w:val="008816D8"/>
    <w:rsid w:val="00881F03"/>
    <w:rsid w:val="00882D20"/>
    <w:rsid w:val="0088315C"/>
    <w:rsid w:val="00883FF1"/>
    <w:rsid w:val="008867C8"/>
    <w:rsid w:val="00890A14"/>
    <w:rsid w:val="00890AEE"/>
    <w:rsid w:val="0089170A"/>
    <w:rsid w:val="00891CC9"/>
    <w:rsid w:val="00894C57"/>
    <w:rsid w:val="00894E35"/>
    <w:rsid w:val="0089503C"/>
    <w:rsid w:val="00896409"/>
    <w:rsid w:val="008A0907"/>
    <w:rsid w:val="008A1095"/>
    <w:rsid w:val="008A2E6B"/>
    <w:rsid w:val="008A4B6B"/>
    <w:rsid w:val="008A4DDA"/>
    <w:rsid w:val="008B1234"/>
    <w:rsid w:val="008B206E"/>
    <w:rsid w:val="008B6792"/>
    <w:rsid w:val="008C1EE2"/>
    <w:rsid w:val="008C2EBB"/>
    <w:rsid w:val="008C31FA"/>
    <w:rsid w:val="008C3DB4"/>
    <w:rsid w:val="008C4B53"/>
    <w:rsid w:val="008C7670"/>
    <w:rsid w:val="008C7FB9"/>
    <w:rsid w:val="008D0B2F"/>
    <w:rsid w:val="008D5177"/>
    <w:rsid w:val="008D652C"/>
    <w:rsid w:val="008D68A8"/>
    <w:rsid w:val="008D7717"/>
    <w:rsid w:val="008D78D4"/>
    <w:rsid w:val="008E0890"/>
    <w:rsid w:val="008E4129"/>
    <w:rsid w:val="008E54B9"/>
    <w:rsid w:val="008E6790"/>
    <w:rsid w:val="008E71D3"/>
    <w:rsid w:val="008F1B58"/>
    <w:rsid w:val="008F30B2"/>
    <w:rsid w:val="008F3BD7"/>
    <w:rsid w:val="008F5FBD"/>
    <w:rsid w:val="008F64E8"/>
    <w:rsid w:val="008F6EE8"/>
    <w:rsid w:val="008F708E"/>
    <w:rsid w:val="008F7DC4"/>
    <w:rsid w:val="00901B34"/>
    <w:rsid w:val="00901C32"/>
    <w:rsid w:val="00903582"/>
    <w:rsid w:val="00903BF5"/>
    <w:rsid w:val="00904988"/>
    <w:rsid w:val="00906051"/>
    <w:rsid w:val="00906471"/>
    <w:rsid w:val="00906B64"/>
    <w:rsid w:val="009074C1"/>
    <w:rsid w:val="00907C60"/>
    <w:rsid w:val="00910C25"/>
    <w:rsid w:val="00910C89"/>
    <w:rsid w:val="00910DE9"/>
    <w:rsid w:val="00912B9A"/>
    <w:rsid w:val="00913176"/>
    <w:rsid w:val="00916899"/>
    <w:rsid w:val="00916A64"/>
    <w:rsid w:val="00920AEB"/>
    <w:rsid w:val="00920B0D"/>
    <w:rsid w:val="009241B1"/>
    <w:rsid w:val="00924ED2"/>
    <w:rsid w:val="0092549D"/>
    <w:rsid w:val="00926119"/>
    <w:rsid w:val="0093197A"/>
    <w:rsid w:val="009337B2"/>
    <w:rsid w:val="00934E34"/>
    <w:rsid w:val="009359D6"/>
    <w:rsid w:val="00935B6A"/>
    <w:rsid w:val="00936564"/>
    <w:rsid w:val="00937548"/>
    <w:rsid w:val="0093769A"/>
    <w:rsid w:val="00937748"/>
    <w:rsid w:val="00941EC2"/>
    <w:rsid w:val="00942D7B"/>
    <w:rsid w:val="009449E8"/>
    <w:rsid w:val="00947056"/>
    <w:rsid w:val="009505E3"/>
    <w:rsid w:val="009507AF"/>
    <w:rsid w:val="00953375"/>
    <w:rsid w:val="00955B17"/>
    <w:rsid w:val="00956798"/>
    <w:rsid w:val="00960BDD"/>
    <w:rsid w:val="00962FB4"/>
    <w:rsid w:val="00963C65"/>
    <w:rsid w:val="00965306"/>
    <w:rsid w:val="0097000E"/>
    <w:rsid w:val="009706C8"/>
    <w:rsid w:val="009712AC"/>
    <w:rsid w:val="00974014"/>
    <w:rsid w:val="0097486D"/>
    <w:rsid w:val="00975599"/>
    <w:rsid w:val="0097588A"/>
    <w:rsid w:val="00981C34"/>
    <w:rsid w:val="00983E23"/>
    <w:rsid w:val="00984459"/>
    <w:rsid w:val="00986598"/>
    <w:rsid w:val="0098709C"/>
    <w:rsid w:val="009873E8"/>
    <w:rsid w:val="00987E84"/>
    <w:rsid w:val="00990C44"/>
    <w:rsid w:val="00990F92"/>
    <w:rsid w:val="009920D7"/>
    <w:rsid w:val="009925BA"/>
    <w:rsid w:val="009928F7"/>
    <w:rsid w:val="00992C08"/>
    <w:rsid w:val="00992FF7"/>
    <w:rsid w:val="00993423"/>
    <w:rsid w:val="0099399C"/>
    <w:rsid w:val="009950A5"/>
    <w:rsid w:val="0099697A"/>
    <w:rsid w:val="00996CA5"/>
    <w:rsid w:val="009A665C"/>
    <w:rsid w:val="009A69B7"/>
    <w:rsid w:val="009B203D"/>
    <w:rsid w:val="009B2E31"/>
    <w:rsid w:val="009B4DCC"/>
    <w:rsid w:val="009B63BC"/>
    <w:rsid w:val="009B6F56"/>
    <w:rsid w:val="009B75F2"/>
    <w:rsid w:val="009C0818"/>
    <w:rsid w:val="009C088F"/>
    <w:rsid w:val="009C08D7"/>
    <w:rsid w:val="009C098A"/>
    <w:rsid w:val="009C09FE"/>
    <w:rsid w:val="009C3C75"/>
    <w:rsid w:val="009C6C49"/>
    <w:rsid w:val="009C774D"/>
    <w:rsid w:val="009D04E4"/>
    <w:rsid w:val="009D3A60"/>
    <w:rsid w:val="009D41F2"/>
    <w:rsid w:val="009D4938"/>
    <w:rsid w:val="009D4964"/>
    <w:rsid w:val="009D5470"/>
    <w:rsid w:val="009D78E2"/>
    <w:rsid w:val="009E193A"/>
    <w:rsid w:val="009E4BAA"/>
    <w:rsid w:val="009E58C9"/>
    <w:rsid w:val="009E5935"/>
    <w:rsid w:val="009E5F93"/>
    <w:rsid w:val="009E746B"/>
    <w:rsid w:val="009F2450"/>
    <w:rsid w:val="009F5B33"/>
    <w:rsid w:val="009F5D08"/>
    <w:rsid w:val="009F71E7"/>
    <w:rsid w:val="00A01448"/>
    <w:rsid w:val="00A03098"/>
    <w:rsid w:val="00A04C08"/>
    <w:rsid w:val="00A06CC9"/>
    <w:rsid w:val="00A1205A"/>
    <w:rsid w:val="00A126BD"/>
    <w:rsid w:val="00A14A24"/>
    <w:rsid w:val="00A14FE3"/>
    <w:rsid w:val="00A1604F"/>
    <w:rsid w:val="00A16370"/>
    <w:rsid w:val="00A16B07"/>
    <w:rsid w:val="00A2020F"/>
    <w:rsid w:val="00A20901"/>
    <w:rsid w:val="00A214EE"/>
    <w:rsid w:val="00A21B0E"/>
    <w:rsid w:val="00A23FC4"/>
    <w:rsid w:val="00A247A6"/>
    <w:rsid w:val="00A2525A"/>
    <w:rsid w:val="00A2735C"/>
    <w:rsid w:val="00A27E44"/>
    <w:rsid w:val="00A30C0F"/>
    <w:rsid w:val="00A30C46"/>
    <w:rsid w:val="00A31ACA"/>
    <w:rsid w:val="00A345CE"/>
    <w:rsid w:val="00A35463"/>
    <w:rsid w:val="00A35AFC"/>
    <w:rsid w:val="00A3626E"/>
    <w:rsid w:val="00A36A70"/>
    <w:rsid w:val="00A36B72"/>
    <w:rsid w:val="00A402E6"/>
    <w:rsid w:val="00A40C68"/>
    <w:rsid w:val="00A411E9"/>
    <w:rsid w:val="00A41293"/>
    <w:rsid w:val="00A42DFE"/>
    <w:rsid w:val="00A43182"/>
    <w:rsid w:val="00A434E3"/>
    <w:rsid w:val="00A45288"/>
    <w:rsid w:val="00A456AB"/>
    <w:rsid w:val="00A47771"/>
    <w:rsid w:val="00A50B40"/>
    <w:rsid w:val="00A50C5B"/>
    <w:rsid w:val="00A513CB"/>
    <w:rsid w:val="00A5295B"/>
    <w:rsid w:val="00A566A1"/>
    <w:rsid w:val="00A56BEE"/>
    <w:rsid w:val="00A620AA"/>
    <w:rsid w:val="00A639C2"/>
    <w:rsid w:val="00A63DDF"/>
    <w:rsid w:val="00A646E6"/>
    <w:rsid w:val="00A64CF4"/>
    <w:rsid w:val="00A66B77"/>
    <w:rsid w:val="00A67773"/>
    <w:rsid w:val="00A67811"/>
    <w:rsid w:val="00A70700"/>
    <w:rsid w:val="00A708F1"/>
    <w:rsid w:val="00A70DF7"/>
    <w:rsid w:val="00A7241D"/>
    <w:rsid w:val="00A7398F"/>
    <w:rsid w:val="00A770BA"/>
    <w:rsid w:val="00A80479"/>
    <w:rsid w:val="00A80791"/>
    <w:rsid w:val="00A808B1"/>
    <w:rsid w:val="00A81B5F"/>
    <w:rsid w:val="00A820C7"/>
    <w:rsid w:val="00A82157"/>
    <w:rsid w:val="00A83F4F"/>
    <w:rsid w:val="00A86CD8"/>
    <w:rsid w:val="00A93655"/>
    <w:rsid w:val="00AA20D1"/>
    <w:rsid w:val="00AA4175"/>
    <w:rsid w:val="00AA44E7"/>
    <w:rsid w:val="00AA4EB6"/>
    <w:rsid w:val="00AA698E"/>
    <w:rsid w:val="00AA7061"/>
    <w:rsid w:val="00AB043D"/>
    <w:rsid w:val="00AB1F7F"/>
    <w:rsid w:val="00AB253E"/>
    <w:rsid w:val="00AB2D08"/>
    <w:rsid w:val="00AB3AC2"/>
    <w:rsid w:val="00AB4CDE"/>
    <w:rsid w:val="00AB561D"/>
    <w:rsid w:val="00AB5A06"/>
    <w:rsid w:val="00AB5D38"/>
    <w:rsid w:val="00AB768A"/>
    <w:rsid w:val="00AC11F1"/>
    <w:rsid w:val="00AC38D1"/>
    <w:rsid w:val="00AC4EF3"/>
    <w:rsid w:val="00AC5039"/>
    <w:rsid w:val="00AC6AFD"/>
    <w:rsid w:val="00AD3391"/>
    <w:rsid w:val="00AD37DB"/>
    <w:rsid w:val="00AD5F58"/>
    <w:rsid w:val="00AE007A"/>
    <w:rsid w:val="00AE110E"/>
    <w:rsid w:val="00AE44F0"/>
    <w:rsid w:val="00AE4D3D"/>
    <w:rsid w:val="00AE7C17"/>
    <w:rsid w:val="00AF00DE"/>
    <w:rsid w:val="00AF1BF9"/>
    <w:rsid w:val="00AF1D4C"/>
    <w:rsid w:val="00AF2A51"/>
    <w:rsid w:val="00AF3087"/>
    <w:rsid w:val="00AF5638"/>
    <w:rsid w:val="00AF6090"/>
    <w:rsid w:val="00AF78AE"/>
    <w:rsid w:val="00B0058B"/>
    <w:rsid w:val="00B01876"/>
    <w:rsid w:val="00B01FDF"/>
    <w:rsid w:val="00B036F7"/>
    <w:rsid w:val="00B04C67"/>
    <w:rsid w:val="00B06F5C"/>
    <w:rsid w:val="00B07508"/>
    <w:rsid w:val="00B10495"/>
    <w:rsid w:val="00B12882"/>
    <w:rsid w:val="00B12F08"/>
    <w:rsid w:val="00B15041"/>
    <w:rsid w:val="00B16212"/>
    <w:rsid w:val="00B16583"/>
    <w:rsid w:val="00B16C9D"/>
    <w:rsid w:val="00B1724D"/>
    <w:rsid w:val="00B17C33"/>
    <w:rsid w:val="00B21464"/>
    <w:rsid w:val="00B21822"/>
    <w:rsid w:val="00B23B01"/>
    <w:rsid w:val="00B27C4D"/>
    <w:rsid w:val="00B31206"/>
    <w:rsid w:val="00B3248A"/>
    <w:rsid w:val="00B33B90"/>
    <w:rsid w:val="00B34A30"/>
    <w:rsid w:val="00B36B4C"/>
    <w:rsid w:val="00B36ED3"/>
    <w:rsid w:val="00B370C1"/>
    <w:rsid w:val="00B374CD"/>
    <w:rsid w:val="00B378A8"/>
    <w:rsid w:val="00B45438"/>
    <w:rsid w:val="00B47CEB"/>
    <w:rsid w:val="00B50201"/>
    <w:rsid w:val="00B53EC3"/>
    <w:rsid w:val="00B5440A"/>
    <w:rsid w:val="00B54FD9"/>
    <w:rsid w:val="00B5525A"/>
    <w:rsid w:val="00B5535C"/>
    <w:rsid w:val="00B55C66"/>
    <w:rsid w:val="00B56BEC"/>
    <w:rsid w:val="00B56CFC"/>
    <w:rsid w:val="00B56D10"/>
    <w:rsid w:val="00B57B6C"/>
    <w:rsid w:val="00B57F92"/>
    <w:rsid w:val="00B60189"/>
    <w:rsid w:val="00B607B3"/>
    <w:rsid w:val="00B6132A"/>
    <w:rsid w:val="00B61631"/>
    <w:rsid w:val="00B6201E"/>
    <w:rsid w:val="00B625DC"/>
    <w:rsid w:val="00B64C27"/>
    <w:rsid w:val="00B6578E"/>
    <w:rsid w:val="00B666B4"/>
    <w:rsid w:val="00B66F0C"/>
    <w:rsid w:val="00B67BCE"/>
    <w:rsid w:val="00B67D75"/>
    <w:rsid w:val="00B7192A"/>
    <w:rsid w:val="00B72E72"/>
    <w:rsid w:val="00B737D5"/>
    <w:rsid w:val="00B7414D"/>
    <w:rsid w:val="00B74BEA"/>
    <w:rsid w:val="00B7532B"/>
    <w:rsid w:val="00B75905"/>
    <w:rsid w:val="00B90AEC"/>
    <w:rsid w:val="00B964D3"/>
    <w:rsid w:val="00B9676C"/>
    <w:rsid w:val="00B974DE"/>
    <w:rsid w:val="00BA092F"/>
    <w:rsid w:val="00BA1EF0"/>
    <w:rsid w:val="00BA29F8"/>
    <w:rsid w:val="00BA2B1C"/>
    <w:rsid w:val="00BA342C"/>
    <w:rsid w:val="00BA38D6"/>
    <w:rsid w:val="00BA3D1D"/>
    <w:rsid w:val="00BA60E8"/>
    <w:rsid w:val="00BA7798"/>
    <w:rsid w:val="00BB3249"/>
    <w:rsid w:val="00BB33C9"/>
    <w:rsid w:val="00BB6467"/>
    <w:rsid w:val="00BC2140"/>
    <w:rsid w:val="00BC34B7"/>
    <w:rsid w:val="00BC5F80"/>
    <w:rsid w:val="00BC60F7"/>
    <w:rsid w:val="00BC7788"/>
    <w:rsid w:val="00BD08D4"/>
    <w:rsid w:val="00BD2B29"/>
    <w:rsid w:val="00BD2C2A"/>
    <w:rsid w:val="00BD33FC"/>
    <w:rsid w:val="00BD372E"/>
    <w:rsid w:val="00BD3ECE"/>
    <w:rsid w:val="00BD570C"/>
    <w:rsid w:val="00BD6816"/>
    <w:rsid w:val="00BD6C7E"/>
    <w:rsid w:val="00BE08E1"/>
    <w:rsid w:val="00BE0D3A"/>
    <w:rsid w:val="00BE2E0A"/>
    <w:rsid w:val="00BE4030"/>
    <w:rsid w:val="00BE4581"/>
    <w:rsid w:val="00BE4FC4"/>
    <w:rsid w:val="00BE5F62"/>
    <w:rsid w:val="00BE6078"/>
    <w:rsid w:val="00BE67F1"/>
    <w:rsid w:val="00BE7A15"/>
    <w:rsid w:val="00BE7FDF"/>
    <w:rsid w:val="00BF0863"/>
    <w:rsid w:val="00BF0F90"/>
    <w:rsid w:val="00BF118D"/>
    <w:rsid w:val="00BF1198"/>
    <w:rsid w:val="00BF274B"/>
    <w:rsid w:val="00BF3960"/>
    <w:rsid w:val="00BF4644"/>
    <w:rsid w:val="00BF7713"/>
    <w:rsid w:val="00C0066B"/>
    <w:rsid w:val="00C008C9"/>
    <w:rsid w:val="00C01ED9"/>
    <w:rsid w:val="00C032C8"/>
    <w:rsid w:val="00C046CB"/>
    <w:rsid w:val="00C04BBE"/>
    <w:rsid w:val="00C075E8"/>
    <w:rsid w:val="00C07EBD"/>
    <w:rsid w:val="00C07FDD"/>
    <w:rsid w:val="00C1001A"/>
    <w:rsid w:val="00C10FAA"/>
    <w:rsid w:val="00C11A65"/>
    <w:rsid w:val="00C133CA"/>
    <w:rsid w:val="00C216EA"/>
    <w:rsid w:val="00C225A4"/>
    <w:rsid w:val="00C225E2"/>
    <w:rsid w:val="00C301BC"/>
    <w:rsid w:val="00C30770"/>
    <w:rsid w:val="00C31270"/>
    <w:rsid w:val="00C3183F"/>
    <w:rsid w:val="00C34EC1"/>
    <w:rsid w:val="00C353BC"/>
    <w:rsid w:val="00C35A64"/>
    <w:rsid w:val="00C42BC3"/>
    <w:rsid w:val="00C4493A"/>
    <w:rsid w:val="00C51538"/>
    <w:rsid w:val="00C52E76"/>
    <w:rsid w:val="00C53052"/>
    <w:rsid w:val="00C54035"/>
    <w:rsid w:val="00C55A8D"/>
    <w:rsid w:val="00C56677"/>
    <w:rsid w:val="00C6002B"/>
    <w:rsid w:val="00C61B0B"/>
    <w:rsid w:val="00C6215F"/>
    <w:rsid w:val="00C63DCF"/>
    <w:rsid w:val="00C63DF5"/>
    <w:rsid w:val="00C64700"/>
    <w:rsid w:val="00C64BEF"/>
    <w:rsid w:val="00C655FE"/>
    <w:rsid w:val="00C666D5"/>
    <w:rsid w:val="00C72D90"/>
    <w:rsid w:val="00C73DF4"/>
    <w:rsid w:val="00C7556D"/>
    <w:rsid w:val="00C757D0"/>
    <w:rsid w:val="00C75F52"/>
    <w:rsid w:val="00C868EC"/>
    <w:rsid w:val="00C87A0E"/>
    <w:rsid w:val="00C90538"/>
    <w:rsid w:val="00C920D1"/>
    <w:rsid w:val="00C926B7"/>
    <w:rsid w:val="00C92AED"/>
    <w:rsid w:val="00C946CA"/>
    <w:rsid w:val="00C94CD7"/>
    <w:rsid w:val="00C96035"/>
    <w:rsid w:val="00C9710D"/>
    <w:rsid w:val="00CA19F4"/>
    <w:rsid w:val="00CA2124"/>
    <w:rsid w:val="00CA5AE4"/>
    <w:rsid w:val="00CA6069"/>
    <w:rsid w:val="00CB1055"/>
    <w:rsid w:val="00CB1115"/>
    <w:rsid w:val="00CB35F5"/>
    <w:rsid w:val="00CB3F60"/>
    <w:rsid w:val="00CB77AA"/>
    <w:rsid w:val="00CC2AA1"/>
    <w:rsid w:val="00CC33DD"/>
    <w:rsid w:val="00CD180B"/>
    <w:rsid w:val="00CD1AC2"/>
    <w:rsid w:val="00CD34A4"/>
    <w:rsid w:val="00CD480D"/>
    <w:rsid w:val="00CD57B7"/>
    <w:rsid w:val="00CD61A3"/>
    <w:rsid w:val="00CD6DD7"/>
    <w:rsid w:val="00CD79C0"/>
    <w:rsid w:val="00CE178C"/>
    <w:rsid w:val="00CE2796"/>
    <w:rsid w:val="00CE2FA4"/>
    <w:rsid w:val="00CE50C2"/>
    <w:rsid w:val="00CE5FD6"/>
    <w:rsid w:val="00CE66A9"/>
    <w:rsid w:val="00CE77EE"/>
    <w:rsid w:val="00CF07E4"/>
    <w:rsid w:val="00CF1CF6"/>
    <w:rsid w:val="00CF20B4"/>
    <w:rsid w:val="00CF4CA2"/>
    <w:rsid w:val="00CF6057"/>
    <w:rsid w:val="00CF7B21"/>
    <w:rsid w:val="00CF7F8F"/>
    <w:rsid w:val="00D01049"/>
    <w:rsid w:val="00D01465"/>
    <w:rsid w:val="00D02A87"/>
    <w:rsid w:val="00D0349A"/>
    <w:rsid w:val="00D043CD"/>
    <w:rsid w:val="00D04D6D"/>
    <w:rsid w:val="00D0571B"/>
    <w:rsid w:val="00D0598D"/>
    <w:rsid w:val="00D05E9C"/>
    <w:rsid w:val="00D06E8D"/>
    <w:rsid w:val="00D077A6"/>
    <w:rsid w:val="00D14DD4"/>
    <w:rsid w:val="00D14E83"/>
    <w:rsid w:val="00D1512F"/>
    <w:rsid w:val="00D165FA"/>
    <w:rsid w:val="00D16F54"/>
    <w:rsid w:val="00D21E0C"/>
    <w:rsid w:val="00D21F3A"/>
    <w:rsid w:val="00D22B4E"/>
    <w:rsid w:val="00D22C7F"/>
    <w:rsid w:val="00D25CB4"/>
    <w:rsid w:val="00D2725C"/>
    <w:rsid w:val="00D2797F"/>
    <w:rsid w:val="00D3365F"/>
    <w:rsid w:val="00D34C81"/>
    <w:rsid w:val="00D35874"/>
    <w:rsid w:val="00D405E4"/>
    <w:rsid w:val="00D42FFA"/>
    <w:rsid w:val="00D430D6"/>
    <w:rsid w:val="00D43446"/>
    <w:rsid w:val="00D46D96"/>
    <w:rsid w:val="00D472AC"/>
    <w:rsid w:val="00D506A4"/>
    <w:rsid w:val="00D506D8"/>
    <w:rsid w:val="00D512D3"/>
    <w:rsid w:val="00D52163"/>
    <w:rsid w:val="00D52421"/>
    <w:rsid w:val="00D52F37"/>
    <w:rsid w:val="00D559F9"/>
    <w:rsid w:val="00D60056"/>
    <w:rsid w:val="00D61943"/>
    <w:rsid w:val="00D6242E"/>
    <w:rsid w:val="00D63146"/>
    <w:rsid w:val="00D6474C"/>
    <w:rsid w:val="00D660D3"/>
    <w:rsid w:val="00D673FC"/>
    <w:rsid w:val="00D71A2B"/>
    <w:rsid w:val="00D73AE9"/>
    <w:rsid w:val="00D74B33"/>
    <w:rsid w:val="00D7686F"/>
    <w:rsid w:val="00D77899"/>
    <w:rsid w:val="00D810D7"/>
    <w:rsid w:val="00D832ED"/>
    <w:rsid w:val="00D83E21"/>
    <w:rsid w:val="00D842D6"/>
    <w:rsid w:val="00D84893"/>
    <w:rsid w:val="00D84F84"/>
    <w:rsid w:val="00D913DD"/>
    <w:rsid w:val="00D92B38"/>
    <w:rsid w:val="00D92FBE"/>
    <w:rsid w:val="00D95404"/>
    <w:rsid w:val="00DA0C45"/>
    <w:rsid w:val="00DA1062"/>
    <w:rsid w:val="00DA209B"/>
    <w:rsid w:val="00DA3B88"/>
    <w:rsid w:val="00DA4594"/>
    <w:rsid w:val="00DA5CCE"/>
    <w:rsid w:val="00DA6D89"/>
    <w:rsid w:val="00DA7868"/>
    <w:rsid w:val="00DB22FC"/>
    <w:rsid w:val="00DB2BFC"/>
    <w:rsid w:val="00DB3363"/>
    <w:rsid w:val="00DB3D08"/>
    <w:rsid w:val="00DB50C0"/>
    <w:rsid w:val="00DB652E"/>
    <w:rsid w:val="00DB6CE2"/>
    <w:rsid w:val="00DB7831"/>
    <w:rsid w:val="00DB7D2F"/>
    <w:rsid w:val="00DC3323"/>
    <w:rsid w:val="00DC3970"/>
    <w:rsid w:val="00DC3F30"/>
    <w:rsid w:val="00DC4A38"/>
    <w:rsid w:val="00DC5756"/>
    <w:rsid w:val="00DD1966"/>
    <w:rsid w:val="00DD2419"/>
    <w:rsid w:val="00DD317C"/>
    <w:rsid w:val="00DD3ECE"/>
    <w:rsid w:val="00DD6D2E"/>
    <w:rsid w:val="00DE6A21"/>
    <w:rsid w:val="00DF1CD3"/>
    <w:rsid w:val="00DF78B4"/>
    <w:rsid w:val="00E00D27"/>
    <w:rsid w:val="00E030C1"/>
    <w:rsid w:val="00E03B99"/>
    <w:rsid w:val="00E0655D"/>
    <w:rsid w:val="00E06576"/>
    <w:rsid w:val="00E079E4"/>
    <w:rsid w:val="00E07EE5"/>
    <w:rsid w:val="00E105C3"/>
    <w:rsid w:val="00E121C6"/>
    <w:rsid w:val="00E12C55"/>
    <w:rsid w:val="00E14174"/>
    <w:rsid w:val="00E14DDE"/>
    <w:rsid w:val="00E16569"/>
    <w:rsid w:val="00E20196"/>
    <w:rsid w:val="00E21B21"/>
    <w:rsid w:val="00E24203"/>
    <w:rsid w:val="00E24AA7"/>
    <w:rsid w:val="00E250B9"/>
    <w:rsid w:val="00E265AE"/>
    <w:rsid w:val="00E27021"/>
    <w:rsid w:val="00E27B49"/>
    <w:rsid w:val="00E3179E"/>
    <w:rsid w:val="00E357D5"/>
    <w:rsid w:val="00E359C1"/>
    <w:rsid w:val="00E35B3A"/>
    <w:rsid w:val="00E413D9"/>
    <w:rsid w:val="00E41ECE"/>
    <w:rsid w:val="00E43DDB"/>
    <w:rsid w:val="00E43F9A"/>
    <w:rsid w:val="00E44014"/>
    <w:rsid w:val="00E44998"/>
    <w:rsid w:val="00E45376"/>
    <w:rsid w:val="00E476D2"/>
    <w:rsid w:val="00E5422E"/>
    <w:rsid w:val="00E55F33"/>
    <w:rsid w:val="00E575AE"/>
    <w:rsid w:val="00E615C8"/>
    <w:rsid w:val="00E62F67"/>
    <w:rsid w:val="00E6367A"/>
    <w:rsid w:val="00E63772"/>
    <w:rsid w:val="00E64748"/>
    <w:rsid w:val="00E652A3"/>
    <w:rsid w:val="00E655F3"/>
    <w:rsid w:val="00E66AD8"/>
    <w:rsid w:val="00E67524"/>
    <w:rsid w:val="00E677AC"/>
    <w:rsid w:val="00E704F4"/>
    <w:rsid w:val="00E71974"/>
    <w:rsid w:val="00E72947"/>
    <w:rsid w:val="00E73696"/>
    <w:rsid w:val="00E74158"/>
    <w:rsid w:val="00E74C98"/>
    <w:rsid w:val="00E74DC7"/>
    <w:rsid w:val="00E757F4"/>
    <w:rsid w:val="00E77D54"/>
    <w:rsid w:val="00E802D9"/>
    <w:rsid w:val="00E82CA9"/>
    <w:rsid w:val="00E86931"/>
    <w:rsid w:val="00E871AE"/>
    <w:rsid w:val="00E90A3A"/>
    <w:rsid w:val="00E91BE9"/>
    <w:rsid w:val="00E9260E"/>
    <w:rsid w:val="00E92876"/>
    <w:rsid w:val="00E9334E"/>
    <w:rsid w:val="00E96BC2"/>
    <w:rsid w:val="00E97C4D"/>
    <w:rsid w:val="00EA0B23"/>
    <w:rsid w:val="00EA2281"/>
    <w:rsid w:val="00EA26D3"/>
    <w:rsid w:val="00EA2981"/>
    <w:rsid w:val="00EA3AB3"/>
    <w:rsid w:val="00EA4330"/>
    <w:rsid w:val="00EA5599"/>
    <w:rsid w:val="00EA5FC2"/>
    <w:rsid w:val="00EA712E"/>
    <w:rsid w:val="00EB00B9"/>
    <w:rsid w:val="00EB5471"/>
    <w:rsid w:val="00EB5497"/>
    <w:rsid w:val="00EB6675"/>
    <w:rsid w:val="00EB6973"/>
    <w:rsid w:val="00EB6B0D"/>
    <w:rsid w:val="00EC1856"/>
    <w:rsid w:val="00EC32B4"/>
    <w:rsid w:val="00EC3FA0"/>
    <w:rsid w:val="00EC6FF1"/>
    <w:rsid w:val="00ED1FDF"/>
    <w:rsid w:val="00ED3014"/>
    <w:rsid w:val="00ED33B0"/>
    <w:rsid w:val="00ED369E"/>
    <w:rsid w:val="00ED51CE"/>
    <w:rsid w:val="00ED7334"/>
    <w:rsid w:val="00ED7DDE"/>
    <w:rsid w:val="00EE0F30"/>
    <w:rsid w:val="00EE1465"/>
    <w:rsid w:val="00EE5AA8"/>
    <w:rsid w:val="00EE6A5E"/>
    <w:rsid w:val="00EE6D44"/>
    <w:rsid w:val="00EF01C8"/>
    <w:rsid w:val="00EF5C0A"/>
    <w:rsid w:val="00EF6555"/>
    <w:rsid w:val="00F01764"/>
    <w:rsid w:val="00F04D03"/>
    <w:rsid w:val="00F07934"/>
    <w:rsid w:val="00F11DDE"/>
    <w:rsid w:val="00F13394"/>
    <w:rsid w:val="00F13AF7"/>
    <w:rsid w:val="00F224B0"/>
    <w:rsid w:val="00F22D7A"/>
    <w:rsid w:val="00F23628"/>
    <w:rsid w:val="00F24382"/>
    <w:rsid w:val="00F253B3"/>
    <w:rsid w:val="00F26269"/>
    <w:rsid w:val="00F26D77"/>
    <w:rsid w:val="00F27791"/>
    <w:rsid w:val="00F277E8"/>
    <w:rsid w:val="00F313A6"/>
    <w:rsid w:val="00F32574"/>
    <w:rsid w:val="00F35C49"/>
    <w:rsid w:val="00F36218"/>
    <w:rsid w:val="00F408C7"/>
    <w:rsid w:val="00F4344C"/>
    <w:rsid w:val="00F442A8"/>
    <w:rsid w:val="00F4553A"/>
    <w:rsid w:val="00F45796"/>
    <w:rsid w:val="00F540AB"/>
    <w:rsid w:val="00F5423D"/>
    <w:rsid w:val="00F546D9"/>
    <w:rsid w:val="00F54D70"/>
    <w:rsid w:val="00F555DC"/>
    <w:rsid w:val="00F570A9"/>
    <w:rsid w:val="00F609F8"/>
    <w:rsid w:val="00F62C63"/>
    <w:rsid w:val="00F63219"/>
    <w:rsid w:val="00F65890"/>
    <w:rsid w:val="00F65C57"/>
    <w:rsid w:val="00F67B73"/>
    <w:rsid w:val="00F712F6"/>
    <w:rsid w:val="00F714E0"/>
    <w:rsid w:val="00F71764"/>
    <w:rsid w:val="00F72F44"/>
    <w:rsid w:val="00F73379"/>
    <w:rsid w:val="00F74584"/>
    <w:rsid w:val="00F749D8"/>
    <w:rsid w:val="00F750C8"/>
    <w:rsid w:val="00F768E7"/>
    <w:rsid w:val="00F77FD7"/>
    <w:rsid w:val="00F803A7"/>
    <w:rsid w:val="00F81632"/>
    <w:rsid w:val="00F8167F"/>
    <w:rsid w:val="00F82376"/>
    <w:rsid w:val="00F83C8E"/>
    <w:rsid w:val="00F85058"/>
    <w:rsid w:val="00F965B4"/>
    <w:rsid w:val="00F97516"/>
    <w:rsid w:val="00F97BAF"/>
    <w:rsid w:val="00FA127B"/>
    <w:rsid w:val="00FA1919"/>
    <w:rsid w:val="00FA1B7A"/>
    <w:rsid w:val="00FA28CE"/>
    <w:rsid w:val="00FA2B9E"/>
    <w:rsid w:val="00FA2F6B"/>
    <w:rsid w:val="00FA30EA"/>
    <w:rsid w:val="00FB04CB"/>
    <w:rsid w:val="00FB1A55"/>
    <w:rsid w:val="00FB1B21"/>
    <w:rsid w:val="00FB2C5C"/>
    <w:rsid w:val="00FB36EC"/>
    <w:rsid w:val="00FB4C49"/>
    <w:rsid w:val="00FB5E83"/>
    <w:rsid w:val="00FC062E"/>
    <w:rsid w:val="00FC1479"/>
    <w:rsid w:val="00FC14A8"/>
    <w:rsid w:val="00FC54F9"/>
    <w:rsid w:val="00FC5B89"/>
    <w:rsid w:val="00FD08D1"/>
    <w:rsid w:val="00FD0C86"/>
    <w:rsid w:val="00FD1267"/>
    <w:rsid w:val="00FD690C"/>
    <w:rsid w:val="00FD744F"/>
    <w:rsid w:val="00FD7B17"/>
    <w:rsid w:val="00FD7FD5"/>
    <w:rsid w:val="00FE1775"/>
    <w:rsid w:val="00FE1928"/>
    <w:rsid w:val="00FE3FCB"/>
    <w:rsid w:val="00FE4384"/>
    <w:rsid w:val="00FE4D9C"/>
    <w:rsid w:val="00FE7CBD"/>
    <w:rsid w:val="00FF219A"/>
    <w:rsid w:val="00FF72F6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674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0674F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0674F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0674F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0674F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0674F"/>
    <w:rPr>
      <w:rFonts w:ascii="Calibri" w:hAnsi="Calibri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0674F"/>
    <w:rPr>
      <w:rFonts w:ascii="Calibri" w:hAnsi="Calibri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0674F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0674F"/>
    <w:rPr>
      <w:rFonts w:ascii="Cambria" w:hAnsi="Cambria" w:cs="Times New Roman"/>
      <w:lang w:eastAsia="ru-RU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Times New Roman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0674F"/>
    <w:rPr>
      <w:rFonts w:ascii="Times Armenian" w:hAnsi="Times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0674F"/>
    <w:rPr>
      <w:rFonts w:ascii="Times Armenian" w:hAnsi="Times Armenian" w:cs="Times New Roman"/>
      <w:sz w:val="20"/>
      <w:szCs w:val="20"/>
      <w:lang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74F"/>
    <w:rPr>
      <w:rFonts w:ascii="Times Armenian" w:hAnsi="Times Armenian" w:cs="Times New Roman"/>
      <w:sz w:val="20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Times New Roman"/>
      <w:sz w:val="24"/>
      <w:lang w:val="en-US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0674F"/>
    <w:rPr>
      <w:rFonts w:ascii="Times Armenian" w:hAnsi="Times Armeni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65890"/>
    <w:rPr>
      <w:rFonts w:ascii="Arial LatArm" w:hAnsi="Arial LatArm" w:cs="Times New Roman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0674F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PageNumber">
    <w:name w:val="page number"/>
    <w:basedOn w:val="DefaultParagraphFont"/>
    <w:uiPriority w:val="99"/>
    <w:rsid w:val="00F97B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74F"/>
    <w:rPr>
      <w:rFonts w:ascii="Times Armenian" w:hAnsi="Times Armeni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74F"/>
    <w:rPr>
      <w:rFonts w:cs="Times New Roman"/>
      <w:sz w:val="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13125"/>
    <w:rPr>
      <w:rFonts w:ascii="Times Armenian" w:hAnsi="Times Armenian" w:cs="Times New Roman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/>
      <w:sz w:val="22"/>
      <w:lang w:val="en-US" w:eastAsia="ru-RU"/>
    </w:rPr>
  </w:style>
  <w:style w:type="character" w:styleId="Hyperlink">
    <w:name w:val="Hyperlink"/>
    <w:basedOn w:val="DefaultParagraphFont"/>
    <w:uiPriority w:val="99"/>
    <w:rsid w:val="00F97BA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9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0674F"/>
    <w:rPr>
      <w:rFonts w:ascii="Times Armeni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0674F"/>
    <w:rPr>
      <w:b/>
      <w:bCs/>
    </w:rPr>
  </w:style>
  <w:style w:type="character" w:styleId="FootnoteReference">
    <w:name w:val="footnote reference"/>
    <w:basedOn w:val="DefaultParagraphFont"/>
    <w:uiPriority w:val="99"/>
    <w:rsid w:val="00213125"/>
    <w:rPr>
      <w:rFonts w:cs="Times New Roman"/>
      <w:vertAlign w:val="superscript"/>
    </w:rPr>
  </w:style>
  <w:style w:type="character" w:customStyle="1" w:styleId="FontStyle21">
    <w:name w:val="Font Style21"/>
    <w:basedOn w:val="DefaultParagraphFont"/>
    <w:uiPriority w:val="99"/>
    <w:rsid w:val="00EE6A5E"/>
    <w:rPr>
      <w:rFonts w:ascii="Sylfaen" w:hAnsi="Sylfaen" w:cs="Sylfaen"/>
      <w:color w:val="000000"/>
      <w:spacing w:val="10"/>
      <w:sz w:val="16"/>
      <w:szCs w:val="16"/>
    </w:rPr>
  </w:style>
  <w:style w:type="paragraph" w:styleId="ListParagraph">
    <w:name w:val="List Paragraph"/>
    <w:basedOn w:val="Normal"/>
    <w:uiPriority w:val="99"/>
    <w:qFormat/>
    <w:rsid w:val="00095F51"/>
    <w:pPr>
      <w:ind w:left="720"/>
      <w:contextualSpacing/>
    </w:pPr>
    <w:rPr>
      <w:rFonts w:ascii="Times New Roman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28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aghyan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tonusles.am" TargetMode="External"/><Relationship Id="rId12" Type="http://schemas.openxmlformats.org/officeDocument/2006/relationships/hyperlink" Target="mailto:lambron@lambronpharm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uropharmarmenia@yahoo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arpharm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tak.keshishyan@alfapharm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19</Pages>
  <Words>6013</Words>
  <Characters>34275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692</cp:revision>
  <cp:lastPrinted>2013-09-10T09:23:00Z</cp:lastPrinted>
  <dcterms:created xsi:type="dcterms:W3CDTF">2012-10-05T11:58:00Z</dcterms:created>
  <dcterms:modified xsi:type="dcterms:W3CDTF">2014-04-01T11:54:00Z</dcterms:modified>
</cp:coreProperties>
</file>